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C2F5B" w:rsidP="00EC64BB" w:rsidRDefault="00FC2F5B" w14:paraId="3E28CCB3" w14:textId="493BE150">
      <w:pPr>
        <w:rPr>
          <w:lang w:eastAsia="nl-NL"/>
        </w:rPr>
      </w:pPr>
      <w:r>
        <w:rPr>
          <w:lang w:eastAsia="nl-NL"/>
        </w:rPr>
        <w:t>Rondvraag lid Westerveld:</w:t>
      </w:r>
    </w:p>
    <w:p w:rsidR="00FC2F5B" w:rsidP="00EC64BB" w:rsidRDefault="00FC2F5B" w14:paraId="38CBE310" w14:textId="77777777">
      <w:pPr>
        <w:rPr>
          <w:lang w:eastAsia="nl-NL"/>
        </w:rPr>
      </w:pPr>
    </w:p>
    <w:p w:rsidRPr="00EC64BB" w:rsidR="00EC64BB" w:rsidP="00EC64BB" w:rsidRDefault="00FC2F5B" w14:paraId="7AE9FF43" w14:textId="44B0B8ED">
      <w:pPr>
        <w:rPr>
          <w:lang w:eastAsia="nl-NL"/>
        </w:rPr>
      </w:pPr>
      <w:r>
        <w:rPr>
          <w:lang w:eastAsia="nl-NL"/>
        </w:rPr>
        <w:t>Rappel naar de ministerie voor het eerder ingediend v</w:t>
      </w:r>
      <w:r w:rsidRPr="00FC2F5B">
        <w:rPr>
          <w:lang w:eastAsia="nl-NL"/>
        </w:rPr>
        <w:t xml:space="preserve">erzoek om reactie op brief Stichting </w:t>
      </w:r>
      <w:proofErr w:type="spellStart"/>
      <w:r w:rsidRPr="00FC2F5B">
        <w:rPr>
          <w:lang w:eastAsia="nl-NL"/>
        </w:rPr>
        <w:t>Because</w:t>
      </w:r>
      <w:proofErr w:type="spellEnd"/>
      <w:r w:rsidRPr="00FC2F5B">
        <w:rPr>
          <w:lang w:eastAsia="nl-NL"/>
        </w:rPr>
        <w:t xml:space="preserve"> We Carry m.b.t. preventieve geboortezorg in de asielopvang en noodzakelijke investering</w:t>
      </w:r>
      <w:r>
        <w:rPr>
          <w:lang w:eastAsia="nl-NL"/>
        </w:rPr>
        <w:t>.</w:t>
      </w:r>
    </w:p>
    <w:sectPr w:rsidRPr="00EC64BB" w:rsidR="00EC64BB" w:rsidSect="0093196D">
      <w:footerReference w:type="first" r:id="rId13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7B88" w14:textId="77777777" w:rsidR="003D6D5B" w:rsidRDefault="003D6D5B" w:rsidP="007046EB">
      <w:pPr>
        <w:spacing w:after="0" w:line="240" w:lineRule="auto"/>
      </w:pPr>
      <w:r>
        <w:separator/>
      </w:r>
    </w:p>
  </w:endnote>
  <w:endnote w:type="continuationSeparator" w:id="0">
    <w:p w14:paraId="0EBE4AB7" w14:textId="77777777" w:rsidR="003D6D5B" w:rsidRDefault="003D6D5B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777E" w14:textId="77777777" w:rsidR="00D6246B" w:rsidRDefault="00D6246B" w:rsidP="00D6246B">
    <w:pPr>
      <w:pStyle w:val="Voettekst"/>
    </w:pPr>
  </w:p>
  <w:p w14:paraId="1D1DF39E" w14:textId="77777777" w:rsidR="00D6246B" w:rsidRDefault="00D6246B" w:rsidP="00D6246B">
    <w:pPr>
      <w:pStyle w:val="Voettekst"/>
    </w:pPr>
  </w:p>
  <w:p w14:paraId="2117BBE2" w14:textId="77777777" w:rsidR="00D6246B" w:rsidRPr="00D6246B" w:rsidRDefault="00D6246B" w:rsidP="00D6246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2272" w14:textId="77777777" w:rsidR="003D6D5B" w:rsidRDefault="003D6D5B" w:rsidP="007046EB">
      <w:pPr>
        <w:spacing w:after="0" w:line="240" w:lineRule="auto"/>
      </w:pPr>
      <w:r>
        <w:separator/>
      </w:r>
    </w:p>
  </w:footnote>
  <w:footnote w:type="continuationSeparator" w:id="0">
    <w:p w14:paraId="78EF5FCF" w14:textId="77777777" w:rsidR="003D6D5B" w:rsidRDefault="003D6D5B" w:rsidP="00704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5B"/>
    <w:rsid w:val="000023C7"/>
    <w:rsid w:val="000211BE"/>
    <w:rsid w:val="0002130E"/>
    <w:rsid w:val="00032494"/>
    <w:rsid w:val="00052137"/>
    <w:rsid w:val="000678E6"/>
    <w:rsid w:val="00073226"/>
    <w:rsid w:val="000852CA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D6D5B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5454D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2F5B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34067"/>
  <w15:chartTrackingRefBased/>
  <w15:docId w15:val="{8441BFEA-D5B1-421B-8EAB-A2130B4A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iPriority="98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8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8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FC2F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2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FC2F5B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C2F5B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2F5B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FC2F5B"/>
    <w:rPr>
      <w:b/>
      <w:bCs/>
      <w:smallCaps/>
      <w:color w:val="0D0E4E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footer" Target="footer1.xml" Id="rId1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otnotes" Target="footnotes.xml" Id="rId11" /><Relationship Type="http://schemas.openxmlformats.org/officeDocument/2006/relationships/theme" Target="theme/theme1.xml" Id="rId15" /><Relationship Type="http://schemas.openxmlformats.org/officeDocument/2006/relationships/webSettings" Target="webSettings.xml" Id="rId10" /><Relationship Type="http://schemas.openxmlformats.org/officeDocument/2006/relationships/settings" Target="setting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27</ap:Words>
  <ap:Characters>187</ap:Characters>
  <ap:DocSecurity>0</ap:DocSecurity>
  <ap:Lines>5</ap:Lines>
  <ap:Paragraphs>2</ap:Paragraphs>
  <ap:ScaleCrop>false</ap:ScaleCrop>
  <ap:LinksUpToDate>false</ap:LinksUpToDate>
  <ap:CharactersWithSpaces>212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2026-11-05T14:26:00.0000000Z</dcterms:created>
  <dcterms:modified xsi:type="dcterms:W3CDTF">2026-11-05T14:28:00.0000000Z</dcterms:modified>
  <version/>
  <category/>
</coreProperties>
</file>