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E5E5D" w:rsidP="00EE5E5D" w:rsidRDefault="00465BA9" w14:paraId="76871959" w14:textId="5CC0A7EA">
      <w:bookmarkStart w:name="_Hlk202431746" w:id="0"/>
      <w:r>
        <w:t xml:space="preserve"> </w:t>
      </w:r>
    </w:p>
    <w:p w:rsidR="00F30D15" w:rsidP="00F30D15" w:rsidRDefault="00F30D15" w14:paraId="40107C40" w14:textId="77777777">
      <w:bookmarkStart w:name="_Hlk232061328" w:id="1"/>
      <w:bookmarkEnd w:id="0"/>
      <w:r>
        <w:t>Geachte voorzitter,</w:t>
      </w:r>
    </w:p>
    <w:p w:rsidR="00F30D15" w:rsidP="00F30D15" w:rsidRDefault="00F30D15" w14:paraId="537B84A8" w14:textId="77777777"/>
    <w:p w:rsidRPr="00FC54AC" w:rsidR="00F30D15" w:rsidP="00F30D15" w:rsidRDefault="00F30D15" w14:paraId="449CFFF7" w14:textId="39711FCA">
      <w:pPr>
        <w:rPr>
          <w:bCs/>
        </w:rPr>
      </w:pPr>
      <w:r w:rsidRPr="00FC54AC">
        <w:rPr>
          <w:bCs/>
        </w:rPr>
        <w:t>Overeenkomstig de bestaande afspraken ontvangt u hierbij</w:t>
      </w:r>
      <w:r>
        <w:rPr>
          <w:bCs/>
        </w:rPr>
        <w:t xml:space="preserve"> </w:t>
      </w:r>
      <w:r w:rsidR="00B858AE">
        <w:rPr>
          <w:bCs/>
        </w:rPr>
        <w:t>tien</w:t>
      </w:r>
      <w:r>
        <w:rPr>
          <w:bCs/>
        </w:rPr>
        <w:t xml:space="preserve"> </w:t>
      </w:r>
      <w:r w:rsidRPr="00FC54AC">
        <w:rPr>
          <w:bCs/>
        </w:rPr>
        <w:t>fiche</w:t>
      </w:r>
      <w:r w:rsidR="00787A90">
        <w:rPr>
          <w:bCs/>
        </w:rPr>
        <w:t>s</w:t>
      </w:r>
      <w:r w:rsidRPr="00FC54AC">
        <w:rPr>
          <w:bCs/>
        </w:rPr>
        <w:t xml:space="preserve"> die werd</w:t>
      </w:r>
      <w:r w:rsidR="00787A90">
        <w:rPr>
          <w:bCs/>
        </w:rPr>
        <w:t>en</w:t>
      </w:r>
      <w:r w:rsidR="00D3677B">
        <w:rPr>
          <w:bCs/>
        </w:rPr>
        <w:t xml:space="preserve"> </w:t>
      </w:r>
      <w:r w:rsidRPr="00FC54AC">
        <w:rPr>
          <w:bCs/>
        </w:rPr>
        <w:t>opgesteld door de werkgroep Beoordeling Nieuwe Commissie voorstellen (BNC).</w:t>
      </w:r>
    </w:p>
    <w:p w:rsidR="00F30D15" w:rsidP="00F30D15" w:rsidRDefault="00F30D15" w14:paraId="561485E3" w14:textId="77777777">
      <w:pPr>
        <w:pStyle w:val="NoSpacing"/>
      </w:pPr>
    </w:p>
    <w:p w:rsidR="00B858AE" w:rsidP="00787A90" w:rsidRDefault="00B858AE" w14:paraId="30CC8E99" w14:textId="77777777">
      <w:bookmarkStart w:name="_Hlk233879545" w:id="2"/>
      <w:r w:rsidRPr="00B858AE">
        <w:t xml:space="preserve">Fiche 1 - Skills </w:t>
      </w:r>
      <w:proofErr w:type="spellStart"/>
      <w:r w:rsidRPr="00B858AE">
        <w:t>Portability</w:t>
      </w:r>
      <w:proofErr w:type="spellEnd"/>
      <w:r w:rsidRPr="00B858AE">
        <w:t xml:space="preserve"> Act</w:t>
      </w:r>
    </w:p>
    <w:p w:rsidR="00B858AE" w:rsidP="00787A90" w:rsidRDefault="00B858AE" w14:paraId="0B65E8F3" w14:textId="24241F50">
      <w:r w:rsidRPr="00B858AE">
        <w:t>Fiche 2 - Culturele Hoofdsteden van Europa 2034-2047 (ECOC)</w:t>
      </w:r>
    </w:p>
    <w:p w:rsidR="00B858AE" w:rsidP="00787A90" w:rsidRDefault="00B858AE" w14:paraId="4C9AC2B9" w14:textId="3C436050">
      <w:r w:rsidRPr="00B858AE">
        <w:t xml:space="preserve">Fiche 3 - EU </w:t>
      </w:r>
      <w:proofErr w:type="spellStart"/>
      <w:r w:rsidRPr="00B858AE">
        <w:t>Kids</w:t>
      </w:r>
      <w:proofErr w:type="spellEnd"/>
      <w:r w:rsidRPr="00B858AE">
        <w:t xml:space="preserve"> Act</w:t>
      </w:r>
    </w:p>
    <w:p w:rsidR="00B858AE" w:rsidP="00787A90" w:rsidRDefault="00B858AE" w14:paraId="50835BD1" w14:textId="623607B2">
      <w:r w:rsidRPr="00B858AE">
        <w:t>Fiche 4 - Richtlijn erkenning kwalificaties derdelanders</w:t>
      </w:r>
    </w:p>
    <w:p w:rsidR="00B858AE" w:rsidP="00787A90" w:rsidRDefault="00B858AE" w14:paraId="6F8052BD" w14:textId="76180349">
      <w:r w:rsidRPr="00B858AE">
        <w:t xml:space="preserve">Fiche 5 - Herziening Richtlijn </w:t>
      </w:r>
      <w:r w:rsidR="0080234C">
        <w:t xml:space="preserve">erkenning EU </w:t>
      </w:r>
      <w:r w:rsidRPr="00B858AE">
        <w:t>beroepskwalificaties</w:t>
      </w:r>
    </w:p>
    <w:p w:rsidR="00B858AE" w:rsidP="00787A90" w:rsidRDefault="00B858AE" w14:paraId="02C46FA7" w14:textId="6D7313AF">
      <w:r w:rsidRPr="00B858AE">
        <w:t>Fiche 6 - Amendering EMFAF-verordening</w:t>
      </w:r>
    </w:p>
    <w:p w:rsidR="00B858AE" w:rsidP="00787A90" w:rsidRDefault="00B858AE" w14:paraId="5789FA5B" w14:textId="29278548">
      <w:r w:rsidRPr="00B858AE">
        <w:t>Fiche 7 - Verordening voor het Europees Sociaal Zekerheidspaspoort (ESPASS)</w:t>
      </w:r>
    </w:p>
    <w:p w:rsidR="00B858AE" w:rsidP="00787A90" w:rsidRDefault="00B858AE" w14:paraId="2845DC16" w14:textId="217E9AED">
      <w:r w:rsidRPr="00B858AE">
        <w:t>Fiche 8 - Herziening van de verordening over de Europese Arbeidsautoriteit (ELA)</w:t>
      </w:r>
    </w:p>
    <w:p w:rsidR="00B858AE" w:rsidP="00787A90" w:rsidRDefault="00B858AE" w14:paraId="4F738C5B" w14:textId="704DA642">
      <w:r w:rsidRPr="00B858AE">
        <w:t>Fiche 9 - Europese Innovatieverordening</w:t>
      </w:r>
    </w:p>
    <w:p w:rsidR="00B858AE" w:rsidP="00787A90" w:rsidRDefault="00B858AE" w14:paraId="33125CD6" w14:textId="5D8810AD">
      <w:r w:rsidRPr="00B858AE">
        <w:t>Fiche 10 - Aanbeveling testomgevingen voor regelgeving (</w:t>
      </w:r>
      <w:proofErr w:type="spellStart"/>
      <w:r w:rsidRPr="00B858AE">
        <w:t>Regulatory</w:t>
      </w:r>
      <w:proofErr w:type="spellEnd"/>
      <w:r w:rsidRPr="00B858AE">
        <w:t xml:space="preserve"> </w:t>
      </w:r>
      <w:proofErr w:type="spellStart"/>
      <w:r w:rsidRPr="00B858AE">
        <w:t>Sandboxes</w:t>
      </w:r>
      <w:proofErr w:type="spellEnd"/>
      <w:r w:rsidRPr="00B858AE">
        <w:t>)</w:t>
      </w:r>
    </w:p>
    <w:p w:rsidRPr="00B60293" w:rsidR="00F30D15" w:rsidP="00F30D15" w:rsidRDefault="00F30D15" w14:paraId="6B4EA7BE" w14:textId="56432237">
      <w:pPr>
        <w:rPr>
          <w:bCs/>
        </w:rPr>
      </w:pPr>
      <w:r w:rsidRPr="00B60293">
        <w:rPr>
          <w:bCs/>
        </w:rPr>
        <w:t xml:space="preserve">   </w:t>
      </w:r>
    </w:p>
    <w:bookmarkEnd w:id="2"/>
    <w:p w:rsidRPr="00FC54AC" w:rsidR="00F30D15" w:rsidP="00F30D15" w:rsidRDefault="00F30D15" w14:paraId="43860CD9" w14:textId="77777777">
      <w:pPr>
        <w:rPr>
          <w:bCs/>
        </w:rPr>
      </w:pPr>
      <w:r w:rsidRPr="00FC54AC">
        <w:rPr>
          <w:bCs/>
        </w:rPr>
        <w:t>De minister van Buitenlandse Zaken,</w:t>
      </w:r>
    </w:p>
    <w:p w:rsidRPr="00FC54AC" w:rsidR="00F30D15" w:rsidP="00F30D15" w:rsidRDefault="00F30D15" w14:paraId="08A7BF2C" w14:textId="77777777">
      <w:pPr>
        <w:rPr>
          <w:bCs/>
        </w:rPr>
      </w:pPr>
    </w:p>
    <w:p w:rsidRPr="00FC54AC" w:rsidR="00F30D15" w:rsidP="00F30D15" w:rsidRDefault="00F30D15" w14:paraId="265DA266" w14:textId="77777777">
      <w:pPr>
        <w:rPr>
          <w:bCs/>
        </w:rPr>
      </w:pPr>
    </w:p>
    <w:p w:rsidRPr="00FC54AC" w:rsidR="00F30D15" w:rsidP="00F30D15" w:rsidRDefault="00F30D15" w14:paraId="712BEB5C" w14:textId="77777777">
      <w:pPr>
        <w:rPr>
          <w:bCs/>
        </w:rPr>
      </w:pPr>
    </w:p>
    <w:p w:rsidRPr="00FC54AC" w:rsidR="00F30D15" w:rsidP="00F30D15" w:rsidRDefault="00F30D15" w14:paraId="3CF10D20" w14:textId="77777777">
      <w:pPr>
        <w:rPr>
          <w:bCs/>
        </w:rPr>
      </w:pPr>
    </w:p>
    <w:p w:rsidRPr="00FC54AC" w:rsidR="00410007" w:rsidP="00FA54C9" w:rsidRDefault="00FA54C9" w14:paraId="06D2C75D" w14:textId="2B5C39F2">
      <w:pPr>
        <w:rPr>
          <w:bCs/>
        </w:rPr>
      </w:pPr>
      <w:r w:rsidRPr="00FA54C9">
        <w:rPr>
          <w:bCs/>
        </w:rPr>
        <w:t>T.B.W. Berendsen</w:t>
      </w:r>
      <w:bookmarkEnd w:id="1"/>
    </w:p>
    <w:sectPr w:rsidRPr="00FC54AC" w:rsidR="00410007" w:rsidSect="00561A0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2398" w:right="2818" w:bottom="1077" w:left="1559" w:header="2398" w:footer="561" w:gutter="0"/>
      <w:cols w:space="708"/>
      <w:titlePg/>
      <w:docGrid w:linePitch="360"/>
      <w:paperSrc w:first="4" w:other="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FACBF" w14:textId="77777777" w:rsidR="009E2E56" w:rsidRDefault="009E2E56" w:rsidP="004F2CD5">
      <w:pPr>
        <w:spacing w:line="240" w:lineRule="auto"/>
      </w:pPr>
      <w:r>
        <w:separator/>
      </w:r>
    </w:p>
  </w:endnote>
  <w:endnote w:type="continuationSeparator" w:id="0">
    <w:p w14:paraId="6CD55512" w14:textId="77777777" w:rsidR="009E2E56" w:rsidRDefault="009E2E56" w:rsidP="004F2CD5">
      <w:pPr>
        <w:spacing w:line="240" w:lineRule="auto"/>
      </w:pPr>
      <w:r>
        <w:continuationSeparator/>
      </w:r>
    </w:p>
  </w:endnote>
  <w:endnote w:type="continuationNotice" w:id="1">
    <w:p w14:paraId="1EFD5AA4" w14:textId="77777777" w:rsidR="009E2E56" w:rsidRDefault="009E2E5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462EE" w14:textId="77777777" w:rsidR="00A56FC3" w:rsidRDefault="00A56F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19D20" w14:textId="77777777" w:rsidR="00A56FC3" w:rsidRDefault="00A56FC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0D265" w14:textId="3AE98D35" w:rsidR="002A4354" w:rsidRDefault="002A4354">
    <w:pPr>
      <w:pStyle w:val="Footer"/>
      <w:jc w:val="center"/>
    </w:pPr>
  </w:p>
  <w:p w14:paraId="70C6D7F8" w14:textId="77777777" w:rsidR="00D263F9" w:rsidRDefault="00D263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F7941" w14:textId="77777777" w:rsidR="009E2E56" w:rsidRDefault="009E2E56" w:rsidP="004F2CD5">
      <w:pPr>
        <w:spacing w:line="240" w:lineRule="auto"/>
      </w:pPr>
      <w:r>
        <w:separator/>
      </w:r>
    </w:p>
  </w:footnote>
  <w:footnote w:type="continuationSeparator" w:id="0">
    <w:p w14:paraId="2FCCA0E3" w14:textId="77777777" w:rsidR="009E2E56" w:rsidRDefault="009E2E56" w:rsidP="004F2CD5">
      <w:pPr>
        <w:spacing w:line="240" w:lineRule="auto"/>
      </w:pPr>
      <w:r>
        <w:continuationSeparator/>
      </w:r>
    </w:p>
  </w:footnote>
  <w:footnote w:type="continuationNotice" w:id="1">
    <w:p w14:paraId="65143F19" w14:textId="77777777" w:rsidR="009E2E56" w:rsidRDefault="009E2E56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22775" w14:textId="77777777" w:rsidR="00A56FC3" w:rsidRDefault="00A56F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E7C31" w14:textId="77777777" w:rsidR="001B5575" w:rsidRDefault="001B5575" w:rsidP="00387071">
    <w:pPr>
      <w:pStyle w:val="Header"/>
      <w:tabs>
        <w:tab w:val="clear" w:pos="4536"/>
        <w:tab w:val="clear" w:pos="9072"/>
        <w:tab w:val="left" w:pos="1440"/>
      </w:tabs>
    </w:pPr>
    <w:r w:rsidRPr="00F534B6">
      <w:rPr>
        <w:noProof/>
        <w:highlight w:val="yellow"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114335AE" wp14:editId="5A6F159F">
              <wp:simplePos x="0" y="0"/>
              <wp:positionH relativeFrom="column">
                <wp:posOffset>4831715</wp:posOffset>
              </wp:positionH>
              <wp:positionV relativeFrom="page">
                <wp:posOffset>1882775</wp:posOffset>
              </wp:positionV>
              <wp:extent cx="1494000" cy="8096400"/>
              <wp:effectExtent l="0" t="0" r="0" b="0"/>
              <wp:wrapNone/>
              <wp:docPr id="4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4000" cy="8096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b/>
                              <w:sz w:val="13"/>
                              <w:szCs w:val="13"/>
                            </w:rPr>
                            <w:alias w:val="Afzender"/>
                            <w:tag w:val="Afzender"/>
                            <w:id w:val="-1216890795"/>
                            <w:placeholder>
                              <w:docPart w:val="427C01834AE9402CAD5DF63170361284"/>
                            </w:placeholder>
                            <w:showingPlcHdr/>
                            <w:dataBinding w:prefixMappings="xmlns:ns0='http://schemas.microsoft.com/office/2006/metadata/properties' xmlns:ns1='http://www.w3.org/2001/XMLSchema-instance' xmlns:ns2='http://schemas.microsoft.com/office/infopath/2007/PartnerControls' xmlns:ns3='ab1bf077-7983-48c6-b8eb-258f79e79cf8' " w:xpath="/ns0:properties[1]/documentManagement[1]/ns3:Afzender[1]" w:storeItemID="{81961AFE-0FF6-4063-9DD3-1D50F4EAA675}"/>
                            <w:text/>
                          </w:sdtPr>
                          <w:sdtEndPr/>
                          <w:sdtContent>
                            <w:p w14:paraId="143CE632" w14:textId="77777777" w:rsidR="001B5575" w:rsidRPr="003A2FD6" w:rsidRDefault="007428E9" w:rsidP="00387071">
                              <w:pPr>
                                <w:rPr>
                                  <w:b/>
                                  <w:sz w:val="13"/>
                                  <w:szCs w:val="13"/>
                                </w:rPr>
                              </w:pPr>
                              <w:r w:rsidRPr="008B260F">
                                <w:rPr>
                                  <w:rStyle w:val="PlaceholderText"/>
                                </w:rPr>
                                <w:t>[Afzender]</w:t>
                              </w:r>
                            </w:p>
                          </w:sdtContent>
                        </w:sdt>
                        <w:p w14:paraId="7F57DA29" w14:textId="77777777" w:rsidR="001B5575" w:rsidRDefault="001B5575" w:rsidP="00387071">
                          <w:pPr>
                            <w:rPr>
                              <w:b/>
                              <w:sz w:val="13"/>
                              <w:szCs w:val="13"/>
                            </w:rPr>
                          </w:pPr>
                        </w:p>
                        <w:p w14:paraId="68595A77" w14:textId="77777777" w:rsidR="001B5575" w:rsidRPr="006B0BAF" w:rsidRDefault="001B5575" w:rsidP="00387071">
                          <w:pPr>
                            <w:rPr>
                              <w:b/>
                              <w:sz w:val="13"/>
                              <w:szCs w:val="13"/>
                            </w:rPr>
                          </w:pPr>
                          <w:r w:rsidRPr="006B0BAF">
                            <w:rPr>
                              <w:b/>
                              <w:sz w:val="13"/>
                              <w:szCs w:val="13"/>
                            </w:rPr>
                            <w:t>Onze Referentie</w:t>
                          </w:r>
                        </w:p>
                        <w:p w14:paraId="144F0196" w14:textId="5EE542D6" w:rsidR="001B5575" w:rsidRPr="005D7A68" w:rsidRDefault="00552D56">
                          <w:r w:rsidRPr="00552D56">
                            <w:rPr>
                              <w:sz w:val="13"/>
                              <w:szCs w:val="13"/>
                            </w:rPr>
                            <w:t>BZ2520079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4335AE"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26" type="#_x0000_t202" style="position:absolute;margin-left:380.45pt;margin-top:148.25pt;width:117.65pt;height:637.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" filled="f" stroked="f">
              <v:textbox>
                <w:txbxContent>
                  <w:sdt>
                    <w:sdtPr>
                      <w:rPr>
                        <w:b/>
                        <w:sz w:val="13"/>
                        <w:szCs w:val="13"/>
                      </w:rPr>
                      <w:alias w:val="Afzender"/>
                      <w:tag w:val="Afzender"/>
                      <w:id w:val="-1216890795"/>
                      <w:placeholder>
                        <w:docPart w:val="427C01834AE9402CAD5DF63170361284"/>
                      </w:placeholder>
                      <w:showingPlcHdr/>
                      <w:dataBinding w:prefixMappings="xmlns:ns0='http://schemas.microsoft.com/office/2006/metadata/properties' xmlns:ns1='http://www.w3.org/2001/XMLSchema-instance' xmlns:ns2='http://schemas.microsoft.com/office/infopath/2007/PartnerControls' xmlns:ns3='ab1bf077-7983-48c6-b8eb-258f79e79cf8' " w:xpath="/ns0:properties[1]/documentManagement[1]/ns3:Afzender[1]" w:storeItemID="{81961AFE-0FF6-4063-9DD3-1D50F4EAA675}"/>
                      <w:text/>
                    </w:sdtPr>
                    <w:sdtEndPr/>
                    <w:sdtContent>
                      <w:p w14:paraId="143CE632" w14:textId="77777777" w:rsidR="001B5575" w:rsidRPr="003A2FD6" w:rsidRDefault="007428E9" w:rsidP="00387071">
                        <w:pPr>
                          <w:rPr>
                            <w:b/>
                            <w:sz w:val="13"/>
                            <w:szCs w:val="13"/>
                          </w:rPr>
                        </w:pPr>
                        <w:r w:rsidRPr="008B260F">
                          <w:rPr>
                            <w:rStyle w:val="PlaceholderText"/>
                          </w:rPr>
                          <w:t>[Afzender]</w:t>
                        </w:r>
                      </w:p>
                    </w:sdtContent>
                  </w:sdt>
                  <w:p w14:paraId="7F57DA29" w14:textId="77777777" w:rsidR="001B5575" w:rsidRDefault="001B5575" w:rsidP="00387071">
                    <w:pPr>
                      <w:rPr>
                        <w:b/>
                        <w:sz w:val="13"/>
                        <w:szCs w:val="13"/>
                      </w:rPr>
                    </w:pPr>
                  </w:p>
                  <w:p w14:paraId="68595A77" w14:textId="77777777" w:rsidR="001B5575" w:rsidRPr="006B0BAF" w:rsidRDefault="001B5575" w:rsidP="00387071">
                    <w:pPr>
                      <w:rPr>
                        <w:b/>
                        <w:sz w:val="13"/>
                        <w:szCs w:val="13"/>
                      </w:rPr>
                    </w:pPr>
                    <w:r w:rsidRPr="006B0BAF">
                      <w:rPr>
                        <w:b/>
                        <w:sz w:val="13"/>
                        <w:szCs w:val="13"/>
                      </w:rPr>
                      <w:t>Onze Referentie</w:t>
                    </w:r>
                  </w:p>
                  <w:p w14:paraId="144F0196" w14:textId="5EE542D6" w:rsidR="001B5575" w:rsidRPr="005D7A68" w:rsidRDefault="00552D56">
                    <w:r w:rsidRPr="00552D56">
                      <w:rPr>
                        <w:sz w:val="13"/>
                        <w:szCs w:val="13"/>
                      </w:rPr>
                      <w:t>BZ2520079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tab/>
    </w:r>
  </w:p>
  <w:p w14:paraId="693F1BEB" w14:textId="77777777" w:rsidR="001B5575" w:rsidRDefault="001B557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2000E" w14:textId="5146C259" w:rsidR="001B5575" w:rsidRDefault="001B5575">
    <w:pPr>
      <w:pStyle w:val="Header"/>
    </w:pPr>
  </w:p>
  <w:p w14:paraId="6308DCE5" w14:textId="77777777" w:rsidR="001B5575" w:rsidRDefault="001B5575">
    <w:pPr>
      <w:pStyle w:val="Header"/>
    </w:pPr>
  </w:p>
  <w:p w14:paraId="660F25CA" w14:textId="77777777" w:rsidR="001B5575" w:rsidRDefault="00596AD0">
    <w:pPr>
      <w:pStyle w:val="Header"/>
    </w:pPr>
    <w:r w:rsidRPr="00F534B6">
      <w:rPr>
        <w:noProof/>
        <w:highlight w:val="yellow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729D648D" wp14:editId="5BA0C59C">
              <wp:simplePos x="0" y="0"/>
              <wp:positionH relativeFrom="margin">
                <wp:posOffset>-3810</wp:posOffset>
              </wp:positionH>
              <wp:positionV relativeFrom="page">
                <wp:posOffset>1928495</wp:posOffset>
              </wp:positionV>
              <wp:extent cx="4892040" cy="1681162"/>
              <wp:effectExtent l="0" t="0" r="3810" b="0"/>
              <wp:wrapNone/>
              <wp:docPr id="50" name="Text Box 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2040" cy="1681162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E8C2A8F" w14:textId="77777777" w:rsidR="00A56FC3" w:rsidRPr="00CF7C5C" w:rsidRDefault="00A56FC3" w:rsidP="00A56FC3">
                          <w:pPr>
                            <w:pStyle w:val="Header"/>
                          </w:pPr>
                          <w:r>
                            <w:t>Aan de Voorzitter van de</w:t>
                          </w:r>
                          <w:r>
                            <w:br/>
                            <w:t>Tweede Kamer der Staten-Generaal</w:t>
                          </w:r>
                          <w:r>
                            <w:br/>
                            <w:t>Prinses Irenestraat 6</w:t>
                          </w:r>
                          <w:r>
                            <w:br/>
                            <w:t>Den Haag</w:t>
                          </w:r>
                        </w:p>
                        <w:p w14:paraId="59FFB5F0" w14:textId="0B859405" w:rsidR="001B5575" w:rsidRPr="00CF7C5C" w:rsidRDefault="001B5575" w:rsidP="000E7363">
                          <w:pPr>
                            <w:pStyle w:val="Head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29D648D" id="_x0000_t202" coordsize="21600,21600" o:spt="202" path="m,l,21600r21600,l21600,xe">
              <v:stroke joinstyle="miter"/>
              <v:path gradientshapeok="t" o:connecttype="rect"/>
            </v:shapetype>
            <v:shape id="Text Box 50" o:spid="_x0000_s1027" type="#_x0000_t202" style="position:absolute;margin-left:-.3pt;margin-top:151.85pt;width:385.2pt;height:132.35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" fillcolor="white [3201]" stroked="f" strokeweight=".5pt">
              <v:textbox inset="0,0,0,0">
                <w:txbxContent>
                  <w:p w14:paraId="1E8C2A8F" w14:textId="77777777" w:rsidR="00A56FC3" w:rsidRPr="00CF7C5C" w:rsidRDefault="00A56FC3" w:rsidP="00A56FC3">
                    <w:pPr>
                      <w:pStyle w:val="Header"/>
                    </w:pPr>
                    <w:r>
                      <w:t>Aan de Voorzitter van de</w:t>
                    </w:r>
                    <w:r>
                      <w:br/>
                      <w:t>Tweede Kamer der Staten-Generaal</w:t>
                    </w:r>
                    <w:r>
                      <w:br/>
                      <w:t>Prinses Irenestraat 6</w:t>
                    </w:r>
                    <w:r>
                      <w:br/>
                      <w:t>Den Haag</w:t>
                    </w:r>
                  </w:p>
                  <w:p w14:paraId="59FFB5F0" w14:textId="0B859405" w:rsidR="001B5575" w:rsidRPr="00CF7C5C" w:rsidRDefault="001B5575" w:rsidP="000E7363">
                    <w:pPr>
                      <w:pStyle w:val="Header"/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</w:p>
  <w:p w14:paraId="6E29A619" w14:textId="77777777" w:rsidR="001B5575" w:rsidRDefault="001B5575">
    <w:pPr>
      <w:pStyle w:val="Header"/>
    </w:pPr>
  </w:p>
  <w:p w14:paraId="4ED6069D" w14:textId="77777777" w:rsidR="001B5575" w:rsidRDefault="001B5575">
    <w:pPr>
      <w:pStyle w:val="Header"/>
    </w:pPr>
  </w:p>
  <w:p w14:paraId="03C8A6DB" w14:textId="77777777" w:rsidR="001B5575" w:rsidRDefault="001B5575">
    <w:pPr>
      <w:pStyle w:val="Header"/>
    </w:pPr>
  </w:p>
  <w:p w14:paraId="43B5CFAA" w14:textId="77777777" w:rsidR="001B5575" w:rsidRDefault="001B5575">
    <w:pPr>
      <w:pStyle w:val="Header"/>
    </w:pPr>
  </w:p>
  <w:p w14:paraId="30EC77C3" w14:textId="77777777" w:rsidR="001B5575" w:rsidRDefault="001B5575">
    <w:pPr>
      <w:pStyle w:val="Header"/>
    </w:pPr>
  </w:p>
  <w:p w14:paraId="7ABB46DB" w14:textId="77777777" w:rsidR="001B5575" w:rsidRDefault="001B5575">
    <w:pPr>
      <w:pStyle w:val="Header"/>
    </w:pPr>
  </w:p>
  <w:p w14:paraId="7D9A49A6" w14:textId="77777777" w:rsidR="001B5575" w:rsidRDefault="001B5575">
    <w:pPr>
      <w:pStyle w:val="Header"/>
    </w:pPr>
  </w:p>
  <w:p w14:paraId="23085C85" w14:textId="77777777" w:rsidR="001B5575" w:rsidRDefault="001B5575">
    <w:pPr>
      <w:pStyle w:val="Header"/>
    </w:pPr>
  </w:p>
  <w:p w14:paraId="12D20D7F" w14:textId="77777777" w:rsidR="001B5575" w:rsidRDefault="001B5575">
    <w:pPr>
      <w:pStyle w:val="Header"/>
    </w:pPr>
  </w:p>
  <w:p w14:paraId="1F5C76F0" w14:textId="77777777" w:rsidR="001B5575" w:rsidRDefault="001B5575">
    <w:pPr>
      <w:pStyle w:val="Header"/>
    </w:pPr>
  </w:p>
  <w:p w14:paraId="394B98B3" w14:textId="77777777" w:rsidR="001B5575" w:rsidRDefault="001B5575">
    <w:pPr>
      <w:pStyle w:val="Header"/>
    </w:pPr>
  </w:p>
  <w:p w14:paraId="242DD7C2" w14:textId="77777777" w:rsidR="001B5575" w:rsidRDefault="001B5575">
    <w:pPr>
      <w:pStyle w:val="Header"/>
    </w:pPr>
  </w:p>
  <w:p w14:paraId="0DBAE0F5" w14:textId="77777777" w:rsidR="001B5575" w:rsidRDefault="001B5575">
    <w:pPr>
      <w:pStyle w:val="Header"/>
    </w:pPr>
  </w:p>
  <w:p w14:paraId="5554C250" w14:textId="77777777" w:rsidR="001B5575" w:rsidRDefault="001B5575">
    <w:pPr>
      <w:pStyle w:val="Header"/>
    </w:pPr>
  </w:p>
  <w:p w14:paraId="2FAF5074" w14:textId="77777777" w:rsidR="001B5575" w:rsidRDefault="001B5575">
    <w:pPr>
      <w:pStyle w:val="Header"/>
    </w:pPr>
  </w:p>
  <w:p w14:paraId="73AE405D" w14:textId="77777777" w:rsidR="001B5575" w:rsidRDefault="001B5575">
    <w:pPr>
      <w:pStyle w:val="Header"/>
    </w:pPr>
  </w:p>
  <w:p w14:paraId="7EE821E6" w14:textId="77777777" w:rsidR="001B5575" w:rsidRDefault="001B5575">
    <w:pPr>
      <w:pStyle w:val="Header"/>
    </w:pPr>
  </w:p>
  <w:p w14:paraId="2A6966F9" w14:textId="47BCB8C2" w:rsidR="001B5575" w:rsidRDefault="00FD0D2F" w:rsidP="00FD0D2F">
    <w:pPr>
      <w:pStyle w:val="Header"/>
      <w:tabs>
        <w:tab w:val="clear" w:pos="4536"/>
        <w:tab w:val="clear" w:pos="9072"/>
        <w:tab w:val="left" w:pos="3060"/>
      </w:tabs>
    </w:pPr>
    <w:r>
      <w:tab/>
    </w:r>
  </w:p>
  <w:p w14:paraId="28A02005" w14:textId="77777777" w:rsidR="001B5575" w:rsidRDefault="001B5575">
    <w:pPr>
      <w:pStyle w:val="Header"/>
    </w:pPr>
    <w:r w:rsidRPr="00F534B6">
      <w:rPr>
        <w:noProof/>
        <w:highlight w:val="yellow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53DC27D4" wp14:editId="3FF0BFE4">
              <wp:simplePos x="0" y="0"/>
              <wp:positionH relativeFrom="margin">
                <wp:align>left</wp:align>
              </wp:positionH>
              <wp:positionV relativeFrom="page">
                <wp:posOffset>3679264</wp:posOffset>
              </wp:positionV>
              <wp:extent cx="4752000" cy="576000"/>
              <wp:effectExtent l="0" t="0" r="0" b="0"/>
              <wp:wrapNone/>
              <wp:docPr id="61" name="Text Box 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52000" cy="5760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666EFF" w14:textId="20986669" w:rsidR="001B5575" w:rsidRPr="00FC54AC" w:rsidRDefault="001B5575">
                          <w:r w:rsidRPr="00FC54AC">
                            <w:t>Datum</w:t>
                          </w:r>
                          <w:r w:rsidR="00AB29F8">
                            <w:t xml:space="preserve"> </w:t>
                          </w:r>
                          <w:r w:rsidR="00B858AE">
                            <w:t>30 oktober</w:t>
                          </w:r>
                          <w:r w:rsidR="000C6622">
                            <w:t xml:space="preserve"> 2026</w:t>
                          </w:r>
                        </w:p>
                        <w:p w14:paraId="06BD080E" w14:textId="59634831" w:rsidR="001B5575" w:rsidRPr="00FC54AC" w:rsidRDefault="001B5575">
                          <w:r w:rsidRPr="00FC54AC">
                            <w:t xml:space="preserve">Betreft </w:t>
                          </w:r>
                          <w:r w:rsidRPr="00FC54AC">
                            <w:tab/>
                          </w:r>
                          <w:r w:rsidR="00FC54AC" w:rsidRPr="00FC54AC">
                            <w:t>Informatievoorziening over nie</w:t>
                          </w:r>
                          <w:r w:rsidR="00FC54AC">
                            <w:t>uwe Commissievoorstellen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3DC27D4" id="Text Box 61" o:spid="_x0000_s1028" type="#_x0000_t202" style="position:absolute;margin-left:0;margin-top:289.7pt;width:374.15pt;height:45.35pt;z-index:251658243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" fillcolor="white [3201]" stroked="f" strokeweight=".5pt">
              <v:textbox inset="0,0,0,0">
                <w:txbxContent>
                  <w:p w14:paraId="3A666EFF" w14:textId="20986669" w:rsidR="001B5575" w:rsidRPr="00FC54AC" w:rsidRDefault="001B5575">
                    <w:r w:rsidRPr="00FC54AC">
                      <w:t>Datum</w:t>
                    </w:r>
                    <w:r w:rsidR="00AB29F8">
                      <w:t xml:space="preserve"> </w:t>
                    </w:r>
                    <w:r w:rsidR="00B858AE">
                      <w:t>30 oktober</w:t>
                    </w:r>
                    <w:r w:rsidR="000C6622">
                      <w:t xml:space="preserve"> 2026</w:t>
                    </w:r>
                  </w:p>
                  <w:p w14:paraId="06BD080E" w14:textId="59634831" w:rsidR="001B5575" w:rsidRPr="00FC54AC" w:rsidRDefault="001B5575">
                    <w:r w:rsidRPr="00FC54AC">
                      <w:t xml:space="preserve">Betreft </w:t>
                    </w:r>
                    <w:r w:rsidRPr="00FC54AC">
                      <w:tab/>
                    </w:r>
                    <w:r w:rsidR="00FC54AC" w:rsidRPr="00FC54AC">
                      <w:t>Informatievoorziening over nie</w:t>
                    </w:r>
                    <w:r w:rsidR="00FC54AC">
                      <w:t>uwe Commissievoorstellen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F534B6">
      <w:rPr>
        <w:noProof/>
        <w:highlight w:val="yellow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FE596F" wp14:editId="65B9B55D">
              <wp:simplePos x="0" y="0"/>
              <wp:positionH relativeFrom="page">
                <wp:posOffset>3540760</wp:posOffset>
              </wp:positionH>
              <wp:positionV relativeFrom="page">
                <wp:posOffset>162</wp:posOffset>
              </wp:positionV>
              <wp:extent cx="4013835" cy="1745615"/>
              <wp:effectExtent l="0" t="0" r="5715" b="6985"/>
              <wp:wrapNone/>
              <wp:docPr id="3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13835" cy="1745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737"/>
                            <w:gridCol w:w="5263"/>
                          </w:tblGrid>
                          <w:tr w:rsidR="001B5575" w14:paraId="35B35920" w14:textId="77777777">
                            <w:trPr>
                              <w:trHeight w:val="2636"/>
                            </w:trPr>
                            <w:tc>
                              <w:tcPr>
                                <w:tcW w:w="737" w:type="dxa"/>
                              </w:tcPr>
                              <w:p w14:paraId="70D3645D" w14:textId="77777777" w:rsidR="001B5575" w:rsidRDefault="001B5575" w:rsidP="00221464">
                                <w:pPr>
                                  <w:spacing w:line="240" w:lineRule="auto"/>
                                </w:pPr>
                              </w:p>
                            </w:tc>
                            <w:tc>
                              <w:tcPr>
                                <w:tcW w:w="5263" w:type="dxa"/>
                              </w:tcPr>
                              <w:p w14:paraId="78BE403D" w14:textId="77777777" w:rsidR="001B5575" w:rsidRDefault="001B5575" w:rsidP="00221464">
                                <w:pPr>
                                  <w:spacing w:line="240" w:lineRule="auto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5C8C93C" wp14:editId="12DCE1CF">
                                      <wp:extent cx="2335530" cy="1586230"/>
                                      <wp:effectExtent l="0" t="0" r="7620" b="0"/>
                                      <wp:docPr id="428625661" name="Picture 3" descr="RO_BZ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 descr="RO_BZ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335530" cy="158623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</w:tbl>
                        <w:p w14:paraId="3C6EE8EE" w14:textId="77777777" w:rsidR="001B5575" w:rsidRDefault="001B5575" w:rsidP="00BD3958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1FE596F" id="Text Box 29" o:spid="_x0000_s1029" type="#_x0000_t202" style="position:absolute;margin-left:278.8pt;margin-top:0;width:316.05pt;height:137.4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737"/>
                      <w:gridCol w:w="5263"/>
                    </w:tblGrid>
                    <w:tr w:rsidR="001B5575" w14:paraId="35B35920" w14:textId="77777777">
                      <w:trPr>
                        <w:trHeight w:val="2636"/>
                      </w:trPr>
                      <w:tc>
                        <w:tcPr>
                          <w:tcW w:w="737" w:type="dxa"/>
                        </w:tcPr>
                        <w:p w14:paraId="70D3645D" w14:textId="77777777" w:rsidR="001B5575" w:rsidRDefault="001B5575" w:rsidP="00221464">
                          <w:pPr>
                            <w:spacing w:line="240" w:lineRule="auto"/>
                          </w:pPr>
                        </w:p>
                      </w:tc>
                      <w:tc>
                        <w:tcPr>
                          <w:tcW w:w="5263" w:type="dxa"/>
                        </w:tcPr>
                        <w:p w14:paraId="78BE403D" w14:textId="77777777" w:rsidR="001B5575" w:rsidRDefault="001B5575" w:rsidP="00221464">
                          <w:pPr>
                            <w:spacing w:line="240" w:lineRule="auto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5C8C93C" wp14:editId="12DCE1CF">
                                <wp:extent cx="2335530" cy="1586230"/>
                                <wp:effectExtent l="0" t="0" r="7620" b="0"/>
                                <wp:docPr id="428625661" name="Picture 3" descr="RO_BZ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RO_BZ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35530" cy="15862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</w:tbl>
                  <w:p w14:paraId="3C6EE8EE" w14:textId="77777777" w:rsidR="001B5575" w:rsidRDefault="001B5575" w:rsidP="00BD3958"/>
                </w:txbxContent>
              </v:textbox>
              <w10:wrap anchorx="page" anchory="page"/>
            </v:shape>
          </w:pict>
        </mc:Fallback>
      </mc:AlternateContent>
    </w:r>
    <w:r w:rsidRPr="00F534B6">
      <w:rPr>
        <w:noProof/>
        <w:highlight w:val="yellow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206F99E9" wp14:editId="74705369">
              <wp:simplePos x="0" y="0"/>
              <wp:positionH relativeFrom="column">
                <wp:posOffset>4831715</wp:posOffset>
              </wp:positionH>
              <wp:positionV relativeFrom="page">
                <wp:posOffset>1882775</wp:posOffset>
              </wp:positionV>
              <wp:extent cx="1494000" cy="8096400"/>
              <wp:effectExtent l="0" t="0" r="0" b="0"/>
              <wp:wrapNone/>
              <wp:docPr id="2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4000" cy="8096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6619F1C" w14:textId="2BC650A5" w:rsidR="009A3758" w:rsidRPr="009A3758" w:rsidRDefault="009A3758" w:rsidP="00EE5E5D">
                          <w:pPr>
                            <w:rPr>
                              <w:b/>
                              <w:bCs/>
                              <w:sz w:val="13"/>
                              <w:szCs w:val="13"/>
                            </w:rPr>
                          </w:pPr>
                          <w:r w:rsidRPr="009A3758">
                            <w:rPr>
                              <w:b/>
                              <w:bCs/>
                              <w:sz w:val="13"/>
                              <w:szCs w:val="13"/>
                            </w:rPr>
                            <w:t>Ministerie van Buitenlandse Zaken</w:t>
                          </w:r>
                        </w:p>
                        <w:p w14:paraId="3858C87A" w14:textId="2CDAF123" w:rsidR="001B5575" w:rsidRPr="00EE5E5D" w:rsidRDefault="00D263F9" w:rsidP="00EE5E5D">
                          <w:pPr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sz w:val="13"/>
                              <w:szCs w:val="13"/>
                            </w:rPr>
                            <w:t>Rijnstraat 8</w:t>
                          </w:r>
                        </w:p>
                        <w:p w14:paraId="410FCE81" w14:textId="77777777" w:rsidR="00D263F9" w:rsidRPr="00AB29F8" w:rsidRDefault="00D263F9" w:rsidP="00EE5E5D">
                          <w:pPr>
                            <w:rPr>
                              <w:sz w:val="13"/>
                              <w:szCs w:val="13"/>
                              <w:lang w:val="da-DK"/>
                            </w:rPr>
                          </w:pPr>
                          <w:r w:rsidRPr="00AB29F8">
                            <w:rPr>
                              <w:sz w:val="13"/>
                              <w:szCs w:val="13"/>
                              <w:lang w:val="da-DK"/>
                            </w:rPr>
                            <w:t xml:space="preserve">2515 XP Den Haag </w:t>
                          </w:r>
                        </w:p>
                        <w:p w14:paraId="16721111" w14:textId="77777777" w:rsidR="001B5575" w:rsidRPr="00AB29F8" w:rsidRDefault="001B5575" w:rsidP="00EE5E5D">
                          <w:pPr>
                            <w:rPr>
                              <w:sz w:val="13"/>
                              <w:szCs w:val="13"/>
                              <w:lang w:val="da-DK"/>
                            </w:rPr>
                          </w:pPr>
                          <w:r w:rsidRPr="00AB29F8">
                            <w:rPr>
                              <w:sz w:val="13"/>
                              <w:szCs w:val="13"/>
                              <w:lang w:val="da-DK"/>
                            </w:rPr>
                            <w:t>Postbus 20061</w:t>
                          </w:r>
                        </w:p>
                        <w:p w14:paraId="310589BA" w14:textId="77777777" w:rsidR="001B5575" w:rsidRPr="00AB29F8" w:rsidRDefault="001B5575" w:rsidP="00EE5E5D">
                          <w:pPr>
                            <w:rPr>
                              <w:sz w:val="13"/>
                              <w:szCs w:val="13"/>
                              <w:lang w:val="da-DK"/>
                            </w:rPr>
                          </w:pPr>
                          <w:r w:rsidRPr="00AB29F8">
                            <w:rPr>
                              <w:sz w:val="13"/>
                              <w:szCs w:val="13"/>
                              <w:lang w:val="da-DK"/>
                            </w:rPr>
                            <w:t>Nederland</w:t>
                          </w:r>
                        </w:p>
                        <w:p w14:paraId="3C816229" w14:textId="77777777" w:rsidR="001B5575" w:rsidRPr="00AB29F8" w:rsidRDefault="001B5575" w:rsidP="00EE5E5D">
                          <w:pPr>
                            <w:rPr>
                              <w:sz w:val="13"/>
                              <w:szCs w:val="13"/>
                              <w:lang w:val="da-DK"/>
                            </w:rPr>
                          </w:pPr>
                          <w:r w:rsidRPr="00AB29F8">
                            <w:rPr>
                              <w:sz w:val="13"/>
                              <w:szCs w:val="13"/>
                              <w:lang w:val="da-DK"/>
                            </w:rPr>
                            <w:t>www.rijksoverheid.nl</w:t>
                          </w:r>
                        </w:p>
                        <w:p w14:paraId="4A9FA492" w14:textId="77777777" w:rsidR="001B5575" w:rsidRPr="00AB29F8" w:rsidRDefault="001B5575" w:rsidP="00EE5E5D">
                          <w:pPr>
                            <w:rPr>
                              <w:sz w:val="13"/>
                              <w:szCs w:val="13"/>
                              <w:lang w:val="da-DK"/>
                            </w:rPr>
                          </w:pPr>
                        </w:p>
                        <w:p w14:paraId="69796188" w14:textId="67A5BE29" w:rsidR="001B5575" w:rsidRPr="00AB29F8" w:rsidRDefault="00A04EA8" w:rsidP="00EE5E5D">
                          <w:pPr>
                            <w:rPr>
                              <w:sz w:val="13"/>
                              <w:szCs w:val="13"/>
                            </w:rPr>
                          </w:pPr>
                          <w:r w:rsidRPr="00AB29F8">
                            <w:rPr>
                              <w:b/>
                              <w:sz w:val="13"/>
                              <w:szCs w:val="13"/>
                            </w:rPr>
                            <w:t>Onze Referentie</w:t>
                          </w:r>
                          <w:r w:rsidRPr="00AB29F8">
                            <w:rPr>
                              <w:b/>
                              <w:sz w:val="13"/>
                              <w:szCs w:val="13"/>
                            </w:rPr>
                            <w:br/>
                          </w:r>
                          <w:r w:rsidR="00E32666" w:rsidRPr="00E32666">
                            <w:rPr>
                              <w:sz w:val="13"/>
                              <w:szCs w:val="13"/>
                            </w:rPr>
                            <w:t>BZ2633494</w:t>
                          </w:r>
                        </w:p>
                        <w:p w14:paraId="36AB974F" w14:textId="77777777" w:rsidR="00410007" w:rsidRPr="00AB29F8" w:rsidRDefault="00410007" w:rsidP="00EE5E5D">
                          <w:pPr>
                            <w:rPr>
                              <w:b/>
                              <w:sz w:val="13"/>
                              <w:szCs w:val="13"/>
                            </w:rPr>
                          </w:pPr>
                        </w:p>
                        <w:p w14:paraId="6FD890A1" w14:textId="77777777" w:rsidR="001B5575" w:rsidRDefault="001B5575" w:rsidP="00EE5E5D">
                          <w:pPr>
                            <w:rPr>
                              <w:b/>
                              <w:sz w:val="13"/>
                              <w:szCs w:val="13"/>
                            </w:rPr>
                          </w:pPr>
                          <w:r w:rsidRPr="0058359E">
                            <w:rPr>
                              <w:b/>
                              <w:sz w:val="13"/>
                              <w:szCs w:val="13"/>
                            </w:rPr>
                            <w:t>Bijlage(n)</w:t>
                          </w:r>
                        </w:p>
                        <w:p w14:paraId="62317602" w14:textId="5C9A78E3" w:rsidR="001B5575" w:rsidRPr="0058359E" w:rsidRDefault="0080234C" w:rsidP="00EE5E5D">
                          <w:pPr>
                            <w:rPr>
                              <w:sz w:val="13"/>
                              <w:szCs w:val="13"/>
                            </w:rPr>
                          </w:pPr>
                          <w:sdt>
                            <w:sdtPr>
                              <w:rPr>
                                <w:sz w:val="13"/>
                                <w:szCs w:val="13"/>
                              </w:rPr>
                              <w:alias w:val="Aantal bijlagen"/>
                              <w:tag w:val="Aantal_x0020_bijlagen"/>
                              <w:id w:val="-876847178"/>
                              <w:dataBinding w:prefixMappings="xmlns:ns0='http://schemas.microsoft.com/office/2006/metadata/properties' xmlns:ns1='http://www.w3.org/2001/XMLSchema-instance' xmlns:ns2='http://schemas.microsoft.com/office/infopath/2007/PartnerControls' xmlns:ns3='ab1bf077-7983-48c6-b8eb-258f79e79cf8' xmlns:ns4='a968f643-972d-4667-9c7d-fd76f2567ee3' " w:xpath="/ns0:properties[1]/documentManagement[1]/ns4:Aantal_x0020_bijlagen[1]" w:storeItemID="{81961AFE-0FF6-4063-9DD3-1D50F4EAA675}"/>
                              <w:text/>
                            </w:sdtPr>
                            <w:sdtEndPr/>
                            <w:sdtContent>
                              <w:r w:rsidR="00B858AE">
                                <w:rPr>
                                  <w:sz w:val="13"/>
                                  <w:szCs w:val="13"/>
                                </w:rPr>
                                <w:t>10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6F99E9" id="_x0000_s1030" type="#_x0000_t202" style="position:absolute;margin-left:380.45pt;margin-top:148.25pt;width:117.65pt;height:637.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" filled="f" stroked="f">
              <v:textbox>
                <w:txbxContent>
                  <w:p w14:paraId="66619F1C" w14:textId="2BC650A5" w:rsidR="009A3758" w:rsidRPr="009A3758" w:rsidRDefault="009A3758" w:rsidP="00EE5E5D">
                    <w:pPr>
                      <w:rPr>
                        <w:b/>
                        <w:bCs/>
                        <w:sz w:val="13"/>
                        <w:szCs w:val="13"/>
                      </w:rPr>
                    </w:pPr>
                    <w:r w:rsidRPr="009A3758">
                      <w:rPr>
                        <w:b/>
                        <w:bCs/>
                        <w:sz w:val="13"/>
                        <w:szCs w:val="13"/>
                      </w:rPr>
                      <w:t>Ministerie van Buitenlandse Zaken</w:t>
                    </w:r>
                  </w:p>
                  <w:p w14:paraId="3858C87A" w14:textId="2CDAF123" w:rsidR="001B5575" w:rsidRPr="00EE5E5D" w:rsidRDefault="00D263F9" w:rsidP="00EE5E5D">
                    <w:pPr>
                      <w:rPr>
                        <w:sz w:val="13"/>
                        <w:szCs w:val="13"/>
                      </w:rPr>
                    </w:pPr>
                    <w:r>
                      <w:rPr>
                        <w:sz w:val="13"/>
                        <w:szCs w:val="13"/>
                      </w:rPr>
                      <w:t>Rijnstraat 8</w:t>
                    </w:r>
                  </w:p>
                  <w:p w14:paraId="410FCE81" w14:textId="77777777" w:rsidR="00D263F9" w:rsidRPr="00AB29F8" w:rsidRDefault="00D263F9" w:rsidP="00EE5E5D">
                    <w:pPr>
                      <w:rPr>
                        <w:sz w:val="13"/>
                        <w:szCs w:val="13"/>
                        <w:lang w:val="da-DK"/>
                      </w:rPr>
                    </w:pPr>
                    <w:r w:rsidRPr="00AB29F8">
                      <w:rPr>
                        <w:sz w:val="13"/>
                        <w:szCs w:val="13"/>
                        <w:lang w:val="da-DK"/>
                      </w:rPr>
                      <w:t xml:space="preserve">2515 XP Den Haag </w:t>
                    </w:r>
                  </w:p>
                  <w:p w14:paraId="16721111" w14:textId="77777777" w:rsidR="001B5575" w:rsidRPr="00AB29F8" w:rsidRDefault="001B5575" w:rsidP="00EE5E5D">
                    <w:pPr>
                      <w:rPr>
                        <w:sz w:val="13"/>
                        <w:szCs w:val="13"/>
                        <w:lang w:val="da-DK"/>
                      </w:rPr>
                    </w:pPr>
                    <w:r w:rsidRPr="00AB29F8">
                      <w:rPr>
                        <w:sz w:val="13"/>
                        <w:szCs w:val="13"/>
                        <w:lang w:val="da-DK"/>
                      </w:rPr>
                      <w:t>Postbus 20061</w:t>
                    </w:r>
                  </w:p>
                  <w:p w14:paraId="310589BA" w14:textId="77777777" w:rsidR="001B5575" w:rsidRPr="00AB29F8" w:rsidRDefault="001B5575" w:rsidP="00EE5E5D">
                    <w:pPr>
                      <w:rPr>
                        <w:sz w:val="13"/>
                        <w:szCs w:val="13"/>
                        <w:lang w:val="da-DK"/>
                      </w:rPr>
                    </w:pPr>
                    <w:r w:rsidRPr="00AB29F8">
                      <w:rPr>
                        <w:sz w:val="13"/>
                        <w:szCs w:val="13"/>
                        <w:lang w:val="da-DK"/>
                      </w:rPr>
                      <w:t>Nederland</w:t>
                    </w:r>
                  </w:p>
                  <w:p w14:paraId="3C816229" w14:textId="77777777" w:rsidR="001B5575" w:rsidRPr="00AB29F8" w:rsidRDefault="001B5575" w:rsidP="00EE5E5D">
                    <w:pPr>
                      <w:rPr>
                        <w:sz w:val="13"/>
                        <w:szCs w:val="13"/>
                        <w:lang w:val="da-DK"/>
                      </w:rPr>
                    </w:pPr>
                    <w:r w:rsidRPr="00AB29F8">
                      <w:rPr>
                        <w:sz w:val="13"/>
                        <w:szCs w:val="13"/>
                        <w:lang w:val="da-DK"/>
                      </w:rPr>
                      <w:t>www.rijksoverheid.nl</w:t>
                    </w:r>
                  </w:p>
                  <w:p w14:paraId="4A9FA492" w14:textId="77777777" w:rsidR="001B5575" w:rsidRPr="00AB29F8" w:rsidRDefault="001B5575" w:rsidP="00EE5E5D">
                    <w:pPr>
                      <w:rPr>
                        <w:sz w:val="13"/>
                        <w:szCs w:val="13"/>
                        <w:lang w:val="da-DK"/>
                      </w:rPr>
                    </w:pPr>
                  </w:p>
                  <w:p w14:paraId="69796188" w14:textId="67A5BE29" w:rsidR="001B5575" w:rsidRPr="00AB29F8" w:rsidRDefault="00A04EA8" w:rsidP="00EE5E5D">
                    <w:pPr>
                      <w:rPr>
                        <w:sz w:val="13"/>
                        <w:szCs w:val="13"/>
                      </w:rPr>
                    </w:pPr>
                    <w:r w:rsidRPr="00AB29F8">
                      <w:rPr>
                        <w:b/>
                        <w:sz w:val="13"/>
                        <w:szCs w:val="13"/>
                      </w:rPr>
                      <w:t>Onze Referentie</w:t>
                    </w:r>
                    <w:r w:rsidRPr="00AB29F8">
                      <w:rPr>
                        <w:b/>
                        <w:sz w:val="13"/>
                        <w:szCs w:val="13"/>
                      </w:rPr>
                      <w:br/>
                    </w:r>
                    <w:r w:rsidR="00E32666" w:rsidRPr="00E32666">
                      <w:rPr>
                        <w:sz w:val="13"/>
                        <w:szCs w:val="13"/>
                      </w:rPr>
                      <w:t>BZ2633494</w:t>
                    </w:r>
                  </w:p>
                  <w:p w14:paraId="36AB974F" w14:textId="77777777" w:rsidR="00410007" w:rsidRPr="00AB29F8" w:rsidRDefault="00410007" w:rsidP="00EE5E5D">
                    <w:pPr>
                      <w:rPr>
                        <w:b/>
                        <w:sz w:val="13"/>
                        <w:szCs w:val="13"/>
                      </w:rPr>
                    </w:pPr>
                  </w:p>
                  <w:p w14:paraId="6FD890A1" w14:textId="77777777" w:rsidR="001B5575" w:rsidRDefault="001B5575" w:rsidP="00EE5E5D">
                    <w:pPr>
                      <w:rPr>
                        <w:b/>
                        <w:sz w:val="13"/>
                        <w:szCs w:val="13"/>
                      </w:rPr>
                    </w:pPr>
                    <w:r w:rsidRPr="0058359E">
                      <w:rPr>
                        <w:b/>
                        <w:sz w:val="13"/>
                        <w:szCs w:val="13"/>
                      </w:rPr>
                      <w:t>Bijlage(n)</w:t>
                    </w:r>
                  </w:p>
                  <w:p w14:paraId="62317602" w14:textId="5C9A78E3" w:rsidR="001B5575" w:rsidRPr="0058359E" w:rsidRDefault="0080234C" w:rsidP="00EE5E5D">
                    <w:pPr>
                      <w:rPr>
                        <w:sz w:val="13"/>
                        <w:szCs w:val="13"/>
                      </w:rPr>
                    </w:pPr>
                    <w:sdt>
                      <w:sdtPr>
                        <w:rPr>
                          <w:sz w:val="13"/>
                          <w:szCs w:val="13"/>
                        </w:rPr>
                        <w:alias w:val="Aantal bijlagen"/>
                        <w:tag w:val="Aantal_x0020_bijlagen"/>
                        <w:id w:val="-876847178"/>
                        <w:dataBinding w:prefixMappings="xmlns:ns0='http://schemas.microsoft.com/office/2006/metadata/properties' xmlns:ns1='http://www.w3.org/2001/XMLSchema-instance' xmlns:ns2='http://schemas.microsoft.com/office/infopath/2007/PartnerControls' xmlns:ns3='ab1bf077-7983-48c6-b8eb-258f79e79cf8' xmlns:ns4='a968f643-972d-4667-9c7d-fd76f2567ee3' " w:xpath="/ns0:properties[1]/documentManagement[1]/ns4:Aantal_x0020_bijlagen[1]" w:storeItemID="{81961AFE-0FF6-4063-9DD3-1D50F4EAA675}"/>
                        <w:text/>
                      </w:sdtPr>
                      <w:sdtEndPr/>
                      <w:sdtContent>
                        <w:r w:rsidR="00B858AE">
                          <w:rPr>
                            <w:sz w:val="13"/>
                            <w:szCs w:val="13"/>
                          </w:rPr>
                          <w:t>10</w:t>
                        </w:r>
                      </w:sdtContent>
                    </w:sdt>
                  </w:p>
                </w:txbxContent>
              </v:textbox>
              <w10:wrap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7C5C"/>
    <w:rsid w:val="000057AA"/>
    <w:rsid w:val="000069B7"/>
    <w:rsid w:val="00012FA6"/>
    <w:rsid w:val="00015841"/>
    <w:rsid w:val="00062DDE"/>
    <w:rsid w:val="00063F56"/>
    <w:rsid w:val="000701F1"/>
    <w:rsid w:val="0007464A"/>
    <w:rsid w:val="000855AA"/>
    <w:rsid w:val="00087648"/>
    <w:rsid w:val="000A3DDE"/>
    <w:rsid w:val="000B095E"/>
    <w:rsid w:val="000C05AC"/>
    <w:rsid w:val="000C6622"/>
    <w:rsid w:val="000D42B2"/>
    <w:rsid w:val="000D6C7A"/>
    <w:rsid w:val="000E6281"/>
    <w:rsid w:val="000E7363"/>
    <w:rsid w:val="000F56CA"/>
    <w:rsid w:val="00102B25"/>
    <w:rsid w:val="0011664F"/>
    <w:rsid w:val="00116817"/>
    <w:rsid w:val="00130AB1"/>
    <w:rsid w:val="00132F64"/>
    <w:rsid w:val="001361B2"/>
    <w:rsid w:val="00142721"/>
    <w:rsid w:val="001428B6"/>
    <w:rsid w:val="001563CF"/>
    <w:rsid w:val="00161332"/>
    <w:rsid w:val="0019174B"/>
    <w:rsid w:val="001A60F3"/>
    <w:rsid w:val="001B5575"/>
    <w:rsid w:val="001D2DB2"/>
    <w:rsid w:val="001D2E14"/>
    <w:rsid w:val="001D4B80"/>
    <w:rsid w:val="001E4AF3"/>
    <w:rsid w:val="001F154B"/>
    <w:rsid w:val="001F626B"/>
    <w:rsid w:val="00202425"/>
    <w:rsid w:val="00205368"/>
    <w:rsid w:val="00215151"/>
    <w:rsid w:val="00217788"/>
    <w:rsid w:val="00221464"/>
    <w:rsid w:val="00221E60"/>
    <w:rsid w:val="00223B8D"/>
    <w:rsid w:val="002334D7"/>
    <w:rsid w:val="0024432D"/>
    <w:rsid w:val="00244BE0"/>
    <w:rsid w:val="00255884"/>
    <w:rsid w:val="00267615"/>
    <w:rsid w:val="002702D0"/>
    <w:rsid w:val="00274149"/>
    <w:rsid w:val="002806E5"/>
    <w:rsid w:val="00283626"/>
    <w:rsid w:val="00286F13"/>
    <w:rsid w:val="002A4354"/>
    <w:rsid w:val="002B229F"/>
    <w:rsid w:val="002B22BE"/>
    <w:rsid w:val="002B2C0A"/>
    <w:rsid w:val="002E1B2D"/>
    <w:rsid w:val="002E6754"/>
    <w:rsid w:val="002E7181"/>
    <w:rsid w:val="002F508B"/>
    <w:rsid w:val="002F6FA5"/>
    <w:rsid w:val="00307085"/>
    <w:rsid w:val="00310314"/>
    <w:rsid w:val="003107AE"/>
    <w:rsid w:val="00313698"/>
    <w:rsid w:val="0032733D"/>
    <w:rsid w:val="00341A58"/>
    <w:rsid w:val="0035291A"/>
    <w:rsid w:val="003573B1"/>
    <w:rsid w:val="00360A38"/>
    <w:rsid w:val="00364550"/>
    <w:rsid w:val="003751A5"/>
    <w:rsid w:val="00387071"/>
    <w:rsid w:val="00392593"/>
    <w:rsid w:val="00393411"/>
    <w:rsid w:val="003948CB"/>
    <w:rsid w:val="003A232C"/>
    <w:rsid w:val="003A2FD6"/>
    <w:rsid w:val="003B6109"/>
    <w:rsid w:val="003B6137"/>
    <w:rsid w:val="003C0D64"/>
    <w:rsid w:val="003D0FF6"/>
    <w:rsid w:val="003F4182"/>
    <w:rsid w:val="003F47B0"/>
    <w:rsid w:val="003F6411"/>
    <w:rsid w:val="00410007"/>
    <w:rsid w:val="00413D08"/>
    <w:rsid w:val="00415C7A"/>
    <w:rsid w:val="00421A31"/>
    <w:rsid w:val="004305C5"/>
    <w:rsid w:val="00444029"/>
    <w:rsid w:val="00452FEA"/>
    <w:rsid w:val="00453464"/>
    <w:rsid w:val="0045485A"/>
    <w:rsid w:val="00465BA9"/>
    <w:rsid w:val="00466CDE"/>
    <w:rsid w:val="00472954"/>
    <w:rsid w:val="004740A1"/>
    <w:rsid w:val="00490404"/>
    <w:rsid w:val="00492A07"/>
    <w:rsid w:val="00493039"/>
    <w:rsid w:val="004A4D41"/>
    <w:rsid w:val="004B10E2"/>
    <w:rsid w:val="004B169E"/>
    <w:rsid w:val="004B483D"/>
    <w:rsid w:val="004B624E"/>
    <w:rsid w:val="004E5978"/>
    <w:rsid w:val="004F2CD5"/>
    <w:rsid w:val="004F420B"/>
    <w:rsid w:val="0052042F"/>
    <w:rsid w:val="005239C8"/>
    <w:rsid w:val="00552D56"/>
    <w:rsid w:val="00561A0F"/>
    <w:rsid w:val="005621ED"/>
    <w:rsid w:val="00563E2C"/>
    <w:rsid w:val="005746EC"/>
    <w:rsid w:val="0058359E"/>
    <w:rsid w:val="0059291A"/>
    <w:rsid w:val="00593A05"/>
    <w:rsid w:val="00596AD0"/>
    <w:rsid w:val="00596E36"/>
    <w:rsid w:val="005970D9"/>
    <w:rsid w:val="005A060F"/>
    <w:rsid w:val="005A57EE"/>
    <w:rsid w:val="005C6671"/>
    <w:rsid w:val="005C7778"/>
    <w:rsid w:val="005D187E"/>
    <w:rsid w:val="005D3111"/>
    <w:rsid w:val="005D3E20"/>
    <w:rsid w:val="005D7A68"/>
    <w:rsid w:val="005E1186"/>
    <w:rsid w:val="005F0933"/>
    <w:rsid w:val="00600C30"/>
    <w:rsid w:val="006048AD"/>
    <w:rsid w:val="0061364D"/>
    <w:rsid w:val="00624BA2"/>
    <w:rsid w:val="00632DEE"/>
    <w:rsid w:val="00633BE5"/>
    <w:rsid w:val="00640662"/>
    <w:rsid w:val="00640E1B"/>
    <w:rsid w:val="0065127E"/>
    <w:rsid w:val="00657675"/>
    <w:rsid w:val="00657D4A"/>
    <w:rsid w:val="00662AC7"/>
    <w:rsid w:val="0067729A"/>
    <w:rsid w:val="006805C9"/>
    <w:rsid w:val="00684C0D"/>
    <w:rsid w:val="006A486A"/>
    <w:rsid w:val="006A71D3"/>
    <w:rsid w:val="006B0BAF"/>
    <w:rsid w:val="006B66D8"/>
    <w:rsid w:val="006C0F3D"/>
    <w:rsid w:val="006C7A86"/>
    <w:rsid w:val="006E31F6"/>
    <w:rsid w:val="00710F1E"/>
    <w:rsid w:val="007428E9"/>
    <w:rsid w:val="0074343B"/>
    <w:rsid w:val="007464F6"/>
    <w:rsid w:val="00756C82"/>
    <w:rsid w:val="00775C5D"/>
    <w:rsid w:val="00783A6F"/>
    <w:rsid w:val="00783BEB"/>
    <w:rsid w:val="00785D9D"/>
    <w:rsid w:val="007878EE"/>
    <w:rsid w:val="00787A90"/>
    <w:rsid w:val="007C2450"/>
    <w:rsid w:val="007C6A20"/>
    <w:rsid w:val="007D1EBB"/>
    <w:rsid w:val="007D4D1F"/>
    <w:rsid w:val="007D4F71"/>
    <w:rsid w:val="0080234C"/>
    <w:rsid w:val="00811C76"/>
    <w:rsid w:val="0081249C"/>
    <w:rsid w:val="008327A3"/>
    <w:rsid w:val="00841093"/>
    <w:rsid w:val="00844B28"/>
    <w:rsid w:val="00857AAC"/>
    <w:rsid w:val="00861995"/>
    <w:rsid w:val="008870AA"/>
    <w:rsid w:val="008A2E3C"/>
    <w:rsid w:val="008B24D1"/>
    <w:rsid w:val="008C1BC5"/>
    <w:rsid w:val="008C6B9E"/>
    <w:rsid w:val="008D7803"/>
    <w:rsid w:val="008D781D"/>
    <w:rsid w:val="008E4A7B"/>
    <w:rsid w:val="008F6CCC"/>
    <w:rsid w:val="009062F1"/>
    <w:rsid w:val="009156AA"/>
    <w:rsid w:val="00916257"/>
    <w:rsid w:val="009163F0"/>
    <w:rsid w:val="00920092"/>
    <w:rsid w:val="009325F0"/>
    <w:rsid w:val="00935EF8"/>
    <w:rsid w:val="0093649C"/>
    <w:rsid w:val="0095217D"/>
    <w:rsid w:val="009521C7"/>
    <w:rsid w:val="00967570"/>
    <w:rsid w:val="009844AB"/>
    <w:rsid w:val="009A3758"/>
    <w:rsid w:val="009A4990"/>
    <w:rsid w:val="009A76BD"/>
    <w:rsid w:val="009B0298"/>
    <w:rsid w:val="009C3FC3"/>
    <w:rsid w:val="009C4211"/>
    <w:rsid w:val="009C7A2B"/>
    <w:rsid w:val="009D0042"/>
    <w:rsid w:val="009D7CC3"/>
    <w:rsid w:val="009E2E56"/>
    <w:rsid w:val="009E63EC"/>
    <w:rsid w:val="009E7DE4"/>
    <w:rsid w:val="009F55C6"/>
    <w:rsid w:val="00A03F5A"/>
    <w:rsid w:val="00A04EA8"/>
    <w:rsid w:val="00A10041"/>
    <w:rsid w:val="00A12033"/>
    <w:rsid w:val="00A23BDB"/>
    <w:rsid w:val="00A23C41"/>
    <w:rsid w:val="00A27612"/>
    <w:rsid w:val="00A30126"/>
    <w:rsid w:val="00A45DD7"/>
    <w:rsid w:val="00A56FC3"/>
    <w:rsid w:val="00A5739D"/>
    <w:rsid w:val="00A81ECD"/>
    <w:rsid w:val="00A84EF3"/>
    <w:rsid w:val="00A93558"/>
    <w:rsid w:val="00A936E2"/>
    <w:rsid w:val="00A96E13"/>
    <w:rsid w:val="00A974F1"/>
    <w:rsid w:val="00AB29F8"/>
    <w:rsid w:val="00AB5588"/>
    <w:rsid w:val="00AD0224"/>
    <w:rsid w:val="00AF5B34"/>
    <w:rsid w:val="00B070D6"/>
    <w:rsid w:val="00B2557B"/>
    <w:rsid w:val="00B30457"/>
    <w:rsid w:val="00B3225F"/>
    <w:rsid w:val="00B42BA6"/>
    <w:rsid w:val="00B435FC"/>
    <w:rsid w:val="00B60293"/>
    <w:rsid w:val="00B65207"/>
    <w:rsid w:val="00B858AE"/>
    <w:rsid w:val="00B8658E"/>
    <w:rsid w:val="00B91FC7"/>
    <w:rsid w:val="00B97664"/>
    <w:rsid w:val="00BA14A2"/>
    <w:rsid w:val="00BA5772"/>
    <w:rsid w:val="00BB6753"/>
    <w:rsid w:val="00BC1F6B"/>
    <w:rsid w:val="00BC42C9"/>
    <w:rsid w:val="00BC794F"/>
    <w:rsid w:val="00BD2E80"/>
    <w:rsid w:val="00BD3958"/>
    <w:rsid w:val="00BD663C"/>
    <w:rsid w:val="00BE126B"/>
    <w:rsid w:val="00BE499E"/>
    <w:rsid w:val="00C1496B"/>
    <w:rsid w:val="00C157D4"/>
    <w:rsid w:val="00C168B5"/>
    <w:rsid w:val="00C1734E"/>
    <w:rsid w:val="00C20327"/>
    <w:rsid w:val="00C30A43"/>
    <w:rsid w:val="00C34FB3"/>
    <w:rsid w:val="00C3667F"/>
    <w:rsid w:val="00C61032"/>
    <w:rsid w:val="00C653A9"/>
    <w:rsid w:val="00C66A24"/>
    <w:rsid w:val="00C67524"/>
    <w:rsid w:val="00C7150A"/>
    <w:rsid w:val="00C7219A"/>
    <w:rsid w:val="00C7338B"/>
    <w:rsid w:val="00C741E6"/>
    <w:rsid w:val="00C7551C"/>
    <w:rsid w:val="00C768DA"/>
    <w:rsid w:val="00C838CA"/>
    <w:rsid w:val="00C90EE0"/>
    <w:rsid w:val="00C9310B"/>
    <w:rsid w:val="00CC7F44"/>
    <w:rsid w:val="00CE2222"/>
    <w:rsid w:val="00CF7C5C"/>
    <w:rsid w:val="00D01448"/>
    <w:rsid w:val="00D02908"/>
    <w:rsid w:val="00D041F8"/>
    <w:rsid w:val="00D057D9"/>
    <w:rsid w:val="00D10505"/>
    <w:rsid w:val="00D1719A"/>
    <w:rsid w:val="00D2117B"/>
    <w:rsid w:val="00D253EA"/>
    <w:rsid w:val="00D263F9"/>
    <w:rsid w:val="00D311EE"/>
    <w:rsid w:val="00D3677B"/>
    <w:rsid w:val="00D43120"/>
    <w:rsid w:val="00D458F3"/>
    <w:rsid w:val="00D77449"/>
    <w:rsid w:val="00D775DB"/>
    <w:rsid w:val="00D80B2D"/>
    <w:rsid w:val="00D90701"/>
    <w:rsid w:val="00D924C6"/>
    <w:rsid w:val="00DA7B87"/>
    <w:rsid w:val="00DB210C"/>
    <w:rsid w:val="00DC53E2"/>
    <w:rsid w:val="00DC6907"/>
    <w:rsid w:val="00DE257E"/>
    <w:rsid w:val="00DE611F"/>
    <w:rsid w:val="00E00740"/>
    <w:rsid w:val="00E102F4"/>
    <w:rsid w:val="00E20D12"/>
    <w:rsid w:val="00E3008D"/>
    <w:rsid w:val="00E32666"/>
    <w:rsid w:val="00E729CC"/>
    <w:rsid w:val="00E90132"/>
    <w:rsid w:val="00E9038B"/>
    <w:rsid w:val="00EB0335"/>
    <w:rsid w:val="00EB3B35"/>
    <w:rsid w:val="00EC2243"/>
    <w:rsid w:val="00EC6D5E"/>
    <w:rsid w:val="00ED5531"/>
    <w:rsid w:val="00EE1314"/>
    <w:rsid w:val="00EE43A5"/>
    <w:rsid w:val="00EE5E5D"/>
    <w:rsid w:val="00EF5F91"/>
    <w:rsid w:val="00F04567"/>
    <w:rsid w:val="00F11803"/>
    <w:rsid w:val="00F122FE"/>
    <w:rsid w:val="00F12ED1"/>
    <w:rsid w:val="00F27F10"/>
    <w:rsid w:val="00F30262"/>
    <w:rsid w:val="00F30D15"/>
    <w:rsid w:val="00F32765"/>
    <w:rsid w:val="00F330F2"/>
    <w:rsid w:val="00F5046E"/>
    <w:rsid w:val="00F51C07"/>
    <w:rsid w:val="00F534B6"/>
    <w:rsid w:val="00F6320B"/>
    <w:rsid w:val="00F662F7"/>
    <w:rsid w:val="00F71F1B"/>
    <w:rsid w:val="00F74AB7"/>
    <w:rsid w:val="00F96DEE"/>
    <w:rsid w:val="00FA54C9"/>
    <w:rsid w:val="00FA6B3B"/>
    <w:rsid w:val="00FB00D8"/>
    <w:rsid w:val="00FC54AC"/>
    <w:rsid w:val="00FC6475"/>
    <w:rsid w:val="00FD0D2F"/>
    <w:rsid w:val="00FE0B0C"/>
    <w:rsid w:val="00FF1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B9AA50"/>
  <w15:docId w15:val="{9803A7CD-9923-4E6B-962E-71D95EF48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CD5"/>
    <w:pPr>
      <w:spacing w:after="0" w:line="240" w:lineRule="atLeast"/>
    </w:pPr>
    <w:rPr>
      <w:rFonts w:ascii="Verdana" w:eastAsia="Times New Roman" w:hAnsi="Verdana" w:cs="Times New Roman"/>
      <w:sz w:val="18"/>
      <w:szCs w:val="24"/>
      <w:lang w:eastAsia="nl-NL"/>
    </w:rPr>
  </w:style>
  <w:style w:type="paragraph" w:styleId="Heading1">
    <w:name w:val="heading 1"/>
    <w:basedOn w:val="Normal"/>
    <w:next w:val="Normal"/>
    <w:link w:val="Heading1Char"/>
    <w:autoRedefine/>
    <w:qFormat/>
    <w:rsid w:val="00F71F1B"/>
    <w:pPr>
      <w:keepNext/>
      <w:widowControl w:val="0"/>
      <w:spacing w:before="120" w:after="120" w:line="240" w:lineRule="auto"/>
      <w:outlineLvl w:val="0"/>
    </w:pPr>
    <w:rPr>
      <w:rFonts w:cs="Arial"/>
      <w:bCs/>
      <w:kern w:val="32"/>
      <w:sz w:val="24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uisstijl-GegevenCharChar">
    <w:name w:val="Huisstijl-Gegeven Char Char"/>
    <w:basedOn w:val="DefaultParagraphFont"/>
    <w:link w:val="Huisstijl-Gegeven"/>
    <w:rsid w:val="004F2CD5"/>
    <w:rPr>
      <w:rFonts w:ascii="Verdana" w:hAnsi="Verdana"/>
      <w:noProof/>
      <w:sz w:val="13"/>
      <w:szCs w:val="24"/>
      <w:lang w:eastAsia="nl-NL"/>
    </w:rPr>
  </w:style>
  <w:style w:type="paragraph" w:customStyle="1" w:styleId="Huisstijl-Gegeven">
    <w:name w:val="Huisstijl-Gegeven"/>
    <w:basedOn w:val="Normal"/>
    <w:link w:val="Huisstijl-GegevenCharChar"/>
    <w:rsid w:val="004F2CD5"/>
    <w:pPr>
      <w:spacing w:after="92" w:line="180" w:lineRule="exact"/>
    </w:pPr>
    <w:rPr>
      <w:rFonts w:eastAsiaTheme="minorHAnsi" w:cstheme="minorBidi"/>
      <w:noProof/>
      <w:sz w:val="13"/>
    </w:rPr>
  </w:style>
  <w:style w:type="paragraph" w:customStyle="1" w:styleId="Huisstijl-Kopje">
    <w:name w:val="Huisstijl-Kopje"/>
    <w:basedOn w:val="Huisstijl-Gegeven"/>
    <w:rsid w:val="004F2CD5"/>
    <w:pPr>
      <w:spacing w:after="0"/>
    </w:pPr>
    <w:rPr>
      <w:b/>
    </w:rPr>
  </w:style>
  <w:style w:type="paragraph" w:customStyle="1" w:styleId="Huisstijl-Voorwaarden">
    <w:name w:val="Huisstijl-Voorwaarden"/>
    <w:basedOn w:val="Normal"/>
    <w:rsid w:val="004F2CD5"/>
    <w:pPr>
      <w:spacing w:line="180" w:lineRule="exact"/>
    </w:pPr>
    <w:rPr>
      <w:i/>
      <w:noProof/>
      <w:sz w:val="13"/>
    </w:rPr>
  </w:style>
  <w:style w:type="paragraph" w:styleId="Header">
    <w:name w:val="header"/>
    <w:basedOn w:val="Normal"/>
    <w:link w:val="HeaderChar"/>
    <w:uiPriority w:val="99"/>
    <w:unhideWhenUsed/>
    <w:rsid w:val="004F2CD5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2CD5"/>
    <w:rPr>
      <w:rFonts w:ascii="Verdana" w:eastAsia="Times New Roman" w:hAnsi="Verdana" w:cs="Times New Roman"/>
      <w:sz w:val="18"/>
      <w:szCs w:val="24"/>
      <w:lang w:eastAsia="nl-NL"/>
    </w:rPr>
  </w:style>
  <w:style w:type="paragraph" w:styleId="Footer">
    <w:name w:val="footer"/>
    <w:basedOn w:val="Normal"/>
    <w:link w:val="FooterChar"/>
    <w:uiPriority w:val="99"/>
    <w:unhideWhenUsed/>
    <w:rsid w:val="004F2CD5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2CD5"/>
    <w:rPr>
      <w:rFonts w:ascii="Verdana" w:eastAsia="Times New Roman" w:hAnsi="Verdana" w:cs="Times New Roman"/>
      <w:sz w:val="18"/>
      <w:szCs w:val="24"/>
      <w:lang w:eastAsia="nl-NL"/>
    </w:rPr>
  </w:style>
  <w:style w:type="character" w:styleId="PlaceholderText">
    <w:name w:val="Placeholder Text"/>
    <w:basedOn w:val="DefaultParagraphFont"/>
    <w:uiPriority w:val="99"/>
    <w:semiHidden/>
    <w:rsid w:val="00844B28"/>
    <w:rPr>
      <w:color w:val="808080"/>
    </w:rPr>
  </w:style>
  <w:style w:type="table" w:styleId="TableGrid">
    <w:name w:val="Table Grid"/>
    <w:basedOn w:val="TableNormal"/>
    <w:rsid w:val="00FF1D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uisstijl-NAW">
    <w:name w:val="Huisstijl-NAW"/>
    <w:basedOn w:val="Normal"/>
    <w:rsid w:val="00861995"/>
    <w:pPr>
      <w:adjustRightInd w:val="0"/>
    </w:pPr>
    <w:rPr>
      <w:rFonts w:cs="Verdana"/>
      <w:noProof/>
      <w:szCs w:val="18"/>
    </w:rPr>
  </w:style>
  <w:style w:type="character" w:customStyle="1" w:styleId="Huisstijl-Rubricering">
    <w:name w:val="Huisstijl-Rubricering"/>
    <w:basedOn w:val="DefaultParagraphFont"/>
    <w:rsid w:val="00861995"/>
    <w:rPr>
      <w:rFonts w:ascii="Verdana" w:hAnsi="Verdana"/>
      <w:b/>
      <w:caps/>
      <w:dstrike w:val="0"/>
      <w:sz w:val="13"/>
      <w:vertAlign w:val="baseline"/>
    </w:rPr>
  </w:style>
  <w:style w:type="character" w:customStyle="1" w:styleId="Heading1Char">
    <w:name w:val="Heading 1 Char"/>
    <w:basedOn w:val="DefaultParagraphFont"/>
    <w:link w:val="Heading1"/>
    <w:rsid w:val="00F71F1B"/>
    <w:rPr>
      <w:rFonts w:ascii="Verdana" w:eastAsia="Times New Roman" w:hAnsi="Verdana" w:cs="Arial"/>
      <w:bCs/>
      <w:kern w:val="32"/>
      <w:sz w:val="24"/>
      <w:szCs w:val="18"/>
      <w:lang w:eastAsia="nl-NL"/>
    </w:rPr>
  </w:style>
  <w:style w:type="character" w:styleId="Hyperlink">
    <w:name w:val="Hyperlink"/>
    <w:basedOn w:val="DefaultParagraphFont"/>
    <w:uiPriority w:val="99"/>
    <w:unhideWhenUsed/>
    <w:rsid w:val="00EE5E5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01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01F1"/>
    <w:rPr>
      <w:rFonts w:ascii="Tahoma" w:eastAsia="Times New Roman" w:hAnsi="Tahoma" w:cs="Tahoma"/>
      <w:sz w:val="16"/>
      <w:szCs w:val="16"/>
      <w:lang w:eastAsia="nl-NL"/>
    </w:rPr>
  </w:style>
  <w:style w:type="table" w:customStyle="1" w:styleId="TableGrid1">
    <w:name w:val="Table Grid1"/>
    <w:basedOn w:val="TableNormal"/>
    <w:next w:val="TableGrid"/>
    <w:uiPriority w:val="59"/>
    <w:rsid w:val="005621ED"/>
    <w:pPr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C7778"/>
    <w:pPr>
      <w:spacing w:after="0" w:line="240" w:lineRule="auto"/>
    </w:pPr>
    <w:rPr>
      <w:rFonts w:ascii="Verdana" w:eastAsia="Times New Roman" w:hAnsi="Verdana" w:cs="Times New Roman"/>
      <w:sz w:val="18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84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glossaryDocument" Target="glossary/document.xml" Id="rId18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footer" Target="footer3.xml" Id="rId16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theme" Target="theme/theme1.xml" Id="rId19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27C01834AE9402CAD5DF63170361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928543-35AE-4B7F-B283-85EC6EB1BD26}"/>
      </w:docPartPr>
      <w:docPartBody>
        <w:p w:rsidR="00B4688D" w:rsidRDefault="00E84179" w:rsidP="00E84179">
          <w:pPr>
            <w:pStyle w:val="427C01834AE9402CAD5DF631703612843"/>
          </w:pPr>
          <w:r w:rsidRPr="008B260F">
            <w:rPr>
              <w:rStyle w:val="PlaceholderText"/>
            </w:rPr>
            <w:t>[Afzender]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5612"/>
    <w:rsid w:val="00012FA6"/>
    <w:rsid w:val="000855AA"/>
    <w:rsid w:val="000D615D"/>
    <w:rsid w:val="001011CD"/>
    <w:rsid w:val="00105612"/>
    <w:rsid w:val="00140A67"/>
    <w:rsid w:val="00142721"/>
    <w:rsid w:val="001461DA"/>
    <w:rsid w:val="00152A99"/>
    <w:rsid w:val="00153654"/>
    <w:rsid w:val="0017162B"/>
    <w:rsid w:val="00183AF6"/>
    <w:rsid w:val="0019174B"/>
    <w:rsid w:val="001946E4"/>
    <w:rsid w:val="001C018C"/>
    <w:rsid w:val="001E70A8"/>
    <w:rsid w:val="001F154B"/>
    <w:rsid w:val="0025067D"/>
    <w:rsid w:val="00255884"/>
    <w:rsid w:val="002806E5"/>
    <w:rsid w:val="00286F13"/>
    <w:rsid w:val="00290699"/>
    <w:rsid w:val="002E1A8D"/>
    <w:rsid w:val="002E6754"/>
    <w:rsid w:val="002F4B62"/>
    <w:rsid w:val="00307085"/>
    <w:rsid w:val="003447AB"/>
    <w:rsid w:val="003A7592"/>
    <w:rsid w:val="003C3F4C"/>
    <w:rsid w:val="003D41C9"/>
    <w:rsid w:val="00414790"/>
    <w:rsid w:val="00454848"/>
    <w:rsid w:val="00481709"/>
    <w:rsid w:val="004A5A7F"/>
    <w:rsid w:val="004B0EC7"/>
    <w:rsid w:val="004B10E2"/>
    <w:rsid w:val="004C69E9"/>
    <w:rsid w:val="004E5978"/>
    <w:rsid w:val="004E687B"/>
    <w:rsid w:val="00513E81"/>
    <w:rsid w:val="0051548D"/>
    <w:rsid w:val="005245CD"/>
    <w:rsid w:val="00587296"/>
    <w:rsid w:val="005A04FE"/>
    <w:rsid w:val="005A49B7"/>
    <w:rsid w:val="005C6671"/>
    <w:rsid w:val="005E1352"/>
    <w:rsid w:val="005E4548"/>
    <w:rsid w:val="005F7591"/>
    <w:rsid w:val="00621129"/>
    <w:rsid w:val="00633374"/>
    <w:rsid w:val="0064468E"/>
    <w:rsid w:val="0067729A"/>
    <w:rsid w:val="006F0262"/>
    <w:rsid w:val="00734248"/>
    <w:rsid w:val="007371AC"/>
    <w:rsid w:val="00743E4C"/>
    <w:rsid w:val="00773139"/>
    <w:rsid w:val="00783BEB"/>
    <w:rsid w:val="007D4F71"/>
    <w:rsid w:val="007D5412"/>
    <w:rsid w:val="00811C76"/>
    <w:rsid w:val="008335E7"/>
    <w:rsid w:val="00845EDD"/>
    <w:rsid w:val="00857AAC"/>
    <w:rsid w:val="008B70A4"/>
    <w:rsid w:val="008C252F"/>
    <w:rsid w:val="008D513C"/>
    <w:rsid w:val="008D781D"/>
    <w:rsid w:val="008E4A7B"/>
    <w:rsid w:val="008F16FD"/>
    <w:rsid w:val="009163F0"/>
    <w:rsid w:val="009327DB"/>
    <w:rsid w:val="00944CB6"/>
    <w:rsid w:val="009521C7"/>
    <w:rsid w:val="009B753A"/>
    <w:rsid w:val="009C6E88"/>
    <w:rsid w:val="009D1F2A"/>
    <w:rsid w:val="009E3D2C"/>
    <w:rsid w:val="00A03F5A"/>
    <w:rsid w:val="00A51921"/>
    <w:rsid w:val="00A53102"/>
    <w:rsid w:val="00A81ECD"/>
    <w:rsid w:val="00AC1E1C"/>
    <w:rsid w:val="00AC292E"/>
    <w:rsid w:val="00B070D6"/>
    <w:rsid w:val="00B15D8A"/>
    <w:rsid w:val="00B4688D"/>
    <w:rsid w:val="00B65207"/>
    <w:rsid w:val="00B70507"/>
    <w:rsid w:val="00B856B5"/>
    <w:rsid w:val="00B95061"/>
    <w:rsid w:val="00BA232B"/>
    <w:rsid w:val="00BB3A55"/>
    <w:rsid w:val="00BD193A"/>
    <w:rsid w:val="00BF0039"/>
    <w:rsid w:val="00C61480"/>
    <w:rsid w:val="00C7150A"/>
    <w:rsid w:val="00C7338B"/>
    <w:rsid w:val="00C82FED"/>
    <w:rsid w:val="00CB4FB1"/>
    <w:rsid w:val="00CD1A45"/>
    <w:rsid w:val="00D02908"/>
    <w:rsid w:val="00D04A07"/>
    <w:rsid w:val="00D17665"/>
    <w:rsid w:val="00D23656"/>
    <w:rsid w:val="00D34813"/>
    <w:rsid w:val="00D458F3"/>
    <w:rsid w:val="00DE257E"/>
    <w:rsid w:val="00DF0EA9"/>
    <w:rsid w:val="00E00234"/>
    <w:rsid w:val="00E01B4B"/>
    <w:rsid w:val="00E102F4"/>
    <w:rsid w:val="00E105F2"/>
    <w:rsid w:val="00E11559"/>
    <w:rsid w:val="00E5223C"/>
    <w:rsid w:val="00E84179"/>
    <w:rsid w:val="00F1080C"/>
    <w:rsid w:val="00F11803"/>
    <w:rsid w:val="00F12ED1"/>
    <w:rsid w:val="00F132EA"/>
    <w:rsid w:val="00F71DAC"/>
    <w:rsid w:val="00F86E9A"/>
    <w:rsid w:val="00FC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nl-N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84179"/>
    <w:rPr>
      <w:color w:val="808080"/>
    </w:rPr>
  </w:style>
  <w:style w:type="paragraph" w:customStyle="1" w:styleId="427C01834AE9402CAD5DF631703612843">
    <w:name w:val="427C01834AE9402CAD5DF631703612843"/>
    <w:rsid w:val="00E84179"/>
    <w:pPr>
      <w:spacing w:after="0" w:line="240" w:lineRule="atLeast"/>
    </w:pPr>
    <w:rPr>
      <w:rFonts w:ascii="Verdana" w:eastAsia="Times New Roman" w:hAnsi="Verdana" w:cs="Times New Roman"/>
      <w:sz w:val="18"/>
      <w:szCs w:val="24"/>
      <w:lang w:eastAsia="nl-N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Pages>1</ap:Pages>
  <ap:Words>121</ap:Words>
  <ap:Characters>671</ap:Characters>
  <ap:DocSecurity>0</ap:DocSecurity>
  <ap:Lines>5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>Informatievoorziening-over-nieuwe-Commissie-voorstellen</vt:lpstr>
    </vt:vector>
  </ap:TitlesOfParts>
  <ap:LinksUpToDate>false</ap:LinksUpToDate>
  <ap:CharactersWithSpaces>791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/>
  <lastModifiedBy/>
  <revision/>
  <dcterms:created xsi:type="dcterms:W3CDTF">2026-10-29T13:36:00.0000000Z</dcterms:created>
  <dcterms:modified xsi:type="dcterms:W3CDTF">2026-10-29T22:41:00.0000000Z</dcterms:modified>
  <dc:description>------------------------</dc:description>
  <dc:subject/>
  <keywords/>
  <version/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bool>true</vt:bool>
  </property>
  <property fmtid="{D5CDD505-2E9C-101B-9397-08002B2CF9AE}" pid="3" name="ContentTypeId">
    <vt:lpwstr>0x0101009C7CE436063D44E9BE7DC0259EF7C32F006EB9F9836A634AE58B6169785FD3936F00DE20E2D2575B3F4BB6AABD512EF58E8D</vt:lpwstr>
  </property>
  <property fmtid="{D5CDD505-2E9C-101B-9397-08002B2CF9AE}" pid="4" name="BetrokkenBij">
    <vt:lpwstr/>
  </property>
  <property fmtid="{D5CDD505-2E9C-101B-9397-08002B2CF9AE}" pid="5" name="LigtBij">
    <vt:lpwstr/>
  </property>
  <property fmtid="{D5CDD505-2E9C-101B-9397-08002B2CF9AE}" pid="6" name="ProcesEigenaar">
    <vt:lpwstr/>
  </property>
  <property fmtid="{D5CDD505-2E9C-101B-9397-08002B2CF9AE}" pid="7" name="_dlc_DocIdItemGuid">
    <vt:lpwstr>67736a0d-ffc3-4824-98eb-afb7841526f5</vt:lpwstr>
  </property>
  <property fmtid="{D5CDD505-2E9C-101B-9397-08002B2CF9AE}" pid="8" name="_docset_NoMedatataSyncRequired">
    <vt:lpwstr>False</vt:lpwstr>
  </property>
  <property fmtid="{D5CDD505-2E9C-101B-9397-08002B2CF9AE}" pid="9" name="DepartementDirectie">
    <vt:lpwstr/>
  </property>
  <property fmtid="{D5CDD505-2E9C-101B-9397-08002B2CF9AE}" pid="10" name="n7e1752c52f54c38a7d7dd6f35c9ddb2">
    <vt:lpwstr/>
  </property>
  <property fmtid="{D5CDD505-2E9C-101B-9397-08002B2CF9AE}" pid="11" name="gc2efd3bfea04f7f8169be07009f5536">
    <vt:lpwstr/>
  </property>
  <property fmtid="{D5CDD505-2E9C-101B-9397-08002B2CF9AE}" pid="12" name="BZForumOrganisation">
    <vt:lpwstr>2;#Not applicable|0049e722-bfb1-4a3f-9d08-af7366a9af40</vt:lpwstr>
  </property>
  <property fmtid="{D5CDD505-2E9C-101B-9397-08002B2CF9AE}" pid="13" name="BZTheme">
    <vt:lpwstr>1;#Not applicable|ec01d90b-9d0f-4785-8785-e1ea615196bf</vt:lpwstr>
  </property>
  <property fmtid="{D5CDD505-2E9C-101B-9397-08002B2CF9AE}" pid="14" name="BZDossierSendTo">
    <vt:lpwstr/>
  </property>
  <property fmtid="{D5CDD505-2E9C-101B-9397-08002B2CF9AE}" pid="15" name="BZDossierResponsibleDepartment">
    <vt:lpwstr/>
  </property>
  <property fmtid="{D5CDD505-2E9C-101B-9397-08002B2CF9AE}" pid="16" name="BZCountryState">
    <vt:lpwstr>3;#Not applicable|ec01d90b-9d0f-4785-8785-e1ea615196bf</vt:lpwstr>
  </property>
  <property fmtid="{D5CDD505-2E9C-101B-9397-08002B2CF9AE}" pid="17" name="BZDossierGovernmentOfficial">
    <vt:lpwstr/>
  </property>
  <property fmtid="{D5CDD505-2E9C-101B-9397-08002B2CF9AE}" pid="18" name="BZDossierProcessLocation">
    <vt:lpwstr/>
  </property>
  <property fmtid="{D5CDD505-2E9C-101B-9397-08002B2CF9AE}" pid="19" name="i42ef48d5fa942a0ad0d60e44f201751">
    <vt:lpwstr/>
  </property>
  <property fmtid="{D5CDD505-2E9C-101B-9397-08002B2CF9AE}" pid="20" name="BZDossierPublishingWOOCategory">
    <vt:lpwstr/>
  </property>
  <property fmtid="{D5CDD505-2E9C-101B-9397-08002B2CF9AE}" pid="21" name="f2fb2a8e39404f1ab554e4e4a49d2918">
    <vt:lpwstr/>
  </property>
  <property fmtid="{D5CDD505-2E9C-101B-9397-08002B2CF9AE}" pid="22" name="BZMarking">
    <vt:lpwstr>5;#NO MARKING|0a4eb9ae-69eb-4d9e-b573-43ab99ef8592</vt:lpwstr>
  </property>
  <property fmtid="{D5CDD505-2E9C-101B-9397-08002B2CF9AE}" pid="23" name="f8e003236e1c4ac2ab9051d5d8789bbb">
    <vt:lpwstr/>
  </property>
  <property fmtid="{D5CDD505-2E9C-101B-9397-08002B2CF9AE}" pid="24" name="BZClassification">
    <vt:lpwstr>4;#UNCLASSIFIED (U)|284e6a62-15ab-4017-be27-a1e965f4e940</vt:lpwstr>
  </property>
  <property fmtid="{D5CDD505-2E9C-101B-9397-08002B2CF9AE}" pid="25" name="p29721a54a5c4bbe9786e930fc91e270">
    <vt:lpwstr/>
  </property>
  <property fmtid="{D5CDD505-2E9C-101B-9397-08002B2CF9AE}" pid="26" name="BZDossierTemplate">
    <vt:lpwstr>ReguliereKamerbrief</vt:lpwstr>
  </property>
  <property fmtid="{D5CDD505-2E9C-101B-9397-08002B2CF9AE}" pid="27" name="e256f556a7b748329ab47889947c7d40">
    <vt:lpwstr/>
  </property>
  <property fmtid="{D5CDD505-2E9C-101B-9397-08002B2CF9AE}" pid="28" name="ed9282a3f18446ec8c17c7829edf82dd">
    <vt:lpwstr/>
  </property>
  <property fmtid="{D5CDD505-2E9C-101B-9397-08002B2CF9AE}" pid="29" name="BZDossierProcessType">
    <vt:lpwstr/>
  </property>
  <property fmtid="{D5CDD505-2E9C-101B-9397-08002B2CF9AE}" pid="30" name="URL">
    <vt:lpwstr>https://247.plaza.buzaservices.nl/subject/PV-RK2026092026/BZ2633494/Kamerbrief inzake informatievoorziening over nieuwe Commissievoorstellen.docx</vt:lpwstr>
  </property>
  <property fmtid="{D5CDD505-2E9C-101B-9397-08002B2CF9AE}" pid="31" name="BZDossierBudgetManager">
    <vt:lpwstr/>
  </property>
</Properties>
</file>