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20DC8CFF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4819DDA4" w14:textId="77777777">
      <w:pPr>
        <w:rPr>
          <w:lang w:val="en-US"/>
        </w:rPr>
      </w:pPr>
    </w:p>
    <w:p w:rsidRPr="00A97BB8" w:rsidR="00A97BB8" w:rsidP="00A97BB8" w:rsidRDefault="006D4FD1" w14:paraId="2358AF9A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1C556450" w14:textId="77777777">
      <w:pPr>
        <w:pStyle w:val="Retouradres"/>
      </w:pPr>
    </w:p>
    <w:p w:rsidRPr="007539FC" w:rsidR="00A97BB8" w:rsidP="00DE3C6C" w:rsidRDefault="006D4FD1" w14:paraId="12F621D7" w14:textId="77777777">
      <w:pPr>
        <w:outlineLvl w:val="0"/>
      </w:pPr>
      <w:r w:rsidRPr="007539FC">
        <w:t>De Voorzitter van de Tweede Kamer</w:t>
      </w:r>
    </w:p>
    <w:p w:rsidRPr="00F74FEC" w:rsidR="00A97BB8" w:rsidP="00A97BB8" w:rsidRDefault="006D4FD1" w14:paraId="077CE13E" w14:textId="77777777">
      <w:pPr>
        <w:rPr>
          <w:lang w:val="de-DE"/>
        </w:rPr>
      </w:pPr>
      <w:r w:rsidRPr="00F74FEC">
        <w:rPr>
          <w:lang w:val="de-DE"/>
        </w:rPr>
        <w:t>der Staten-Generaal</w:t>
      </w:r>
    </w:p>
    <w:p w:rsidRPr="00F74FEC" w:rsidR="00A97BB8" w:rsidP="00A97BB8" w:rsidRDefault="006D4FD1" w14:paraId="5CD9BA79" w14:textId="77777777">
      <w:pPr>
        <w:rPr>
          <w:lang w:val="de-DE"/>
        </w:rPr>
      </w:pPr>
      <w:r w:rsidRPr="00F74FEC">
        <w:rPr>
          <w:lang w:val="de-DE"/>
        </w:rPr>
        <w:t>Postbus 20018</w:t>
      </w:r>
    </w:p>
    <w:p w:rsidRPr="00F74FEC" w:rsidR="00A97BB8" w:rsidP="00A97BB8" w:rsidRDefault="006D4FD1" w14:paraId="27D3A194" w14:textId="77777777">
      <w:pPr>
        <w:rPr>
          <w:lang w:val="de-DE"/>
        </w:rPr>
      </w:pPr>
      <w:r w:rsidRPr="00F74FEC">
        <w:rPr>
          <w:lang w:val="de-DE"/>
        </w:rPr>
        <w:t>2500 EA  DEN HAAG</w:t>
      </w:r>
    </w:p>
    <w:p w:rsidRPr="00F74FEC" w:rsidR="00A97BB8" w:rsidP="00A97BB8" w:rsidRDefault="00A97BB8" w14:paraId="7CEA7AA3" w14:textId="77777777">
      <w:pPr>
        <w:rPr>
          <w:lang w:val="de-DE"/>
        </w:rPr>
      </w:pPr>
    </w:p>
    <w:p w:rsidRPr="00F74FEC" w:rsidR="00A97BB8" w:rsidP="00A97BB8" w:rsidRDefault="00A97BB8" w14:paraId="4A6FB12E" w14:textId="77777777">
      <w:pPr>
        <w:rPr>
          <w:lang w:val="de-DE"/>
        </w:rPr>
      </w:pPr>
    </w:p>
    <w:p w:rsidRPr="00F74FEC" w:rsidR="00A97BB8" w:rsidP="00A97BB8" w:rsidRDefault="00A97BB8" w14:paraId="39ED1631" w14:textId="77777777">
      <w:pPr>
        <w:rPr>
          <w:lang w:val="de-DE"/>
        </w:rPr>
      </w:pPr>
    </w:p>
    <w:p w:rsidRPr="00F74FEC" w:rsidR="00A97BB8" w:rsidP="00A97BB8" w:rsidRDefault="00A97BB8" w14:paraId="57791F87" w14:textId="77777777">
      <w:pPr>
        <w:rPr>
          <w:lang w:val="de-DE"/>
        </w:rPr>
      </w:pPr>
    </w:p>
    <w:p w:rsidRPr="00F74FEC" w:rsidR="00A97BB8" w:rsidP="00A97BB8" w:rsidRDefault="00A97BB8" w14:paraId="5CBB740E" w14:textId="77777777">
      <w:pPr>
        <w:rPr>
          <w:lang w:val="de-DE"/>
        </w:rPr>
      </w:pPr>
    </w:p>
    <w:p w:rsidRPr="00F74FEC" w:rsidR="00A97BB8" w:rsidP="00A97BB8" w:rsidRDefault="00A97BB8" w14:paraId="1E601A26" w14:textId="77777777">
      <w:pPr>
        <w:rPr>
          <w:lang w:val="de-DE"/>
        </w:rPr>
      </w:pPr>
    </w:p>
    <w:p w:rsidRPr="00F74FEC" w:rsidR="00A97BB8" w:rsidP="00DE3C6C" w:rsidRDefault="006D4FD1" w14:paraId="67D7EE35" w14:textId="4B7F1EF1">
      <w:pPr>
        <w:tabs>
          <w:tab w:val="left" w:pos="737"/>
        </w:tabs>
        <w:outlineLvl w:val="0"/>
        <w:rPr>
          <w:lang w:val="de-DE"/>
        </w:rPr>
      </w:pPr>
      <w:r w:rsidRPr="00F74FEC">
        <w:rPr>
          <w:lang w:val="de-DE"/>
        </w:rPr>
        <w:t>Datum</w:t>
      </w:r>
      <w:r w:rsidRPr="00F74FEC" w:rsidR="00E210C5">
        <w:rPr>
          <w:lang w:val="de-DE"/>
        </w:rPr>
        <w:tab/>
      </w:r>
      <w:r w:rsidR="002E4A89">
        <w:rPr>
          <w:lang w:val="de-DE"/>
        </w:rPr>
        <w:t xml:space="preserve">17 </w:t>
      </w:r>
      <w:proofErr w:type="spellStart"/>
      <w:r w:rsidR="002E4A89">
        <w:rPr>
          <w:lang w:val="de-DE"/>
        </w:rPr>
        <w:t>september</w:t>
      </w:r>
      <w:proofErr w:type="spellEnd"/>
      <w:r w:rsidR="002E4A89">
        <w:rPr>
          <w:lang w:val="de-DE"/>
        </w:rPr>
        <w:t xml:space="preserve"> 2026</w:t>
      </w:r>
    </w:p>
    <w:p w:rsidRPr="007539FC" w:rsidR="00A97BB8" w:rsidP="00A97BB8" w:rsidRDefault="006D4FD1" w14:paraId="61DA4F41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0F1F4EF4" w14:textId="77777777"/>
    <w:p w:rsidRPr="007539FC" w:rsidR="00A97BB8" w:rsidP="00A97BB8" w:rsidRDefault="00A97BB8" w14:paraId="3F248E0E" w14:textId="77777777"/>
    <w:p w:rsidRPr="007539FC" w:rsidR="00A97BB8" w:rsidP="00A97BB8" w:rsidRDefault="00A97BB8" w14:paraId="786A7763" w14:textId="77777777"/>
    <w:p w:rsidR="0067640E" w:rsidP="00536636" w:rsidRDefault="006D4FD1" w14:paraId="27731C09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06073D8B" w14:textId="77777777">
      <w:pPr>
        <w:rPr>
          <w:spacing w:val="-2"/>
        </w:rPr>
      </w:pPr>
    </w:p>
    <w:p w:rsidR="00536636" w:rsidP="00536636" w:rsidRDefault="006D4FD1" w14:paraId="5ED0C0C8" w14:textId="77777777">
      <w:pPr>
        <w:rPr>
          <w:spacing w:val="-2"/>
        </w:rPr>
      </w:pPr>
      <w:r>
        <w:rPr>
          <w:spacing w:val="-2"/>
        </w:rPr>
        <w:t>De vragen van</w:t>
      </w:r>
      <w:r w:rsidR="00E736D3">
        <w:rPr>
          <w:spacing w:val="-2"/>
        </w:rPr>
        <w:t xml:space="preserve"> </w:t>
      </w:r>
      <w:r w:rsidR="006A7324">
        <w:rPr>
          <w:spacing w:val="-2"/>
        </w:rPr>
        <w:t xml:space="preserve">het lid </w:t>
      </w:r>
      <w:r w:rsidR="00FD346B">
        <w:rPr>
          <w:spacing w:val="-2"/>
        </w:rPr>
        <w:t>Westerveld (</w:t>
      </w:r>
      <w:r w:rsidR="004A26F7">
        <w:rPr>
          <w:spacing w:val="-2"/>
        </w:rPr>
        <w:t>PRO</w:t>
      </w:r>
      <w:r w:rsidR="00FD346B">
        <w:rPr>
          <w:spacing w:val="-2"/>
        </w:rPr>
        <w:t>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het uit zicht raken van psychiatrische patiënten</w:t>
      </w:r>
      <w:r>
        <w:rPr>
          <w:spacing w:val="-2"/>
        </w:rPr>
        <w:t xml:space="preserve"> (</w:t>
      </w:r>
      <w:r w:rsidR="00FD346B">
        <w:t>2026Z17299</w:t>
      </w:r>
      <w:r>
        <w:rPr>
          <w:spacing w:val="-2"/>
        </w:rPr>
        <w:t>) kunnen tot mijn spijt niet binnen de gebruikelijke termijn worden beantwoord.</w:t>
      </w:r>
    </w:p>
    <w:p w:rsidR="00536636" w:rsidP="00536636" w:rsidRDefault="00536636" w14:paraId="098096D8" w14:textId="77777777">
      <w:pPr>
        <w:rPr>
          <w:spacing w:val="-2"/>
        </w:rPr>
      </w:pPr>
    </w:p>
    <w:p w:rsidR="00536636" w:rsidP="00DE3C6C" w:rsidRDefault="006D4FD1" w14:paraId="25279C4F" w14:textId="77777777">
      <w:pPr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="00F74FEC">
        <w:rPr>
          <w:spacing w:val="-2"/>
        </w:rPr>
        <w:t>dat meer tijd nodig is om de benodigde informatie te verzamelen om antwoord te kunnen geven op de gestelde vragen</w:t>
      </w:r>
      <w:r>
        <w:rPr>
          <w:spacing w:val="-2"/>
        </w:rPr>
        <w:t>.</w:t>
      </w:r>
    </w:p>
    <w:p w:rsidR="00536636" w:rsidP="00536636" w:rsidRDefault="00536636" w14:paraId="7BA4533E" w14:textId="77777777">
      <w:pPr>
        <w:rPr>
          <w:spacing w:val="-2"/>
        </w:rPr>
      </w:pPr>
    </w:p>
    <w:p w:rsidR="00536636" w:rsidP="00DE3C6C" w:rsidRDefault="006D4FD1" w14:paraId="6A1A7BD7" w14:textId="77777777">
      <w:pPr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536636" w:rsidP="00536636" w:rsidRDefault="00536636" w14:paraId="150DCCF0" w14:textId="77777777">
      <w:pPr>
        <w:rPr>
          <w:spacing w:val="-2"/>
        </w:rPr>
      </w:pPr>
    </w:p>
    <w:p w:rsidRPr="001C1B88" w:rsidR="001C1B88" w:rsidP="001C1B88" w:rsidRDefault="006D4FD1" w14:paraId="4D7BC0E5" w14:textId="77777777">
      <w:pPr>
        <w:rPr>
          <w:spacing w:val="-2"/>
        </w:rPr>
      </w:pPr>
      <w:r>
        <w:rPr>
          <w:spacing w:val="-2"/>
        </w:rPr>
        <w:t>Hoogachtend,</w:t>
      </w:r>
    </w:p>
    <w:p w:rsidR="004C2B0E" w:rsidP="001C1B88" w:rsidRDefault="004C2B0E" w14:paraId="1FA3E364" w14:textId="77777777"/>
    <w:p w:rsidR="003533C5" w:rsidP="00E210C5" w:rsidRDefault="006D4FD1" w14:paraId="56BC7B1F" w14:textId="77777777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 xml:space="preserve">de minister van Volksgezondheid, </w:t>
      </w:r>
    </w:p>
    <w:p w:rsidRPr="00E210C5" w:rsidR="00E210C5" w:rsidP="00E210C5" w:rsidRDefault="006D4FD1" w14:paraId="6D5730C4" w14:textId="77216213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Welzijn en Sport</w:t>
      </w:r>
      <w:r w:rsidRPr="00E210C5">
        <w:rPr>
          <w:rFonts w:eastAsia="SimSun" w:cs="Lohit Hindi"/>
          <w:kern w:val="3"/>
          <w:szCs w:val="18"/>
          <w:lang w:eastAsia="zh-CN" w:bidi="hi-IN"/>
        </w:rPr>
        <w:t>,</w:t>
      </w:r>
    </w:p>
    <w:p w:rsidRPr="00E210C5" w:rsidR="00E210C5" w:rsidP="00E210C5" w:rsidRDefault="00E210C5" w14:paraId="44F6CD4F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="00E210C5" w:rsidP="00E210C5" w:rsidRDefault="006D4FD1" w14:paraId="4B2F1E26" w14:textId="77777777">
      <w:pPr>
        <w:widowControl w:val="0"/>
        <w:suppressAutoHyphens/>
        <w:autoSpaceDN w:val="0"/>
        <w:textAlignment w:val="baseline"/>
      </w:pPr>
      <w:r>
        <w:cr/>
      </w:r>
      <w:r>
        <w:cr/>
      </w:r>
    </w:p>
    <w:p w:rsidR="003533C5" w:rsidP="00E210C5" w:rsidRDefault="003533C5" w14:paraId="105EDE1E" w14:textId="77777777">
      <w:pPr>
        <w:widowControl w:val="0"/>
        <w:suppressAutoHyphens/>
        <w:autoSpaceDN w:val="0"/>
        <w:textAlignment w:val="baseline"/>
      </w:pPr>
    </w:p>
    <w:p w:rsidRPr="00E210C5" w:rsidR="003533C5" w:rsidP="00E210C5" w:rsidRDefault="003533C5" w14:paraId="0730C9A2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</w:p>
    <w:p w:rsidR="00B476DB" w:rsidP="00E210C5" w:rsidRDefault="006D4FD1" w14:paraId="69A47876" w14:textId="77777777">
      <w:r>
        <w:rPr>
          <w:rFonts w:eastAsia="SimSun" w:cs="Lohit Hindi"/>
          <w:kern w:val="3"/>
          <w:szCs w:val="24"/>
          <w:lang w:eastAsia="zh-CN" w:bidi="hi-IN"/>
        </w:rPr>
        <w:t>Sophie Hermans</w:t>
      </w:r>
    </w:p>
    <w:p w:rsidRPr="00B476DB" w:rsidR="00B476DB" w:rsidP="00B476DB" w:rsidRDefault="00B476DB" w14:paraId="65AE2CD8" w14:textId="77777777"/>
    <w:p w:rsidRPr="00B476DB" w:rsidR="00B476DB" w:rsidP="00B476DB" w:rsidRDefault="00B476DB" w14:paraId="65FB3C79" w14:textId="77777777"/>
    <w:p w:rsidRPr="00B476DB" w:rsidR="00B476DB" w:rsidP="00085EE8" w:rsidRDefault="00B476DB" w14:paraId="724BDE46" w14:textId="77777777"/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5C69" w14:textId="77777777" w:rsidR="00E411C6" w:rsidRDefault="00E411C6">
      <w:pPr>
        <w:spacing w:line="240" w:lineRule="auto"/>
      </w:pPr>
      <w:r>
        <w:separator/>
      </w:r>
    </w:p>
  </w:endnote>
  <w:endnote w:type="continuationSeparator" w:id="0">
    <w:p w14:paraId="42F7E2A5" w14:textId="77777777" w:rsidR="00E411C6" w:rsidRDefault="00E41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F13F" w14:textId="77777777" w:rsidR="00E411C6" w:rsidRDefault="00E411C6">
      <w:pPr>
        <w:spacing w:line="240" w:lineRule="auto"/>
      </w:pPr>
      <w:r>
        <w:separator/>
      </w:r>
    </w:p>
  </w:footnote>
  <w:footnote w:type="continuationSeparator" w:id="0">
    <w:p w14:paraId="5EF2DCAF" w14:textId="77777777" w:rsidR="00E411C6" w:rsidRDefault="00E411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FAF2" w14:textId="77777777" w:rsidR="0048542D" w:rsidRDefault="006D4FD1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7C4226" wp14:editId="51025CE2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819FE" w14:textId="77777777" w:rsidR="0048542D" w:rsidRDefault="006D4FD1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C422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3F7819FE" w14:textId="77777777" w:rsidR="0048542D" w:rsidRDefault="006D4FD1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B222F7" wp14:editId="66F447E7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04FBB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B222F7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30704FBB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6FBFC0B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1E7A" w14:textId="77777777" w:rsidR="0048542D" w:rsidRDefault="006D4FD1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775185" wp14:editId="307F24AC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AAB51F" w14:textId="77777777" w:rsidR="0048542D" w:rsidRDefault="006D4FD1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7751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69AAB51F" w14:textId="77777777" w:rsidR="0048542D" w:rsidRDefault="006D4FD1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8AEADA8" wp14:editId="0048D157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5E13B4" w14:textId="77777777" w:rsidR="0048542D" w:rsidRDefault="006D4FD1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9398C7" wp14:editId="2D58B72E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98219" w14:textId="77777777" w:rsidR="0048542D" w:rsidRDefault="006D4FD1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1150AA77" w14:textId="77777777" w:rsidR="0048542D" w:rsidRDefault="006D4FD1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5EA83F3E" w14:textId="77777777" w:rsidR="0048542D" w:rsidRDefault="006D4FD1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778F0736" w14:textId="77777777" w:rsidR="0048542D" w:rsidRDefault="006D4FD1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45148CB7" w14:textId="77777777" w:rsidR="0048542D" w:rsidRDefault="006D4FD1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40672A1D" w14:textId="30FF0B72" w:rsidR="0048542D" w:rsidRDefault="003533C5" w:rsidP="00536636">
                          <w:pPr>
                            <w:pStyle w:val="Afzendgegevens"/>
                          </w:pPr>
                          <w:hyperlink r:id="rId2" w:history="1">
                            <w:r w:rsidRPr="00AF66FB">
                              <w:rPr>
                                <w:rStyle w:val="Hyperlink"/>
                              </w:rPr>
                              <w:t>www.rijksoverheid.nl</w:t>
                            </w:r>
                          </w:hyperlink>
                        </w:p>
                        <w:p w14:paraId="4A2E278C" w14:textId="77777777" w:rsidR="003533C5" w:rsidRDefault="003533C5" w:rsidP="00536636">
                          <w:pPr>
                            <w:pStyle w:val="Afzendgegevens"/>
                          </w:pPr>
                        </w:p>
                        <w:p w14:paraId="50C76803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0CEE0DE4" w14:textId="77777777" w:rsidR="0048542D" w:rsidRPr="0051346F" w:rsidRDefault="006D4FD1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23978C4B" w14:textId="77777777" w:rsidR="0048542D" w:rsidRDefault="006D4FD1" w:rsidP="00536636">
                          <w:pPr>
                            <w:pStyle w:val="Afzendgegevens"/>
                          </w:pPr>
                          <w:r>
                            <w:t>4516576-1102632-MGG</w:t>
                          </w:r>
                        </w:p>
                        <w:p w14:paraId="07EDD006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49522130" w14:textId="77777777" w:rsidR="0048542D" w:rsidRDefault="006D4FD1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6ED01250" w14:textId="77777777" w:rsidR="00E210C5" w:rsidRDefault="006D4FD1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27 augustus 2026</w:t>
                          </w:r>
                        </w:p>
                        <w:p w14:paraId="2978D6BC" w14:textId="77777777" w:rsidR="003533C5" w:rsidRDefault="003533C5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7FAFC4E7" w14:textId="77777777" w:rsidR="003533C5" w:rsidRPr="00E210C5" w:rsidRDefault="003533C5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</w:rPr>
                          </w:pPr>
                        </w:p>
                        <w:p w14:paraId="3F5B8C23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361BE4F8" w14:textId="77777777" w:rsidR="0048542D" w:rsidRPr="00C45528" w:rsidRDefault="006D4FD1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 xml:space="preserve">Correspondentie uitsluitend richten aan het retouradres met vermelding van de datum en </w:t>
                          </w:r>
                          <w:r>
                            <w:rPr>
                              <w:i/>
                            </w:rPr>
                            <w:t>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9398C7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17898219" w14:textId="77777777" w:rsidR="0048542D" w:rsidRDefault="006D4FD1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1150AA77" w14:textId="77777777" w:rsidR="0048542D" w:rsidRDefault="006D4FD1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5EA83F3E" w14:textId="77777777" w:rsidR="0048542D" w:rsidRDefault="006D4FD1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778F0736" w14:textId="77777777" w:rsidR="0048542D" w:rsidRDefault="006D4FD1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45148CB7" w14:textId="77777777" w:rsidR="0048542D" w:rsidRDefault="006D4FD1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40672A1D" w14:textId="30FF0B72" w:rsidR="0048542D" w:rsidRDefault="003533C5" w:rsidP="00536636">
                    <w:pPr>
                      <w:pStyle w:val="Afzendgegevens"/>
                    </w:pPr>
                    <w:hyperlink r:id="rId3" w:history="1">
                      <w:r w:rsidRPr="00AF66FB">
                        <w:rPr>
                          <w:rStyle w:val="Hyperlink"/>
                        </w:rPr>
                        <w:t>www.rijksoverheid.nl</w:t>
                      </w:r>
                    </w:hyperlink>
                  </w:p>
                  <w:p w14:paraId="4A2E278C" w14:textId="77777777" w:rsidR="003533C5" w:rsidRDefault="003533C5" w:rsidP="00536636">
                    <w:pPr>
                      <w:pStyle w:val="Afzendgegevens"/>
                    </w:pPr>
                  </w:p>
                  <w:p w14:paraId="50C76803" w14:textId="77777777" w:rsidR="0048542D" w:rsidRDefault="0048542D" w:rsidP="00536636">
                    <w:pPr>
                      <w:pStyle w:val="Afzendgegevenswitregel2"/>
                    </w:pPr>
                  </w:p>
                  <w:p w14:paraId="0CEE0DE4" w14:textId="77777777" w:rsidR="0048542D" w:rsidRPr="0051346F" w:rsidRDefault="006D4FD1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23978C4B" w14:textId="77777777" w:rsidR="0048542D" w:rsidRDefault="006D4FD1" w:rsidP="00536636">
                    <w:pPr>
                      <w:pStyle w:val="Afzendgegevens"/>
                    </w:pPr>
                    <w:r>
                      <w:t>4516576-1102632-MGG</w:t>
                    </w:r>
                  </w:p>
                  <w:p w14:paraId="07EDD006" w14:textId="77777777" w:rsidR="0048542D" w:rsidRDefault="0048542D" w:rsidP="00536636">
                    <w:pPr>
                      <w:pStyle w:val="Afzendgegevenswitregel1"/>
                    </w:pPr>
                  </w:p>
                  <w:p w14:paraId="49522130" w14:textId="77777777" w:rsidR="0048542D" w:rsidRDefault="006D4FD1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6ED01250" w14:textId="77777777" w:rsidR="00E210C5" w:rsidRDefault="006D4FD1" w:rsidP="00E210C5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3" w:name="bmkUwBrief"/>
                    <w:bookmarkEnd w:id="3"/>
                    <w:r>
                      <w:rPr>
                        <w:rFonts w:eastAsia="SimSun"/>
                        <w:sz w:val="13"/>
                        <w:szCs w:val="13"/>
                      </w:rPr>
                      <w:t>27 augustus 2026</w:t>
                    </w:r>
                  </w:p>
                  <w:p w14:paraId="2978D6BC" w14:textId="77777777" w:rsidR="003533C5" w:rsidRDefault="003533C5" w:rsidP="00E210C5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7FAFC4E7" w14:textId="77777777" w:rsidR="003533C5" w:rsidRPr="00E210C5" w:rsidRDefault="003533C5" w:rsidP="00E210C5">
                    <w:pPr>
                      <w:spacing w:line="180" w:lineRule="atLeast"/>
                      <w:rPr>
                        <w:rFonts w:eastAsia="SimSun"/>
                        <w:sz w:val="13"/>
                      </w:rPr>
                    </w:pPr>
                  </w:p>
                  <w:p w14:paraId="3F5B8C23" w14:textId="77777777" w:rsidR="0048542D" w:rsidRDefault="0048542D" w:rsidP="00536636">
                    <w:pPr>
                      <w:pStyle w:val="Afzendgegevenswitregel1"/>
                    </w:pPr>
                  </w:p>
                  <w:p w14:paraId="361BE4F8" w14:textId="77777777" w:rsidR="0048542D" w:rsidRPr="00C45528" w:rsidRDefault="006D4FD1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 xml:space="preserve">Correspondentie uitsluitend richten aan het retouradres met vermelding van de datum en </w:t>
                    </w:r>
                    <w:r>
                      <w:rPr>
                        <w:i/>
                      </w:rPr>
                      <w:t>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1268AA7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5C5"/>
    <w:rsid w:val="000F262C"/>
    <w:rsid w:val="000F4685"/>
    <w:rsid w:val="00106D6E"/>
    <w:rsid w:val="00111ABC"/>
    <w:rsid w:val="00114C3D"/>
    <w:rsid w:val="00126768"/>
    <w:rsid w:val="00132B19"/>
    <w:rsid w:val="00153808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2E4A89"/>
    <w:rsid w:val="00305A22"/>
    <w:rsid w:val="00323A44"/>
    <w:rsid w:val="00324361"/>
    <w:rsid w:val="003533C5"/>
    <w:rsid w:val="00356594"/>
    <w:rsid w:val="00394359"/>
    <w:rsid w:val="00394BD1"/>
    <w:rsid w:val="00395A73"/>
    <w:rsid w:val="003B3D3F"/>
    <w:rsid w:val="003D406A"/>
    <w:rsid w:val="003F281F"/>
    <w:rsid w:val="00464E96"/>
    <w:rsid w:val="0047594C"/>
    <w:rsid w:val="0048542D"/>
    <w:rsid w:val="00494227"/>
    <w:rsid w:val="004A26F7"/>
    <w:rsid w:val="004B5A41"/>
    <w:rsid w:val="004C28CC"/>
    <w:rsid w:val="004C2B0E"/>
    <w:rsid w:val="004D3EE4"/>
    <w:rsid w:val="004F4498"/>
    <w:rsid w:val="0051346F"/>
    <w:rsid w:val="005271FA"/>
    <w:rsid w:val="005352CF"/>
    <w:rsid w:val="00536636"/>
    <w:rsid w:val="00547739"/>
    <w:rsid w:val="00586002"/>
    <w:rsid w:val="005A668A"/>
    <w:rsid w:val="005C55B1"/>
    <w:rsid w:val="00635330"/>
    <w:rsid w:val="0065343A"/>
    <w:rsid w:val="00670F32"/>
    <w:rsid w:val="0067640E"/>
    <w:rsid w:val="006A7324"/>
    <w:rsid w:val="006C0CC8"/>
    <w:rsid w:val="007275B8"/>
    <w:rsid w:val="007539FC"/>
    <w:rsid w:val="00754BBC"/>
    <w:rsid w:val="00756CC5"/>
    <w:rsid w:val="007605B0"/>
    <w:rsid w:val="00793857"/>
    <w:rsid w:val="007B273D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9669B"/>
    <w:rsid w:val="009B7B79"/>
    <w:rsid w:val="009C47F8"/>
    <w:rsid w:val="009E49D6"/>
    <w:rsid w:val="00A0092D"/>
    <w:rsid w:val="00A3601A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0308B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D5518E"/>
    <w:rsid w:val="00D81FF9"/>
    <w:rsid w:val="00D87848"/>
    <w:rsid w:val="00D91799"/>
    <w:rsid w:val="00D97A0B"/>
    <w:rsid w:val="00DB19DA"/>
    <w:rsid w:val="00DB79FA"/>
    <w:rsid w:val="00DD127F"/>
    <w:rsid w:val="00DE3C6C"/>
    <w:rsid w:val="00DF70B2"/>
    <w:rsid w:val="00E00E6C"/>
    <w:rsid w:val="00E210C5"/>
    <w:rsid w:val="00E3371E"/>
    <w:rsid w:val="00E411C6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74FEC"/>
    <w:rsid w:val="00F86048"/>
    <w:rsid w:val="00F96B86"/>
    <w:rsid w:val="00FA2066"/>
    <w:rsid w:val="00FB3314"/>
    <w:rsid w:val="00FD346B"/>
    <w:rsid w:val="00FE0B5F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9D1B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character" w:styleId="Hyperlink">
    <w:name w:val="Hyperlink"/>
    <w:basedOn w:val="Standaardalinea-lettertype"/>
    <w:rsid w:val="003533C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53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599</ap:Characters>
  <ap:DocSecurity>0</ap:DocSecurity>
  <ap:Lines>4</ap:Lines>
  <ap:Paragraphs>1</ap:Paragraphs>
  <ap:ScaleCrop>false</ap:ScaleCrop>
  <ap:LinksUpToDate>false</ap:LinksUpToDate>
  <ap:CharactersWithSpaces>704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2026-09-17T09:28:00.0000000Z</dcterms:created>
  <dcterms:modified xsi:type="dcterms:W3CDTF">2026-09-17T09:28:00.0000000Z</dcterms:modified>
  <dc:creator/>
  <dc:description>------------------------</dc:description>
  <dc:subject/>
  <dc:title/>
  <keywords/>
  <version/>
  <category/>
</coreProperties>
</file>