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715" w:rsidP="00023715" w:rsidRDefault="00023715" w14:paraId="61253695" w14:textId="7816173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1901</w:t>
      </w:r>
    </w:p>
    <w:p w:rsidR="00023715" w:rsidP="00023715" w:rsidRDefault="00023715" w14:paraId="6642086C" w14:textId="3A5E9C3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2026Z08504</w:t>
      </w:r>
    </w:p>
    <w:p w:rsidRPr="00251844" w:rsidR="00023715" w:rsidP="00023715" w:rsidRDefault="00023715" w14:paraId="443E95AF" w14:textId="62206A86">
      <w:pPr>
        <w:spacing w:line="240" w:lineRule="auto"/>
        <w:rPr>
          <w:rFonts w:cs="Utopia"/>
          <w:color w:val="000000"/>
          <w:szCs w:val="18"/>
        </w:rPr>
      </w:pPr>
      <w:r w:rsidRPr="00023715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12 mei 2026)</w:t>
      </w:r>
    </w:p>
    <w:p w:rsidRPr="00251844" w:rsidR="00023715" w:rsidP="00023715" w:rsidRDefault="00023715" w14:paraId="6BABDE9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23715" w:rsidP="00023715" w:rsidRDefault="00023715" w14:paraId="3B887A9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9D2F88">
        <w:t>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9D2F88">
        <w:t>het bericht 'COA mag pendelbus asielboot niet stopzetten en gaat in gesprek met gemeente over toekomst'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23715" w:rsidP="00023715" w:rsidRDefault="00023715" w14:paraId="7DD2C97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23715" w:rsidP="00023715" w:rsidRDefault="00023715" w14:paraId="1A86D9C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23715" w:rsidP="00023715" w:rsidRDefault="00023715" w14:paraId="425E8116" w14:textId="77777777">
      <w:pPr>
        <w:pStyle w:val="broodtekst"/>
      </w:pPr>
    </w:p>
    <w:p w:rsidRPr="00251844" w:rsidR="00023715" w:rsidP="00023715" w:rsidRDefault="00023715" w14:paraId="3E8B0D3F" w14:textId="77777777">
      <w:pPr>
        <w:pStyle w:val="broodtekst"/>
      </w:pPr>
    </w:p>
    <w:sectPr w:rsidRPr="00251844" w:rsidR="00023715" w:rsidSect="0002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0A20" w14:textId="77777777" w:rsidR="00023715" w:rsidRDefault="00023715" w:rsidP="00023715">
      <w:pPr>
        <w:spacing w:after="0" w:line="240" w:lineRule="auto"/>
      </w:pPr>
      <w:r>
        <w:separator/>
      </w:r>
    </w:p>
  </w:endnote>
  <w:endnote w:type="continuationSeparator" w:id="0">
    <w:p w14:paraId="74D9858F" w14:textId="77777777" w:rsidR="00023715" w:rsidRDefault="00023715" w:rsidP="0002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53E8" w14:textId="77777777" w:rsidR="00023715" w:rsidRPr="00023715" w:rsidRDefault="00023715" w:rsidP="000237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3B9" w14:textId="77777777" w:rsidR="00023715" w:rsidRPr="00023715" w:rsidRDefault="00023715" w:rsidP="000237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6483" w14:textId="77777777" w:rsidR="00023715" w:rsidRPr="00023715" w:rsidRDefault="00023715" w:rsidP="000237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1399" w14:textId="77777777" w:rsidR="00023715" w:rsidRDefault="00023715" w:rsidP="00023715">
      <w:pPr>
        <w:spacing w:after="0" w:line="240" w:lineRule="auto"/>
      </w:pPr>
      <w:r>
        <w:separator/>
      </w:r>
    </w:p>
  </w:footnote>
  <w:footnote w:type="continuationSeparator" w:id="0">
    <w:p w14:paraId="669EDBA2" w14:textId="77777777" w:rsidR="00023715" w:rsidRDefault="00023715" w:rsidP="0002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B9EC" w14:textId="77777777" w:rsidR="00023715" w:rsidRPr="00023715" w:rsidRDefault="00023715" w:rsidP="000237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D2B0" w14:textId="77777777" w:rsidR="00023715" w:rsidRPr="00023715" w:rsidRDefault="00023715" w:rsidP="000237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05FA" w14:textId="77777777" w:rsidR="00023715" w:rsidRPr="00023715" w:rsidRDefault="00023715" w:rsidP="000237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15"/>
    <w:rsid w:val="00023715"/>
    <w:rsid w:val="00084640"/>
    <w:rsid w:val="00B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180A"/>
  <w15:chartTrackingRefBased/>
  <w15:docId w15:val="{4896A6DF-3B18-44B7-B20C-6D8C9782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3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3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3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3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3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37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37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37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37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37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37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37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37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37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3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37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371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2371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237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371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237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2371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2371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23715"/>
  </w:style>
  <w:style w:type="paragraph" w:customStyle="1" w:styleId="in-table">
    <w:name w:val="in-table"/>
    <w:basedOn w:val="broodtekst"/>
    <w:rsid w:val="0002371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2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2026-05-12T14:45:00.0000000Z</dcterms:created>
  <dcterms:modified xsi:type="dcterms:W3CDTF">2026-05-12T14:45:00.0000000Z</dcterms:modified>
  <version/>
  <category/>
</coreProperties>
</file>