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6C4B64" w:rsidP="006C4B64" w14:paraId="6109ED04" w14:textId="77777777"/>
    <w:p w:rsidR="006C4B64" w:rsidP="006C4B64" w14:paraId="54D6A611" w14:textId="77777777"/>
    <w:p w:rsidR="006C4B64" w:rsidP="006C4B64" w14:paraId="49ADBE6E" w14:textId="77777777">
      <w:r w:rsidRPr="00C75FB6">
        <w:t>Hierbij ontvangt u</w:t>
      </w:r>
      <w:r>
        <w:t xml:space="preserve"> mijn appreciatie op de </w:t>
      </w:r>
      <w:r w:rsidR="002436F4">
        <w:t>gewijzigde</w:t>
      </w:r>
      <w:r>
        <w:t xml:space="preserve"> motie</w:t>
      </w:r>
      <w:r>
        <w:rPr>
          <w:rStyle w:val="FootnoteReference"/>
        </w:rPr>
        <w:footnoteReference w:id="2"/>
      </w:r>
      <w:r>
        <w:t xml:space="preserve"> van het lid Ceulemans</w:t>
      </w:r>
      <w:r w:rsidR="00E93729">
        <w:t xml:space="preserve"> (JA21) </w:t>
      </w:r>
      <w:r>
        <w:t>welke de regering verzoekt met een plan van aanpak te komen om het ziekteverzuim</w:t>
      </w:r>
      <w:r w:rsidR="00765A22">
        <w:t xml:space="preserve"> </w:t>
      </w:r>
      <w:r>
        <w:t xml:space="preserve">binnen de </w:t>
      </w:r>
      <w:r w:rsidR="00765A22">
        <w:t>R</w:t>
      </w:r>
      <w:r>
        <w:t>ijksoverheid terug te dringen en in overleg te gaan met medeoverheden om hetzelfde te doen.</w:t>
      </w:r>
    </w:p>
    <w:p w:rsidR="006C4B64" w:rsidP="006C4B64" w14:paraId="296F5D26" w14:textId="77777777"/>
    <w:p w:rsidR="00EA2B2B" w:rsidP="006C4B64" w14:paraId="305556D1" w14:textId="77777777">
      <w:r>
        <w:t xml:space="preserve">Vanuit mijn verantwoordelijkheid </w:t>
      </w:r>
      <w:r>
        <w:t>in</w:t>
      </w:r>
      <w:r w:rsidR="00280CAA">
        <w:t xml:space="preserve"> </w:t>
      </w:r>
      <w:r>
        <w:t xml:space="preserve">het kabinet </w:t>
      </w:r>
      <w:r>
        <w:t xml:space="preserve">voor een efficiënte bedrijfsvoering en een slagvaardige overheid heeft het relatief hoge verzuim </w:t>
      </w:r>
      <w:r>
        <w:t xml:space="preserve">binnen de sector Rijk </w:t>
      </w:r>
      <w:r>
        <w:t xml:space="preserve">mijn aandacht. </w:t>
      </w:r>
      <w:r>
        <w:t>P</w:t>
      </w:r>
      <w:r w:rsidR="00280CAA">
        <w:t xml:space="preserve">rimaire werkgeverstaken </w:t>
      </w:r>
      <w:r>
        <w:t>zoals beschreven in de Arbowet en</w:t>
      </w:r>
      <w:r w:rsidR="00765A22">
        <w:t xml:space="preserve"> </w:t>
      </w:r>
      <w:r>
        <w:t>regelgeving</w:t>
      </w:r>
      <w:r w:rsidR="00280CAA">
        <w:t xml:space="preserve"> liggen op departementaal </w:t>
      </w:r>
      <w:r w:rsidRPr="00511163" w:rsidR="00280CAA">
        <w:t>niveau.</w:t>
      </w:r>
      <w:r w:rsidRPr="00511163" w:rsidR="00D90BB8">
        <w:t xml:space="preserve"> </w:t>
      </w:r>
      <w:r w:rsidRPr="00511163" w:rsidR="00B0320D">
        <w:t xml:space="preserve">Er gebeurt al veel om grip te krijgen op het verzuim. Zo zetten we stevig in op preventie en is er </w:t>
      </w:r>
      <w:r w:rsidRPr="00511163" w:rsidR="00B0320D">
        <w:t>structureel  aandacht</w:t>
      </w:r>
      <w:r w:rsidRPr="00511163" w:rsidR="00B0320D">
        <w:t xml:space="preserve"> voor </w:t>
      </w:r>
      <w:r w:rsidRPr="00511163">
        <w:t xml:space="preserve">zaken als </w:t>
      </w:r>
      <w:r w:rsidRPr="00511163" w:rsidR="00B0320D">
        <w:t xml:space="preserve">werkdruk en vitaliteit. </w:t>
      </w:r>
      <w:r w:rsidRPr="00511163" w:rsidR="00D90BB8">
        <w:t xml:space="preserve">Gezamenlijk voeren we </w:t>
      </w:r>
      <w:r w:rsidRPr="00511163" w:rsidR="00B0320D">
        <w:t xml:space="preserve">nieuw </w:t>
      </w:r>
      <w:r w:rsidRPr="00511163">
        <w:t xml:space="preserve">onderzoek </w:t>
      </w:r>
      <w:r w:rsidRPr="00511163" w:rsidR="00D90BB8">
        <w:t xml:space="preserve">uit </w:t>
      </w:r>
      <w:r w:rsidRPr="00511163">
        <w:t xml:space="preserve">naar achtergronden </w:t>
      </w:r>
      <w:r w:rsidRPr="00511163" w:rsidR="00D90BB8">
        <w:t xml:space="preserve">van verzuim </w:t>
      </w:r>
      <w:r w:rsidRPr="00511163">
        <w:t xml:space="preserve">en </w:t>
      </w:r>
      <w:r w:rsidRPr="00511163" w:rsidR="00720B78">
        <w:t>“</w:t>
      </w:r>
      <w:r w:rsidRPr="00511163">
        <w:t>knoppen</w:t>
      </w:r>
      <w:r w:rsidRPr="00511163" w:rsidR="00720B78">
        <w:t>”</w:t>
      </w:r>
      <w:r w:rsidRPr="00511163">
        <w:t xml:space="preserve"> waaraan we kunnen draaien. </w:t>
      </w:r>
      <w:r w:rsidRPr="00511163">
        <w:t>Tevens</w:t>
      </w:r>
      <w:r w:rsidRPr="00511163">
        <w:t xml:space="preserve"> werken we </w:t>
      </w:r>
      <w:r w:rsidRPr="00511163" w:rsidR="00B0320D">
        <w:t xml:space="preserve">momenteel </w:t>
      </w:r>
      <w:r w:rsidRPr="00511163">
        <w:t xml:space="preserve">aan </w:t>
      </w:r>
      <w:r w:rsidRPr="00511163">
        <w:t xml:space="preserve">het </w:t>
      </w:r>
      <w:r w:rsidRPr="00511163">
        <w:t>nieuw</w:t>
      </w:r>
      <w:r w:rsidRPr="00511163">
        <w:t>e</w:t>
      </w:r>
      <w:r w:rsidRPr="00511163">
        <w:t xml:space="preserve"> Strategisch Personeelsbeleid </w:t>
      </w:r>
      <w:r w:rsidRPr="00511163" w:rsidR="00B0320D">
        <w:t xml:space="preserve">voor de langere termijn </w:t>
      </w:r>
      <w:r w:rsidRPr="00511163">
        <w:t>waarin via de lijnen preventie</w:t>
      </w:r>
      <w:r>
        <w:t xml:space="preserve">, leiderschap, sociale veiligheid en vitaliteit maatregelen </w:t>
      </w:r>
      <w:r>
        <w:t xml:space="preserve">worden opgenomen </w:t>
      </w:r>
      <w:r>
        <w:t xml:space="preserve">die leiden tot minder verzuim. </w:t>
      </w:r>
    </w:p>
    <w:p w:rsidR="006C4B64" w:rsidP="006C4B64" w14:paraId="54F06BDD" w14:textId="77777777">
      <w:r>
        <w:t>Ook</w:t>
      </w:r>
      <w:r w:rsidR="00B0320D">
        <w:t xml:space="preserve"> </w:t>
      </w:r>
      <w:r w:rsidR="00280CAA">
        <w:t>medeoverheden</w:t>
      </w:r>
      <w:r>
        <w:t xml:space="preserve"> zijn bezig met het aanpakken van </w:t>
      </w:r>
      <w:r w:rsidR="00280CAA">
        <w:t xml:space="preserve">verzuim. </w:t>
      </w:r>
      <w:r w:rsidR="00511163">
        <w:t>De appreciatie van deze motie</w:t>
      </w:r>
      <w:r>
        <w:t xml:space="preserve"> is ‘Oordeel Kamer’.</w:t>
      </w:r>
    </w:p>
    <w:p w:rsidR="00C6393A" w14:paraId="2666D241" w14:textId="77777777"/>
    <w:p w:rsidR="00765A22" w14:paraId="519CE0B4" w14:textId="77777777"/>
    <w:p w:rsidR="00C6393A" w14:paraId="0A65321C" w14:textId="77777777">
      <w:r>
        <w:t xml:space="preserve">De </w:t>
      </w:r>
      <w:r w:rsidR="009571DF">
        <w:t>s</w:t>
      </w:r>
      <w:r>
        <w:t>taatssecretaris van Binnenlandse Zaken en Koninkrijksrelaties</w:t>
      </w:r>
      <w:r>
        <w:rPr>
          <w:i/>
        </w:rPr>
        <w:t>,</w:t>
      </w:r>
    </w:p>
    <w:p w:rsidR="00C6393A" w14:paraId="6740120B" w14:textId="77777777"/>
    <w:p w:rsidR="00C6393A" w14:paraId="200120D7" w14:textId="77777777"/>
    <w:p w:rsidR="00C6393A" w14:paraId="6655A0B5" w14:textId="77777777">
      <w:r>
        <w:br/>
      </w:r>
    </w:p>
    <w:p w:rsidR="00C6393A" w14:paraId="7E034054" w14:textId="77777777"/>
    <w:p w:rsidR="00C6393A" w14:paraId="5DC7CB07" w14:textId="77777777">
      <w:r>
        <w:t>E</w:t>
      </w:r>
      <w:r w:rsidR="009571DF">
        <w:t>ric</w:t>
      </w:r>
      <w:r>
        <w:t xml:space="preserve"> van der Burg</w:t>
      </w:r>
    </w:p>
    <w:p w:rsidR="00C6393A" w14:paraId="54C4B6C4" w14:textId="77777777"/>
    <w:p w:rsidR="00C6393A" w14:paraId="19A45446" w14:textId="77777777"/>
    <w:sectPr>
      <w:headerReference w:type="default" r:id="rId7"/>
      <w:footerReference w:type="default" r:id="rId8"/>
      <w:headerReference w:type="first" r:id="rId9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393A" w14:paraId="0606E759" w14:textId="77777777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57BEF" w14:paraId="581644CE" w14:textId="77777777">
      <w:pPr>
        <w:spacing w:line="240" w:lineRule="auto"/>
      </w:pPr>
      <w:r>
        <w:separator/>
      </w:r>
    </w:p>
  </w:footnote>
  <w:footnote w:type="continuationSeparator" w:id="1">
    <w:p w:rsidR="00F57BEF" w14:paraId="4D2A78F8" w14:textId="77777777">
      <w:pPr>
        <w:spacing w:line="240" w:lineRule="auto"/>
      </w:pPr>
      <w:r>
        <w:continuationSeparator/>
      </w:r>
    </w:p>
  </w:footnote>
  <w:footnote w:id="2">
    <w:p w:rsidR="00E93729" w:rsidRPr="00E93729" w14:paraId="5F71A023" w14:textId="77777777">
      <w:pPr>
        <w:pStyle w:val="FootnoteText"/>
        <w:rPr>
          <w:sz w:val="16"/>
          <w:szCs w:val="16"/>
        </w:rPr>
      </w:pPr>
      <w:r w:rsidRPr="00E93729">
        <w:rPr>
          <w:rStyle w:val="FootnoteReference"/>
          <w:sz w:val="16"/>
          <w:szCs w:val="16"/>
        </w:rPr>
        <w:footnoteRef/>
      </w:r>
      <w:r w:rsidRPr="00E93729">
        <w:rPr>
          <w:sz w:val="16"/>
          <w:szCs w:val="16"/>
        </w:rPr>
        <w:t xml:space="preserve"> Ter vervanging van die gedrukt onder</w:t>
      </w:r>
      <w:r w:rsidR="00835689">
        <w:rPr>
          <w:sz w:val="16"/>
          <w:szCs w:val="16"/>
        </w:rPr>
        <w:t xml:space="preserve"> Kamerstuk</w:t>
      </w:r>
      <w:r w:rsidRPr="00E93729">
        <w:rPr>
          <w:sz w:val="16"/>
          <w:szCs w:val="16"/>
        </w:rPr>
        <w:t xml:space="preserve"> 26448</w:t>
      </w:r>
      <w:r w:rsidR="00835689">
        <w:rPr>
          <w:sz w:val="16"/>
          <w:szCs w:val="16"/>
        </w:rPr>
        <w:t>,</w:t>
      </w:r>
      <w:r w:rsidRPr="00E93729">
        <w:rPr>
          <w:sz w:val="16"/>
          <w:szCs w:val="16"/>
        </w:rPr>
        <w:t xml:space="preserve"> nr. 879</w:t>
      </w:r>
      <w:r w:rsidR="00835689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393A" w14:paraId="68AAE449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93A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DB4298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CC5EB1">
                            <w:t>7 april 2026</w:t>
                          </w:r>
                          <w:r w:rsidR="00CC5EB1">
                            <w:fldChar w:fldCharType="end"/>
                          </w:r>
                        </w:p>
                        <w:p w:rsidR="00C6393A" w14:textId="77777777">
                          <w:pPr>
                            <w:pStyle w:val="WitregelW1"/>
                          </w:pPr>
                        </w:p>
                        <w:p w:rsidR="00C6393A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B4298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C5EB1">
                            <w:t>2026-0000166747</w:t>
                          </w:r>
                          <w:r w:rsidR="00CC5EB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C6393A" w14:paraId="5824BD02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DB4298" w14:paraId="1473E632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CC5EB1">
                      <w:t>7 april 2026</w:t>
                    </w:r>
                    <w:r w:rsidR="00CC5EB1">
                      <w:fldChar w:fldCharType="end"/>
                    </w:r>
                  </w:p>
                  <w:p w:rsidR="00C6393A" w14:paraId="3D52D84B" w14:textId="77777777">
                    <w:pPr>
                      <w:pStyle w:val="WitregelW1"/>
                    </w:pPr>
                  </w:p>
                  <w:p w:rsidR="00C6393A" w14:paraId="2E407DB4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B4298" w14:paraId="7B232EAA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C5EB1">
                      <w:t>2026-0000166747</w:t>
                    </w:r>
                    <w:r w:rsidR="00CC5EB1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15D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4C15D4" w14:paraId="2732881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4298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DB4298" w14:paraId="40C25BF8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393A" w14:paraId="7CE226E5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93A" w14:textId="77777777">
                          <w:r>
                            <w:t>Aan de Voorzitter van de</w:t>
                          </w:r>
                          <w:r w:rsidR="009571DF">
                            <w:t xml:space="preserve"> </w:t>
                          </w:r>
                          <w:r w:rsidR="004C15D4">
                            <w:t>Tweede Kamer</w:t>
                          </w:r>
                          <w:r>
                            <w:t xml:space="preserve"> der Staten-Generaal</w:t>
                          </w:r>
                        </w:p>
                        <w:p w:rsidR="00C6393A" w14:textId="77777777">
                          <w:r>
                            <w:rPr>
                              <w:rFonts w:ascii="Arial" w:hAnsi="Arial" w:cs="Arial"/>
                              <w:color w:val="132439"/>
                              <w:shd w:val="clear" w:color="auto" w:fill="FFFFFF"/>
                            </w:rPr>
                            <w:t>Postbus 20018</w:t>
                          </w:r>
                        </w:p>
                        <w:p w:rsidR="009571DF" w:rsidRPr="009571DF" w:rsidP="009571DF" w14:textId="77777777">
                          <w:r w:rsidRPr="009571DF">
                            <w:t>2500 EA Den Haag</w:t>
                          </w:r>
                        </w:p>
                        <w:p w:rsidR="00C6393A" w:rsidP="009571D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C6393A" w14:paraId="22CFD56C" w14:textId="77777777">
                    <w:r>
                      <w:t>Aan de Voorzitter van de</w:t>
                    </w:r>
                    <w:r w:rsidR="009571DF">
                      <w:t xml:space="preserve"> </w:t>
                    </w:r>
                    <w:r w:rsidR="004C15D4">
                      <w:t>Tweede Kamer</w:t>
                    </w:r>
                    <w:r>
                      <w:t xml:space="preserve"> der Staten-Generaal</w:t>
                    </w:r>
                  </w:p>
                  <w:p w:rsidR="00C6393A" w14:paraId="1A3B5326" w14:textId="77777777">
                    <w:r>
                      <w:rPr>
                        <w:rFonts w:ascii="Arial" w:hAnsi="Arial" w:cs="Arial"/>
                        <w:color w:val="132439"/>
                        <w:shd w:val="clear" w:color="auto" w:fill="FFFFFF"/>
                      </w:rPr>
                      <w:t>Postbus 20018</w:t>
                    </w:r>
                  </w:p>
                  <w:p w:rsidR="009571DF" w:rsidRPr="009571DF" w:rsidP="009571DF" w14:paraId="70F19425" w14:textId="77777777">
                    <w:r w:rsidRPr="009571DF">
                      <w:t>2500 EA Den Haag</w:t>
                    </w:r>
                  </w:p>
                  <w:p w:rsidR="00C6393A" w:rsidP="009571DF" w14:paraId="7ECD4A3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800600" cy="58102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00600" cy="581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473DEF0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6393A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A7AE2" w14:textId="1192CE72">
                                <w:r>
                                  <w:t>10 april 2026</w:t>
                                </w:r>
                              </w:p>
                            </w:tc>
                          </w:tr>
                          <w:tr w14:paraId="02EE018C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6393A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518A0" w14:textId="77777777">
                                <w:bookmarkStart w:id="0" w:name="_Hlk226715285"/>
                                <w:r>
                                  <w:t>A</w:t>
                                </w:r>
                                <w:r w:rsidR="006C4B64">
                                  <w:t>ppreciatie gewijzigde motie</w:t>
                                </w:r>
                                <w:r>
                                  <w:t>-</w:t>
                                </w:r>
                                <w:r w:rsidR="006C4B64">
                                  <w:t>Ceulemans</w:t>
                                </w:r>
                                <w:r>
                                  <w:t xml:space="preserve"> (JA21)</w:t>
                                </w:r>
                                <w:r w:rsidR="006C4B64">
                                  <w:t xml:space="preserve"> over het ziekteverzuim binnen de overheid</w:t>
                                </w:r>
                                <w:bookmarkEnd w:id="0"/>
                              </w:p>
                            </w:tc>
                          </w:tr>
                        </w:tbl>
                        <w:p w:rsidR="004C15D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8pt;height:45.75pt;margin-top:264pt;margin-left:326.8pt;mso-height-percent:0;mso-height-relative:margin;mso-position-horizontal:right;mso-position-horizontal-relative:margin;mso-width-percent:0;mso-width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473DEEF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6393A" w14:paraId="1A24FE3F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A7AE2" w14:paraId="183A6CFD" w14:textId="1192CE72">
                          <w:r>
                            <w:t>10 april 2026</w:t>
                          </w:r>
                        </w:p>
                      </w:tc>
                    </w:tr>
                    <w:tr w14:paraId="02EE018B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6393A" w14:paraId="3C3C3311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518A0" w14:paraId="6C7FEE83" w14:textId="77777777">
                          <w:bookmarkStart w:id="0" w:name="_Hlk226715285"/>
                          <w:r>
                            <w:t>A</w:t>
                          </w:r>
                          <w:r w:rsidR="006C4B64">
                            <w:t>ppreciatie gewijzigde motie</w:t>
                          </w:r>
                          <w:r>
                            <w:t>-</w:t>
                          </w:r>
                          <w:r w:rsidR="006C4B64">
                            <w:t>Ceulemans</w:t>
                          </w:r>
                          <w:r>
                            <w:t xml:space="preserve"> (JA21)</w:t>
                          </w:r>
                          <w:r w:rsidR="006C4B64">
                            <w:t xml:space="preserve"> over het ziekteverzuim binnen de overheid</w:t>
                          </w:r>
                          <w:bookmarkEnd w:id="0"/>
                        </w:p>
                      </w:tc>
                    </w:tr>
                  </w:tbl>
                  <w:p w:rsidR="004C15D4" w14:paraId="7FBDDEF9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93A" w:rsidRPr="004C15D4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C15D4">
                            <w:rPr>
                              <w:lang w:val="de-DE"/>
                            </w:rPr>
                            <w:t>Turfmarkt</w:t>
                          </w:r>
                          <w:r w:rsidRPr="004C15D4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C6393A" w:rsidRPr="004C15D4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C15D4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C6393A" w:rsidRPr="004C15D4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C15D4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C6393A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C6393A" w14:textId="77777777">
                          <w:pPr>
                            <w:pStyle w:val="WitregelW2"/>
                          </w:pPr>
                        </w:p>
                        <w:p w:rsidR="00C6393A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226715296"/>
                        <w:p w:rsidR="00DB4298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C5EB1">
                            <w:t>2026-0000166747</w:t>
                          </w:r>
                          <w:r>
                            <w:fldChar w:fldCharType="end"/>
                          </w:r>
                        </w:p>
                        <w:bookmarkEnd w:id="1"/>
                        <w:p w:rsidR="00C6393A" w14:textId="77777777">
                          <w:pPr>
                            <w:pStyle w:val="WitregelW1"/>
                          </w:pPr>
                        </w:p>
                        <w:p w:rsidR="00C6393A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C6393A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C6393A" w14:textId="77777777">
                          <w:pPr>
                            <w:pStyle w:val="WitregelW2"/>
                          </w:pPr>
                        </w:p>
                        <w:p w:rsidR="00C6393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C6393A" w:rsidRPr="004C15D4" w14:paraId="10BF2935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C15D4">
                      <w:rPr>
                        <w:lang w:val="de-DE"/>
                      </w:rPr>
                      <w:t>Turfmarkt</w:t>
                    </w:r>
                    <w:r w:rsidRPr="004C15D4">
                      <w:rPr>
                        <w:lang w:val="de-DE"/>
                      </w:rPr>
                      <w:t xml:space="preserve"> 147</w:t>
                    </w:r>
                  </w:p>
                  <w:p w:rsidR="00C6393A" w:rsidRPr="004C15D4" w14:paraId="109C846A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C15D4">
                      <w:rPr>
                        <w:lang w:val="de-DE"/>
                      </w:rPr>
                      <w:t>2511 DP Den Haag</w:t>
                    </w:r>
                  </w:p>
                  <w:p w:rsidR="00C6393A" w:rsidRPr="004C15D4" w14:paraId="5F9085C9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C15D4">
                      <w:rPr>
                        <w:lang w:val="de-DE"/>
                      </w:rPr>
                      <w:t>Postbus 20011</w:t>
                    </w:r>
                  </w:p>
                  <w:p w:rsidR="00C6393A" w14:paraId="46696176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C6393A" w14:paraId="53CCC5DB" w14:textId="77777777">
                    <w:pPr>
                      <w:pStyle w:val="WitregelW2"/>
                    </w:pPr>
                  </w:p>
                  <w:p w:rsidR="00C6393A" w14:paraId="71CF422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226715296"/>
                  <w:p w:rsidR="00DB4298" w14:paraId="372A3CC5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C5EB1">
                      <w:t>2026-0000166747</w:t>
                    </w:r>
                    <w:r>
                      <w:fldChar w:fldCharType="end"/>
                    </w:r>
                  </w:p>
                  <w:bookmarkEnd w:id="1"/>
                  <w:p w:rsidR="00C6393A" w14:paraId="6A6A209D" w14:textId="77777777">
                    <w:pPr>
                      <w:pStyle w:val="WitregelW1"/>
                    </w:pPr>
                  </w:p>
                  <w:p w:rsidR="00C6393A" w14:paraId="04721914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C6393A" w14:paraId="2838D947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C6393A" w14:paraId="27F4376F" w14:textId="77777777">
                    <w:pPr>
                      <w:pStyle w:val="WitregelW2"/>
                    </w:pPr>
                  </w:p>
                  <w:p w:rsidR="00C6393A" w14:paraId="5EFF717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15D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4C15D4" w14:paraId="04D1AF2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4298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DB4298" w14:paraId="6A568DF1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93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763749539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3749539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C6393A" w14:paraId="5A439F7A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93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72362794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362794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C6393A" w14:paraId="04923D6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93A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C6393A" w14:paraId="3D9FDF81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DFDCC081"/>
    <w:multiLevelType w:val="multilevel"/>
    <w:tmpl w:val="14665BA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0BF2D77C"/>
    <w:multiLevelType w:val="multilevel"/>
    <w:tmpl w:val="B2C60711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E9C213D"/>
    <w:multiLevelType w:val="multilevel"/>
    <w:tmpl w:val="F1F4CE5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75CFCB03"/>
    <w:multiLevelType w:val="multilevel"/>
    <w:tmpl w:val="A25DB66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212737585">
    <w:abstractNumId w:val="3"/>
  </w:num>
  <w:num w:numId="2" w16cid:durableId="2113167284">
    <w:abstractNumId w:val="0"/>
  </w:num>
  <w:num w:numId="3" w16cid:durableId="412893430">
    <w:abstractNumId w:val="2"/>
  </w:num>
  <w:num w:numId="4" w16cid:durableId="35551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3A"/>
    <w:rsid w:val="00090AA2"/>
    <w:rsid w:val="000A7AE2"/>
    <w:rsid w:val="00114ACB"/>
    <w:rsid w:val="001244F0"/>
    <w:rsid w:val="001952ED"/>
    <w:rsid w:val="00231C37"/>
    <w:rsid w:val="002436F4"/>
    <w:rsid w:val="00280CAA"/>
    <w:rsid w:val="0033509A"/>
    <w:rsid w:val="004C15D4"/>
    <w:rsid w:val="00511163"/>
    <w:rsid w:val="0058488F"/>
    <w:rsid w:val="005B361B"/>
    <w:rsid w:val="00653FDC"/>
    <w:rsid w:val="006C4B64"/>
    <w:rsid w:val="006C720C"/>
    <w:rsid w:val="006F3A57"/>
    <w:rsid w:val="00720B78"/>
    <w:rsid w:val="0074394E"/>
    <w:rsid w:val="00765A22"/>
    <w:rsid w:val="00835689"/>
    <w:rsid w:val="008B3540"/>
    <w:rsid w:val="008F2E4A"/>
    <w:rsid w:val="009467D7"/>
    <w:rsid w:val="009571DF"/>
    <w:rsid w:val="009E0A8B"/>
    <w:rsid w:val="009E2523"/>
    <w:rsid w:val="00AF1762"/>
    <w:rsid w:val="00B0320D"/>
    <w:rsid w:val="00B6486C"/>
    <w:rsid w:val="00C273AF"/>
    <w:rsid w:val="00C6393A"/>
    <w:rsid w:val="00C75FB6"/>
    <w:rsid w:val="00CC5EB1"/>
    <w:rsid w:val="00D518A0"/>
    <w:rsid w:val="00D749F9"/>
    <w:rsid w:val="00D90BB8"/>
    <w:rsid w:val="00DB4298"/>
    <w:rsid w:val="00DE5E95"/>
    <w:rsid w:val="00E040BF"/>
    <w:rsid w:val="00E93729"/>
    <w:rsid w:val="00EA2B2B"/>
    <w:rsid w:val="00F51451"/>
    <w:rsid w:val="00F57BEF"/>
    <w:rsid w:val="00FA335A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96C033"/>
  <w15:docId w15:val="{901C0D4B-CB31-49D0-9DF6-961C5E0F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6C4B6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6C4B6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6C4B6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6C4B64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6C4B64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6C4B64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6C4B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theme" Target="theme/theme1.xml" Id="rId10" /><Relationship Type="http://schemas.openxmlformats.org/officeDocument/2006/relationships/numbering" Target="numbering.xml" Id="rId11" /><Relationship Type="http://schemas.openxmlformats.org/officeDocument/2006/relationships/styles" Target="styles.xml" Id="rId12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footer" Target="footer1.xml" Id="rId8" /><Relationship Type="http://schemas.openxmlformats.org/officeDocument/2006/relationships/header" Target="header2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1078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Appreciatie motie 26448 879</vt:lpstr>
    </vt:vector>
  </ap:TitlesOfParts>
  <ap:LinksUpToDate>false</ap:LinksUpToDate>
  <ap:CharactersWithSpaces>1271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2026-04-10T10:08:00.0000000Z</dcterms:created>
  <dcterms:modified xsi:type="dcterms:W3CDTF">2026-04-10T10:08:00.0000000Z</dcterms:modified>
  <dc:creator/>
  <lastModifiedBy/>
  <dc:description>------------------------</dc:description>
  <dc:subject/>
  <keywords/>
  <version/>
  <category/>
</coreProperties>
</file>