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2EB5" w:rsidRDefault="00E82EB5" w14:paraId="403B8B37" w14:textId="77777777"/>
    <w:p w:rsidR="00E82EB5" w:rsidRDefault="00390DAD" w14:paraId="4758A6A1" w14:textId="77777777">
      <w:r>
        <w:t>Geachte voorzitter,</w:t>
      </w:r>
    </w:p>
    <w:p w:rsidR="00390DAD" w:rsidRDefault="00390DAD" w14:paraId="2EFD4CAD" w14:textId="77777777"/>
    <w:p w:rsidR="00390DAD" w:rsidRDefault="00390DAD" w14:paraId="467348B0" w14:textId="77777777">
      <w:r>
        <w:t>Hierbij stuur ik u de beantwoording van de schriftelijke vragen die het lid Van Houwelingen (FVD) heeft gesteld op 13 februari over het Nederlandse goud dat in New York is opgeslagen (2026Z03081).</w:t>
      </w:r>
    </w:p>
    <w:p w:rsidR="00390DAD" w:rsidRDefault="00390DAD" w14:paraId="4FB8587C" w14:textId="77777777"/>
    <w:p w:rsidR="00390DAD" w:rsidRDefault="00390DAD" w14:paraId="6E277100" w14:textId="77777777">
      <w:r>
        <w:t>Hoogachtend,</w:t>
      </w:r>
    </w:p>
    <w:p w:rsidR="00390DAD" w:rsidRDefault="00390DAD" w14:paraId="7A26F2AD" w14:textId="77777777"/>
    <w:p w:rsidR="00390DAD" w:rsidRDefault="00390DAD" w14:paraId="4338C36B" w14:textId="77777777">
      <w:proofErr w:type="gramStart"/>
      <w:r>
        <w:t>de</w:t>
      </w:r>
      <w:proofErr w:type="gramEnd"/>
      <w:r>
        <w:t xml:space="preserve"> minister van Financiën</w:t>
      </w:r>
    </w:p>
    <w:p w:rsidR="00390DAD" w:rsidRDefault="00390DAD" w14:paraId="73ADC15A" w14:textId="77777777"/>
    <w:p w:rsidR="00390DAD" w:rsidRDefault="00390DAD" w14:paraId="6BDF7F98" w14:textId="77777777"/>
    <w:p w:rsidR="00390DAD" w:rsidRDefault="00390DAD" w14:paraId="782EEB9E" w14:textId="77777777"/>
    <w:p w:rsidR="00390DAD" w:rsidRDefault="00390DAD" w14:paraId="3B1200EA" w14:textId="77777777"/>
    <w:p w:rsidR="00390DAD" w:rsidRDefault="00390DAD" w14:paraId="3CB9D5DE" w14:textId="77777777"/>
    <w:p w:rsidR="00390DAD" w:rsidRDefault="00390DAD" w14:paraId="404E7CB7" w14:textId="77777777">
      <w:r>
        <w:t>E. Heinen</w:t>
      </w:r>
    </w:p>
    <w:p w:rsidR="00E82EB5" w:rsidRDefault="00E82EB5" w14:paraId="1E1354DF" w14:textId="77777777"/>
    <w:p w:rsidR="00E82EB5" w:rsidRDefault="00E82EB5" w14:paraId="66ABA110" w14:textId="77777777"/>
    <w:p w:rsidR="00E82EB5" w:rsidRDefault="00E82EB5" w14:paraId="614EC98A" w14:textId="77777777"/>
    <w:p w:rsidR="00E82EB5" w:rsidRDefault="00E82EB5" w14:paraId="26968E19" w14:textId="77777777">
      <w:pPr>
        <w:pStyle w:val="WitregelW1bodytekst"/>
      </w:pPr>
    </w:p>
    <w:p w:rsidR="00E82EB5" w:rsidRDefault="00E82EB5" w14:paraId="78D61C30" w14:textId="77777777"/>
    <w:p w:rsidR="00E82EB5" w:rsidRDefault="00E82EB5" w14:paraId="490445BD" w14:textId="77777777"/>
    <w:p w:rsidR="00E82EB5" w:rsidRDefault="00E82EB5" w14:paraId="43F43781" w14:textId="77777777"/>
    <w:p w:rsidR="00E82EB5" w:rsidRDefault="00E82EB5" w14:paraId="0B023385" w14:textId="77777777"/>
    <w:p w:rsidR="00E82EB5" w:rsidRDefault="00E82EB5" w14:paraId="6E7F3F1E" w14:textId="77777777"/>
    <w:p w:rsidR="00E82EB5" w:rsidRDefault="00E82EB5" w14:paraId="22A55EE2" w14:textId="77777777"/>
    <w:p w:rsidR="00E82EB5" w:rsidRDefault="00E82EB5" w14:paraId="3D35B6AE" w14:textId="77777777"/>
    <w:p w:rsidR="00E82EB5" w:rsidRDefault="00E82EB5" w14:paraId="50ADFBFD" w14:textId="77777777"/>
    <w:sectPr w:rsidR="00E82EB5">
      <w:headerReference w:type="default" r:id="rId7"/>
      <w:footerReference w:type="default" r:id="rId8"/>
      <w:headerReference w:type="first" r:id="rId9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3CB39" w14:textId="77777777" w:rsidR="00A36412" w:rsidRDefault="00A36412">
      <w:pPr>
        <w:spacing w:line="240" w:lineRule="auto"/>
      </w:pPr>
      <w:r>
        <w:separator/>
      </w:r>
    </w:p>
  </w:endnote>
  <w:endnote w:type="continuationSeparator" w:id="0">
    <w:p w14:paraId="5EEED474" w14:textId="77777777" w:rsidR="00A36412" w:rsidRDefault="00A364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E6475" w14:textId="77777777" w:rsidR="00E82EB5" w:rsidRDefault="00E82EB5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1A21A" w14:textId="77777777" w:rsidR="00A36412" w:rsidRDefault="00A36412">
      <w:pPr>
        <w:spacing w:line="240" w:lineRule="auto"/>
      </w:pPr>
      <w:r>
        <w:separator/>
      </w:r>
    </w:p>
  </w:footnote>
  <w:footnote w:type="continuationSeparator" w:id="0">
    <w:p w14:paraId="562533D9" w14:textId="77777777" w:rsidR="00A36412" w:rsidRDefault="00A364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ECFA3" w14:textId="77777777" w:rsidR="00E82EB5" w:rsidRDefault="00A36412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4BC0081C" wp14:editId="2103F942">
              <wp:simplePos x="1007744" y="1965325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1A1527" w14:textId="77777777" w:rsidR="00A36412" w:rsidRDefault="00A3641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BC0081C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081A1527" w14:textId="77777777" w:rsidR="00A36412" w:rsidRDefault="00A36412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307E1FB6" wp14:editId="71934E93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CA9B45" w14:textId="77777777" w:rsidR="00E82EB5" w:rsidRDefault="00A36412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0FB38C32" w14:textId="77777777" w:rsidR="00E82EB5" w:rsidRDefault="00704B6B">
                          <w:pPr>
                            <w:pStyle w:val="Referentiegegevens"/>
                          </w:pPr>
                          <w:sdt>
                            <w:sdtPr>
                              <w:id w:val="-1000353988"/>
                              <w:date w:fullDate="2026-02-23T13:16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A36412">
                                <w:t>23 februari 2026</w:t>
                              </w:r>
                            </w:sdtContent>
                          </w:sdt>
                        </w:p>
                        <w:p w14:paraId="761623D1" w14:textId="77777777" w:rsidR="00E82EB5" w:rsidRDefault="00E82EB5">
                          <w:pPr>
                            <w:pStyle w:val="WitregelW1"/>
                          </w:pPr>
                        </w:p>
                        <w:p w14:paraId="4A68F7F8" w14:textId="77777777" w:rsidR="00E82EB5" w:rsidRDefault="00A36412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7FDC66D" w14:textId="77777777" w:rsidR="00456670" w:rsidRDefault="00704B6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2026-0000057916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7E1FB6" id="46fef022-aa3c-11ea-a756-beb5f67e67be" o:spid="_x0000_s1027" type="#_x0000_t202" alt="Colofon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78CA9B45" w14:textId="77777777" w:rsidR="00E82EB5" w:rsidRDefault="00A36412">
                    <w:pPr>
                      <w:pStyle w:val="Referentiegegevensbold"/>
                    </w:pPr>
                    <w:r>
                      <w:t>Datum</w:t>
                    </w:r>
                  </w:p>
                  <w:p w14:paraId="0FB38C32" w14:textId="77777777" w:rsidR="00E82EB5" w:rsidRDefault="00704B6B">
                    <w:pPr>
                      <w:pStyle w:val="Referentiegegevens"/>
                    </w:pPr>
                    <w:sdt>
                      <w:sdtPr>
                        <w:id w:val="-1000353988"/>
                        <w:date w:fullDate="2026-02-23T13:16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A36412">
                          <w:t>23 februari 2026</w:t>
                        </w:r>
                      </w:sdtContent>
                    </w:sdt>
                  </w:p>
                  <w:p w14:paraId="761623D1" w14:textId="77777777" w:rsidR="00E82EB5" w:rsidRDefault="00E82EB5">
                    <w:pPr>
                      <w:pStyle w:val="WitregelW1"/>
                    </w:pPr>
                  </w:p>
                  <w:p w14:paraId="4A68F7F8" w14:textId="77777777" w:rsidR="00E82EB5" w:rsidRDefault="00A36412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7FDC66D" w14:textId="77777777" w:rsidR="00456670" w:rsidRDefault="00704B6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2026-0000057916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3B3A45DA" wp14:editId="45969E20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D84697" w14:textId="77777777" w:rsidR="00A36412" w:rsidRDefault="00A3641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3A45DA" id="46fef0b8-aa3c-11ea-a756-beb5f67e67be" o:spid="_x0000_s1028" type="#_x0000_t202" alt="Voettekst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54D84697" w14:textId="77777777" w:rsidR="00A36412" w:rsidRDefault="00A36412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E3D1AFA" wp14:editId="4940AB22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8379B8" w14:textId="77777777" w:rsidR="00456670" w:rsidRDefault="00704B6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3D1AFA" id="46fef06f-aa3c-11ea-a756-beb5f67e67be" o:spid="_x0000_s1029" type="#_x0000_t202" alt="Paginanummering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428379B8" w14:textId="77777777" w:rsidR="00456670" w:rsidRDefault="00704B6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9FA39" w14:textId="77777777" w:rsidR="00E82EB5" w:rsidRDefault="00A36412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0F207AD" wp14:editId="701D46E5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02ED09" w14:textId="77777777" w:rsidR="00E82EB5" w:rsidRDefault="00A3641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945D045" wp14:editId="0653E819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0F207AD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alt="Container voor beeldmerk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0902ED09" w14:textId="77777777" w:rsidR="00E82EB5" w:rsidRDefault="00A3641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945D045" wp14:editId="0653E819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E35B13C" wp14:editId="5CDD0FF4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1A4485" w14:textId="77777777" w:rsidR="00E82EB5" w:rsidRDefault="00A3641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FBB277" wp14:editId="61FA5F96">
                                <wp:extent cx="2339975" cy="1582834"/>
                                <wp:effectExtent l="0" t="0" r="0" b="0"/>
                                <wp:docPr id="8" name="Logotype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35B13C" id="583cb846-a587-474e-9efc-17a024d629a0" o:spid="_x0000_s1031" type="#_x0000_t202" alt="Container voor woordmerk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141A4485" w14:textId="77777777" w:rsidR="00E82EB5" w:rsidRDefault="00A3641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BFBB277" wp14:editId="61FA5F96">
                          <wp:extent cx="2339975" cy="1582834"/>
                          <wp:effectExtent l="0" t="0" r="0" b="0"/>
                          <wp:docPr id="8" name="Logotype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7B9F695" wp14:editId="24357E09">
              <wp:simplePos x="1010919" y="1720214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EA3C7B" w14:textId="77777777" w:rsidR="00E82EB5" w:rsidRDefault="00A36412">
                          <w:pPr>
                            <w:pStyle w:val="Referentiegegevens"/>
                          </w:pPr>
                          <w:r>
                            <w:t>&gt; Retouradres POSTBUS 20201 2500 EE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B9F695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36EA3C7B" w14:textId="77777777" w:rsidR="00E82EB5" w:rsidRDefault="00A36412">
                    <w:pPr>
                      <w:pStyle w:val="Referentiegegevens"/>
                    </w:pPr>
                    <w:r>
                      <w:t>&gt; Retouradres POSTBUS 20201 2500 EE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330D2D2" wp14:editId="73149AED">
              <wp:simplePos x="1007744" y="195453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CE339B" w14:textId="77777777" w:rsidR="00E82EB5" w:rsidRDefault="00A36412">
                          <w:r>
                            <w:t>Voorzitter van de Tweede Kamer der Staten-Generaal</w:t>
                          </w:r>
                        </w:p>
                        <w:p w14:paraId="0F9EA4F7" w14:textId="77777777" w:rsidR="00E82EB5" w:rsidRDefault="00A36412">
                          <w:r>
                            <w:t>Postbus 20018</w:t>
                          </w:r>
                        </w:p>
                        <w:p w14:paraId="542B6189" w14:textId="77777777" w:rsidR="00E82EB5" w:rsidRDefault="00A36412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30D2D2" id="d302f2a1-bb28-4417-9701-e3b1450e5fb6" o:spid="_x0000_s1033" type="#_x0000_t202" alt="Adresvak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66CE339B" w14:textId="77777777" w:rsidR="00E82EB5" w:rsidRDefault="00A36412">
                    <w:r>
                      <w:t>Voorzitter van de Tweede Kamer der Staten-Generaal</w:t>
                    </w:r>
                  </w:p>
                  <w:p w14:paraId="0F9EA4F7" w14:textId="77777777" w:rsidR="00E82EB5" w:rsidRDefault="00A36412">
                    <w:r>
                      <w:t>Postbus 20018</w:t>
                    </w:r>
                  </w:p>
                  <w:p w14:paraId="542B6189" w14:textId="77777777" w:rsidR="00E82EB5" w:rsidRDefault="00A36412">
                    <w:r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88871BA" wp14:editId="257FE1AF">
              <wp:simplePos x="1009015" y="3354704"/>
              <wp:positionH relativeFrom="page">
                <wp:posOffset>1009015</wp:posOffset>
              </wp:positionH>
              <wp:positionV relativeFrom="paragraph">
                <wp:posOffset>3354704</wp:posOffset>
              </wp:positionV>
              <wp:extent cx="4787900" cy="3238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E82EB5" w14:paraId="7349BBE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5DAFDE7" w14:textId="77777777" w:rsidR="00E82EB5" w:rsidRDefault="00A3641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D4B7810" w14:textId="239FAE1F" w:rsidR="00E82EB5" w:rsidRDefault="00704B6B">
                                <w:sdt>
                                  <w:sdtPr>
                                    <w:id w:val="369893472"/>
                                    <w:date w:fullDate="2026-03-06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>
                                      <w:t>6 maart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E82EB5" w14:paraId="1571FEE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EBB6330" w14:textId="77777777" w:rsidR="00E82EB5" w:rsidRDefault="00A3641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5D91E74" w14:textId="77777777" w:rsidR="00E82EB5" w:rsidRDefault="00A36412">
                                <w:r>
                                  <w:t>Beantwoording Kamervragen over het Nederlandse goud</w:t>
                                </w:r>
                              </w:p>
                            </w:tc>
                          </w:tr>
                        </w:tbl>
                        <w:p w14:paraId="514D2861" w14:textId="77777777" w:rsidR="00A36412" w:rsidRDefault="00A3641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8871BA" id="1670fa0c-13cb-45ec-92be-ef1f34d237c5" o:spid="_x0000_s1034" type="#_x0000_t202" style="position:absolute;margin-left:79.45pt;margin-top:264.15pt;width:377pt;height:25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Bg0lAEAABQDAAAOAAAAZHJzL2Uyb0RvYy54bWysUsFOIzEMva/EP0S50xnKspRRUyRAIKTV&#10;LhLwAWkm6USaxFkndKb79esEpkXLDXFxHDt5fn728nJ0PdtqjBa84CezmjPtFbTWbwR/fro9XnAW&#10;k/St7MFrwXc68svV0bflEBo9hw76ViMjEB+bIQjepRSaqoqq007GGQTtKWkAnUx0xU3VohwI3fXV&#10;vK5/VANgGxCUjpGiN69Jvir4xmiVfhsTdWK94MQtFYvFrrOtVkvZbFCGzqo3GvITLJy0noruoW5k&#10;kuwF7QcoZxVCBJNmClwFxlilSw/UzUn9XzePnQy69ELixLCXKX4drPq1fQwPyNJ4BSMNMAsyhNhE&#10;CuZ+RoMun8SUUZ4k3O1l02NiioLfzxfnFzWlFOVO56eLs6JrdfgdMKY7DY5lR3CksRS15PZnTFSR&#10;nk5PcjEPt7bvc/xAJXtpXI/MtoIvJppraHfEnhaQYDvAv5wNNEzB458XiZqz/t6TWnnyk4OTs54c&#10;6RV9FTxx9upep7IhEwGSvlB8W5M82/f3QvOwzKt/AAAA//8DAFBLAwQUAAYACAAAACEA5W9dqOAA&#10;AAALAQAADwAAAGRycy9kb3ducmV2LnhtbEyPQU+DQBCF7yb+h82YeLNLaVoBWZrG6MnESPHgcWGn&#10;QMrOIrtt8d87nuzxvfny5r18O9tBnHHyvSMFy0UEAqlxpqdWwWf1+pCA8EGT0YMjVPCDHrbF7U2u&#10;M+MuVOJ5H1rBIeQzraALYcyk9E2HVvuFG5H4dnCT1YHl1Eoz6QuH20HGUbSRVvfEHzo94nOHzXF/&#10;sgp2X1S+9N/v9Ud5KPuqSiN62xyVur+bd08gAs7hH4a/+lwdCu5UuxMZLwbW6yRlVME6TlYgmEiX&#10;MTs1O4/pCmSRy+sNxS8AAAD//wMAUEsBAi0AFAAGAAgAAAAhALaDOJL+AAAA4QEAABMAAAAAAAAA&#10;AAAAAAAAAAAAAFtDb250ZW50X1R5cGVzXS54bWxQSwECLQAUAAYACAAAACEAOP0h/9YAAACUAQAA&#10;CwAAAAAAAAAAAAAAAAAvAQAAX3JlbHMvLnJlbHNQSwECLQAUAAYACAAAACEAatgYNJQBAAAUAwAA&#10;DgAAAAAAAAAAAAAAAAAuAgAAZHJzL2Uyb0RvYy54bWxQSwECLQAUAAYACAAAACEA5W9dqO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E82EB5" w14:paraId="7349BBE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5DAFDE7" w14:textId="77777777" w:rsidR="00E82EB5" w:rsidRDefault="00A36412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D4B7810" w14:textId="239FAE1F" w:rsidR="00E82EB5" w:rsidRDefault="00704B6B">
                          <w:sdt>
                            <w:sdtPr>
                              <w:id w:val="369893472"/>
                              <w:date w:fullDate="2026-03-06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6 maart 2026</w:t>
                              </w:r>
                            </w:sdtContent>
                          </w:sdt>
                        </w:p>
                      </w:tc>
                    </w:tr>
                    <w:tr w:rsidR="00E82EB5" w14:paraId="1571FEE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EBB6330" w14:textId="77777777" w:rsidR="00E82EB5" w:rsidRDefault="00A36412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5D91E74" w14:textId="77777777" w:rsidR="00E82EB5" w:rsidRDefault="00A36412">
                          <w:r>
                            <w:t>Beantwoording Kamervragen over het Nederlandse goud</w:t>
                          </w:r>
                        </w:p>
                      </w:tc>
                    </w:tr>
                  </w:tbl>
                  <w:p w14:paraId="514D2861" w14:textId="77777777" w:rsidR="00A36412" w:rsidRDefault="00A36412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601CCD1" wp14:editId="7E1B4A62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525E9C" w14:textId="77777777" w:rsidR="00E82EB5" w:rsidRDefault="00A36412">
                          <w:pPr>
                            <w:pStyle w:val="Referentiegegevens"/>
                          </w:pPr>
                          <w:r>
                            <w:t>Korte Voorhout 7</w:t>
                          </w:r>
                        </w:p>
                        <w:p w14:paraId="350450ED" w14:textId="77777777" w:rsidR="00E82EB5" w:rsidRDefault="00A36412">
                          <w:pPr>
                            <w:pStyle w:val="Referentiegegevens"/>
                          </w:pPr>
                          <w:r>
                            <w:t>2511 CW Den Haag</w:t>
                          </w:r>
                        </w:p>
                        <w:p w14:paraId="01A16E2A" w14:textId="77777777" w:rsidR="00E82EB5" w:rsidRDefault="00A36412">
                          <w:pPr>
                            <w:pStyle w:val="Referentiegegevens"/>
                          </w:pPr>
                          <w:r>
                            <w:t>POSTBUS 20201</w:t>
                          </w:r>
                        </w:p>
                        <w:p w14:paraId="290C0179" w14:textId="77777777" w:rsidR="00E82EB5" w:rsidRDefault="00A36412">
                          <w:pPr>
                            <w:pStyle w:val="Referentiegegevens"/>
                          </w:pPr>
                          <w:r>
                            <w:t>2500 EE  Den Haag</w:t>
                          </w:r>
                        </w:p>
                        <w:p w14:paraId="4CA14BFC" w14:textId="77777777" w:rsidR="00E82EB5" w:rsidRDefault="00E82EB5">
                          <w:pPr>
                            <w:pStyle w:val="WitregelW1"/>
                          </w:pPr>
                        </w:p>
                        <w:p w14:paraId="62ECDD65" w14:textId="77777777" w:rsidR="00E82EB5" w:rsidRDefault="00A36412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3F661EE" w14:textId="77777777" w:rsidR="00456670" w:rsidRDefault="00704B6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2026-0000057916</w:t>
                          </w:r>
                          <w:r>
                            <w:fldChar w:fldCharType="end"/>
                          </w:r>
                        </w:p>
                        <w:p w14:paraId="0E17B311" w14:textId="77777777" w:rsidR="00A36412" w:rsidRDefault="00A36412" w:rsidP="00A36412"/>
                        <w:p w14:paraId="3E3D5138" w14:textId="77777777" w:rsidR="00A36412" w:rsidRPr="00A36412" w:rsidRDefault="00A36412" w:rsidP="00A36412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A36412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161941B" w14:textId="77777777" w:rsidR="00A36412" w:rsidRPr="00A36412" w:rsidRDefault="00A36412" w:rsidP="00A36412">
                          <w:pPr>
                            <w:pStyle w:val="Lijstalinea"/>
                            <w:numPr>
                              <w:ilvl w:val="0"/>
                              <w:numId w:val="5"/>
                            </w:numPr>
                            <w:rPr>
                              <w:sz w:val="13"/>
                              <w:szCs w:val="13"/>
                            </w:rPr>
                          </w:pPr>
                          <w:r w:rsidRPr="00A36412">
                            <w:rPr>
                              <w:sz w:val="13"/>
                              <w:szCs w:val="13"/>
                            </w:rPr>
                            <w:t>Beantwoording</w:t>
                          </w:r>
                        </w:p>
                        <w:p w14:paraId="277BA395" w14:textId="77777777" w:rsidR="00E82EB5" w:rsidRDefault="00E82EB5">
                          <w:pPr>
                            <w:pStyle w:val="WitregelW1"/>
                          </w:pPr>
                        </w:p>
                        <w:p w14:paraId="4D3F4174" w14:textId="77777777" w:rsidR="00E82EB5" w:rsidRDefault="00E82EB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01CCD1" id="aa29ef58-fa5a-4ef1-bc47-43f659f7c670" o:spid="_x0000_s1035" type="#_x0000_t202" alt="Colofon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2A525E9C" w14:textId="77777777" w:rsidR="00E82EB5" w:rsidRDefault="00A36412">
                    <w:pPr>
                      <w:pStyle w:val="Referentiegegevens"/>
                    </w:pPr>
                    <w:r>
                      <w:t>Korte Voorhout 7</w:t>
                    </w:r>
                  </w:p>
                  <w:p w14:paraId="350450ED" w14:textId="77777777" w:rsidR="00E82EB5" w:rsidRDefault="00A36412">
                    <w:pPr>
                      <w:pStyle w:val="Referentiegegevens"/>
                    </w:pPr>
                    <w:r>
                      <w:t>2511 CW Den Haag</w:t>
                    </w:r>
                  </w:p>
                  <w:p w14:paraId="01A16E2A" w14:textId="77777777" w:rsidR="00E82EB5" w:rsidRDefault="00A36412">
                    <w:pPr>
                      <w:pStyle w:val="Referentiegegevens"/>
                    </w:pPr>
                    <w:r>
                      <w:t>POSTBUS 20201</w:t>
                    </w:r>
                  </w:p>
                  <w:p w14:paraId="290C0179" w14:textId="77777777" w:rsidR="00E82EB5" w:rsidRDefault="00A36412">
                    <w:pPr>
                      <w:pStyle w:val="Referentiegegevens"/>
                    </w:pPr>
                    <w:r>
                      <w:t>2500 EE  Den Haag</w:t>
                    </w:r>
                  </w:p>
                  <w:p w14:paraId="4CA14BFC" w14:textId="77777777" w:rsidR="00E82EB5" w:rsidRDefault="00E82EB5">
                    <w:pPr>
                      <w:pStyle w:val="WitregelW1"/>
                    </w:pPr>
                  </w:p>
                  <w:p w14:paraId="62ECDD65" w14:textId="77777777" w:rsidR="00E82EB5" w:rsidRDefault="00A36412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3F661EE" w14:textId="77777777" w:rsidR="00456670" w:rsidRDefault="00704B6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2026-0000057916</w:t>
                    </w:r>
                    <w:r>
                      <w:fldChar w:fldCharType="end"/>
                    </w:r>
                  </w:p>
                  <w:p w14:paraId="0E17B311" w14:textId="77777777" w:rsidR="00A36412" w:rsidRDefault="00A36412" w:rsidP="00A36412"/>
                  <w:p w14:paraId="3E3D5138" w14:textId="77777777" w:rsidR="00A36412" w:rsidRPr="00A36412" w:rsidRDefault="00A36412" w:rsidP="00A36412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A36412">
                      <w:rPr>
                        <w:b/>
                        <w:bCs/>
                        <w:sz w:val="13"/>
                        <w:szCs w:val="13"/>
                      </w:rPr>
                      <w:t>Bijlage(n)</w:t>
                    </w:r>
                  </w:p>
                  <w:p w14:paraId="5161941B" w14:textId="77777777" w:rsidR="00A36412" w:rsidRPr="00A36412" w:rsidRDefault="00A36412" w:rsidP="00A36412">
                    <w:pPr>
                      <w:pStyle w:val="Lijstalinea"/>
                      <w:numPr>
                        <w:ilvl w:val="0"/>
                        <w:numId w:val="5"/>
                      </w:numPr>
                      <w:rPr>
                        <w:sz w:val="13"/>
                        <w:szCs w:val="13"/>
                      </w:rPr>
                    </w:pPr>
                    <w:r w:rsidRPr="00A36412">
                      <w:rPr>
                        <w:sz w:val="13"/>
                        <w:szCs w:val="13"/>
                      </w:rPr>
                      <w:t>Beantwoording</w:t>
                    </w:r>
                  </w:p>
                  <w:p w14:paraId="277BA395" w14:textId="77777777" w:rsidR="00E82EB5" w:rsidRDefault="00E82EB5">
                    <w:pPr>
                      <w:pStyle w:val="WitregelW1"/>
                    </w:pPr>
                  </w:p>
                  <w:p w14:paraId="4D3F4174" w14:textId="77777777" w:rsidR="00E82EB5" w:rsidRDefault="00E82EB5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8019758" wp14:editId="70181403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CDDB6B" w14:textId="77777777" w:rsidR="00456670" w:rsidRDefault="00704B6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019758" id="fc795519-edb4-40fa-b772-922592680a29" o:spid="_x0000_s1036" type="#_x0000_t202" alt="Paginanummering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48CDDB6B" w14:textId="77777777" w:rsidR="00456670" w:rsidRDefault="00704B6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6C49978" wp14:editId="1F407D78">
              <wp:simplePos x="998219" y="10197465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E6C043" w14:textId="77777777" w:rsidR="00A36412" w:rsidRDefault="00A3641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C49978" id="ea113d41-b39a-4e3b-9a6a-dce66e72abe4" o:spid="_x0000_s1037" type="#_x0000_t202" alt="Voettekst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47E6C043" w14:textId="77777777" w:rsidR="00A36412" w:rsidRDefault="00A36412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6B2D"/>
    <w:multiLevelType w:val="multilevel"/>
    <w:tmpl w:val="6361763F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C8B37A9"/>
    <w:multiLevelType w:val="multilevel"/>
    <w:tmpl w:val="0B01EE27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13781062"/>
    <w:multiLevelType w:val="hybridMultilevel"/>
    <w:tmpl w:val="9004914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47E9BD"/>
    <w:multiLevelType w:val="multilevel"/>
    <w:tmpl w:val="1E4D88AF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293DC377"/>
    <w:multiLevelType w:val="multilevel"/>
    <w:tmpl w:val="85739216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754007565">
    <w:abstractNumId w:val="3"/>
  </w:num>
  <w:num w:numId="2" w16cid:durableId="2127575504">
    <w:abstractNumId w:val="4"/>
  </w:num>
  <w:num w:numId="3" w16cid:durableId="1454324062">
    <w:abstractNumId w:val="1"/>
  </w:num>
  <w:num w:numId="4" w16cid:durableId="1604994993">
    <w:abstractNumId w:val="0"/>
  </w:num>
  <w:num w:numId="5" w16cid:durableId="16599644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EB5"/>
    <w:rsid w:val="00381572"/>
    <w:rsid w:val="00390DAD"/>
    <w:rsid w:val="00456670"/>
    <w:rsid w:val="006E380A"/>
    <w:rsid w:val="00704B6B"/>
    <w:rsid w:val="00A36412"/>
    <w:rsid w:val="00A9796C"/>
    <w:rsid w:val="00B9093E"/>
    <w:rsid w:val="00E82EB5"/>
    <w:rsid w:val="00F5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366C4A98"/>
  <w15:docId w15:val="{A69C2D6A-BE69-4BBD-B569-8E9454845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  <w:pPr>
      <w:spacing w:line="240" w:lineRule="exact"/>
    </w:p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Kop11">
    <w:name w:val="Kop 1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customStyle="1" w:styleId="Kop21">
    <w:name w:val="Kop 21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customStyle="1" w:styleId="Kop31">
    <w:name w:val="Kop 31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Standaard"/>
    <w:uiPriority w:val="3"/>
    <w:qFormat/>
    <w:pPr>
      <w:numPr>
        <w:numId w:val="3"/>
      </w:numPr>
    </w:pPr>
  </w:style>
  <w:style w:type="paragraph" w:customStyle="1" w:styleId="Ondertitel1">
    <w:name w:val="Ondertitel1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Standaard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aster1">
    <w:name w:val="Tabelraster1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1">
    <w:name w:val="Titel1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390DA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DAD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390DA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DAD"/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semiHidden/>
    <w:rsid w:val="00A364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44</ap:Words>
  <ap:Characters>243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Beantwoording Kamervragen over het Nederlandse goud</vt:lpstr>
    </vt:vector>
  </ap:TitlesOfParts>
  <ap:LinksUpToDate>false</ap:LinksUpToDate>
  <ap:CharactersWithSpaces>286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2026-03-06T15:48:00.0000000Z</dcterms:created>
  <dcterms:modified xsi:type="dcterms:W3CDTF">2026-03-06T15:48:00.0000000Z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type">
    <vt:lpwstr>Brief</vt:lpwstr>
  </property>
  <property fmtid="{D5CDD505-2E9C-101B-9397-08002B2CF9AE}" pid="5" name="Documentsoort">
    <vt:lpwstr>Brief</vt:lpwstr>
  </property>
  <property fmtid="{D5CDD505-2E9C-101B-9397-08002B2CF9AE}" pid="6" name="Publicatiedatum">
    <vt:lpwstr/>
  </property>
  <property fmtid="{D5CDD505-2E9C-101B-9397-08002B2CF9AE}" pid="7" name="Verantwoordelijke organisatie">
    <vt:lpwstr/>
  </property>
  <property fmtid="{D5CDD505-2E9C-101B-9397-08002B2CF9AE}" pid="8" name="Taal">
    <vt:lpwstr>nl_NL</vt:lpwstr>
  </property>
  <property fmtid="{D5CDD505-2E9C-101B-9397-08002B2CF9AE}" pid="9" name="Inhoudsindicatie">
    <vt:lpwstr/>
  </property>
  <property fmtid="{D5CDD505-2E9C-101B-9397-08002B2CF9AE}" pid="10" name="Status">
    <vt:lpwstr/>
  </property>
  <property fmtid="{D5CDD505-2E9C-101B-9397-08002B2CF9AE}" pid="11" name="Aan">
    <vt:lpwstr/>
  </property>
  <property fmtid="{D5CDD505-2E9C-101B-9397-08002B2CF9AE}" pid="12" name="Van">
    <vt:lpwstr/>
  </property>
  <property fmtid="{D5CDD505-2E9C-101B-9397-08002B2CF9AE}" pid="13" name="Datum">
    <vt:lpwstr>23 februari 2026</vt:lpwstr>
  </property>
  <property fmtid="{D5CDD505-2E9C-101B-9397-08002B2CF9AE}" pid="14" name="Opgesteld door, Naam">
    <vt:lpwstr/>
  </property>
  <property fmtid="{D5CDD505-2E9C-101B-9397-08002B2CF9AE}" pid="15" name="Opgesteld door, Telefoonnummer">
    <vt:lpwstr/>
  </property>
  <property fmtid="{D5CDD505-2E9C-101B-9397-08002B2CF9AE}" pid="16" name="Kenmerk">
    <vt:lpwstr>2026-0000057916</vt:lpwstr>
  </property>
  <property fmtid="{D5CDD505-2E9C-101B-9397-08002B2CF9AE}" pid="17" name="Rubricering">
    <vt:lpwstr/>
  </property>
  <property fmtid="{D5CDD505-2E9C-101B-9397-08002B2CF9AE}" pid="18" name="Vertrouwelijkheidsniveau">
    <vt:lpwstr>  / </vt:lpwstr>
  </property>
  <property fmtid="{D5CDD505-2E9C-101B-9397-08002B2CF9AE}" pid="19" name="Markering">
    <vt:lpwstr/>
  </property>
  <property fmtid="{D5CDD505-2E9C-101B-9397-08002B2CF9AE}" pid="20" name="Custom 1">
    <vt:lpwstr/>
  </property>
  <property fmtid="{D5CDD505-2E9C-101B-9397-08002B2CF9AE}" pid="21" name="Custom 2">
    <vt:lpwstr/>
  </property>
  <property fmtid="{D5CDD505-2E9C-101B-9397-08002B2CF9AE}" pid="22" name="Custom 3">
    <vt:lpwstr/>
  </property>
  <property fmtid="{D5CDD505-2E9C-101B-9397-08002B2CF9AE}" pid="23" name="Custom 4">
    <vt:lpwstr/>
  </property>
  <property fmtid="{D5CDD505-2E9C-101B-9397-08002B2CF9AE}" pid="24" name="Custom 5">
    <vt:lpwstr/>
  </property>
  <property fmtid="{D5CDD505-2E9C-101B-9397-08002B2CF9AE}" pid="25" name="Aard document">
    <vt:lpwstr/>
  </property>
  <property fmtid="{D5CDD505-2E9C-101B-9397-08002B2CF9AE}" pid="26" name="Taakverzoek">
    <vt:lpwstr/>
  </property>
  <property fmtid="{D5CDD505-2E9C-101B-9397-08002B2CF9AE}" pid="27" name="VA_Niet openbaar">
    <vt:lpwstr/>
  </property>
  <property fmtid="{D5CDD505-2E9C-101B-9397-08002B2CF9AE}" pid="28" name="Informatiecategorie Beleidslijn">
    <vt:lpwstr/>
  </property>
  <property fmtid="{D5CDD505-2E9C-101B-9397-08002B2CF9AE}" pid="29" name="UwKenmerk">
    <vt:lpwstr/>
  </property>
  <property fmtid="{D5CDD505-2E9C-101B-9397-08002B2CF9AE}" pid="30" name="Docgensjabloon">
    <vt:lpwstr>DocGen_Brief_nl_NL</vt:lpwstr>
  </property>
  <property fmtid="{D5CDD505-2E9C-101B-9397-08002B2CF9AE}" pid="31" name="Onderwerp">
    <vt:lpwstr>Beantwoording Kamervragen over het Nederlandse goud</vt:lpwstr>
  </property>
  <property fmtid="{D5CDD505-2E9C-101B-9397-08002B2CF9AE}" pid="32" name="MSIP_Label_6800fede-0e59-47ad-af95-4e63bbdb932d_Enabled">
    <vt:lpwstr>true</vt:lpwstr>
  </property>
  <property fmtid="{D5CDD505-2E9C-101B-9397-08002B2CF9AE}" pid="33" name="MSIP_Label_6800fede-0e59-47ad-af95-4e63bbdb932d_SetDate">
    <vt:lpwstr>2026-02-23T13:20:48Z</vt:lpwstr>
  </property>
  <property fmtid="{D5CDD505-2E9C-101B-9397-08002B2CF9AE}" pid="34" name="MSIP_Label_6800fede-0e59-47ad-af95-4e63bbdb932d_Method">
    <vt:lpwstr>Standard</vt:lpwstr>
  </property>
  <property fmtid="{D5CDD505-2E9C-101B-9397-08002B2CF9AE}" pid="35" name="MSIP_Label_6800fede-0e59-47ad-af95-4e63bbdb932d_Name">
    <vt:lpwstr>FIN-DGGT-Rijksoverheid</vt:lpwstr>
  </property>
  <property fmtid="{D5CDD505-2E9C-101B-9397-08002B2CF9AE}" pid="36" name="MSIP_Label_6800fede-0e59-47ad-af95-4e63bbdb932d_SiteId">
    <vt:lpwstr>84712536-f524-40a0-913b-5d25ba502732</vt:lpwstr>
  </property>
  <property fmtid="{D5CDD505-2E9C-101B-9397-08002B2CF9AE}" pid="37" name="MSIP_Label_6800fede-0e59-47ad-af95-4e63bbdb932d_ActionId">
    <vt:lpwstr>a4762e3c-de92-405b-bb4e-8fc8abc87c37</vt:lpwstr>
  </property>
  <property fmtid="{D5CDD505-2E9C-101B-9397-08002B2CF9AE}" pid="38" name="MSIP_Label_6800fede-0e59-47ad-af95-4e63bbdb932d_ContentBits">
    <vt:lpwstr>0</vt:lpwstr>
  </property>
  <property fmtid="{D5CDD505-2E9C-101B-9397-08002B2CF9AE}" pid="39" name="MSIP_Label_6800fede-0e59-47ad-af95-4e63bbdb932d_Tag">
    <vt:lpwstr>10, 3, 0, 1</vt:lpwstr>
  </property>
</Properties>
</file>