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0748" w:rsidRDefault="00700748" w14:paraId="1784E9BB" w14:textId="77777777"/>
    <w:p w:rsidR="003A0033" w:rsidRDefault="003A0033" w14:paraId="43106F20" w14:textId="77777777"/>
    <w:p w:rsidR="003A0033" w:rsidRDefault="003A0033" w14:paraId="2C32C422" w14:textId="77777777"/>
    <w:p w:rsidR="007543E3" w:rsidRDefault="00700748" w14:paraId="3F3DC2BE" w14:textId="688407F9">
      <w:r w:rsidRPr="00700748">
        <w:t xml:space="preserve">Hierbij zend ik u de antwoorden op de schriftelijke vragen van de leden van de </w:t>
      </w:r>
      <w:r>
        <w:t>50PLUS</w:t>
      </w:r>
      <w:r w:rsidR="00073978">
        <w:t>-</w:t>
      </w:r>
      <w:r>
        <w:t>fractie</w:t>
      </w:r>
      <w:r w:rsidR="00073978">
        <w:t xml:space="preserve">, de leden van de D66-fractie, de leden van de GroenLinks-PvdA-fractie en de leden van de JA21-fractie </w:t>
      </w:r>
      <w:r w:rsidRPr="00700748">
        <w:t>uit het Schriftelijk Overleg van 1</w:t>
      </w:r>
      <w:r>
        <w:t>2 januari</w:t>
      </w:r>
      <w:r w:rsidRPr="00700748">
        <w:t xml:space="preserve"> 202</w:t>
      </w:r>
      <w:r>
        <w:t>6</w:t>
      </w:r>
      <w:r w:rsidRPr="00700748">
        <w:t xml:space="preserve"> over </w:t>
      </w:r>
      <w:r w:rsidR="00073978">
        <w:t xml:space="preserve">de </w:t>
      </w:r>
      <w:r w:rsidRPr="00073978" w:rsidR="00073978">
        <w:t>brief Voorhang wijziging statuten stichting Inlichtingenbureau (Kamerstuk 26448, nr. 860).</w:t>
      </w:r>
    </w:p>
    <w:p w:rsidR="007543E3" w:rsidRDefault="007543E3" w14:paraId="3F3DC2C0" w14:textId="77777777">
      <w:pPr>
        <w:pStyle w:val="WitregelW1bodytekst"/>
      </w:pPr>
    </w:p>
    <w:p w:rsidR="007543E3" w:rsidRDefault="00700748" w14:paraId="3F3DC2C1" w14:textId="77777777">
      <w:r>
        <w:t xml:space="preserve">De Minister van Sociale Zaken </w:t>
      </w:r>
      <w:r>
        <w:br/>
        <w:t>en Werkgelegenheid,</w:t>
      </w:r>
    </w:p>
    <w:p w:rsidR="007543E3" w:rsidRDefault="007543E3" w14:paraId="3F3DC2C2" w14:textId="77777777"/>
    <w:p w:rsidR="007543E3" w:rsidRDefault="007543E3" w14:paraId="3F3DC2C3" w14:textId="77777777"/>
    <w:p w:rsidR="007543E3" w:rsidRDefault="007543E3" w14:paraId="3F3DC2C4" w14:textId="77777777"/>
    <w:p w:rsidR="007543E3" w:rsidRDefault="007543E3" w14:paraId="3F3DC2C5" w14:textId="77777777"/>
    <w:p w:rsidR="007543E3" w:rsidRDefault="007543E3" w14:paraId="3F3DC2C6" w14:textId="77777777"/>
    <w:p w:rsidR="007543E3" w:rsidRDefault="000F264E" w14:paraId="3F3DC2C7" w14:textId="08805F7A">
      <w:r>
        <w:t>Mariëlle Paul</w:t>
      </w:r>
    </w:p>
    <w:sectPr w:rsidR="007543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DC2D0" w14:textId="77777777" w:rsidR="00700748" w:rsidRDefault="00700748">
      <w:pPr>
        <w:spacing w:line="240" w:lineRule="auto"/>
      </w:pPr>
      <w:r>
        <w:separator/>
      </w:r>
    </w:p>
  </w:endnote>
  <w:endnote w:type="continuationSeparator" w:id="0">
    <w:p w14:paraId="3F3DC2D2" w14:textId="77777777" w:rsidR="00700748" w:rsidRDefault="007007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09618" w14:textId="77777777" w:rsidR="00875408" w:rsidRDefault="0087540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113F" w14:textId="77777777" w:rsidR="00875408" w:rsidRDefault="0087540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F31AE" w14:textId="77777777" w:rsidR="00875408" w:rsidRDefault="0087540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DC2CC" w14:textId="77777777" w:rsidR="00700748" w:rsidRDefault="00700748">
      <w:pPr>
        <w:spacing w:line="240" w:lineRule="auto"/>
      </w:pPr>
      <w:r>
        <w:separator/>
      </w:r>
    </w:p>
  </w:footnote>
  <w:footnote w:type="continuationSeparator" w:id="0">
    <w:p w14:paraId="3F3DC2CE" w14:textId="77777777" w:rsidR="00700748" w:rsidRDefault="007007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F5F9" w14:textId="77777777" w:rsidR="00875408" w:rsidRDefault="0087540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DC2C8" w14:textId="77777777" w:rsidR="007543E3" w:rsidRDefault="00700748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F3DC2CC" wp14:editId="3F3DC2CD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3DC2FB" w14:textId="77777777" w:rsidR="007543E3" w:rsidRDefault="00700748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3F3DC2FC" w14:textId="77777777" w:rsidR="007543E3" w:rsidRDefault="007543E3">
                          <w:pPr>
                            <w:pStyle w:val="WitregelW2"/>
                          </w:pPr>
                        </w:p>
                        <w:p w14:paraId="3F3DC2FD" w14:textId="77777777" w:rsidR="007543E3" w:rsidRDefault="00700748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326C6249" w14:textId="656BB9B7" w:rsidR="00CC0281" w:rsidRDefault="00B24F8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3F3DC2FF" w14:textId="77777777" w:rsidR="007543E3" w:rsidRDefault="007543E3">
                          <w:pPr>
                            <w:pStyle w:val="WitregelW1"/>
                          </w:pPr>
                        </w:p>
                        <w:p w14:paraId="3F3DC300" w14:textId="77777777" w:rsidR="007543E3" w:rsidRDefault="00700748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3034E7C" w14:textId="283E514D" w:rsidR="00CC0281" w:rsidRDefault="00B24F80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875408">
                            <w:t>2025-0000306064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F3DC2CC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3F3DC2FB" w14:textId="77777777" w:rsidR="007543E3" w:rsidRDefault="00700748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3F3DC2FC" w14:textId="77777777" w:rsidR="007543E3" w:rsidRDefault="007543E3">
                    <w:pPr>
                      <w:pStyle w:val="WitregelW2"/>
                    </w:pPr>
                  </w:p>
                  <w:p w14:paraId="3F3DC2FD" w14:textId="77777777" w:rsidR="007543E3" w:rsidRDefault="00700748">
                    <w:pPr>
                      <w:pStyle w:val="Referentiegegevenskopjes"/>
                    </w:pPr>
                    <w:r>
                      <w:t>Datum</w:t>
                    </w:r>
                  </w:p>
                  <w:p w14:paraId="326C6249" w14:textId="656BB9B7" w:rsidR="00CC0281" w:rsidRDefault="00B24F8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3F3DC2FF" w14:textId="77777777" w:rsidR="007543E3" w:rsidRDefault="007543E3">
                    <w:pPr>
                      <w:pStyle w:val="WitregelW1"/>
                    </w:pPr>
                  </w:p>
                  <w:p w14:paraId="3F3DC300" w14:textId="77777777" w:rsidR="007543E3" w:rsidRDefault="00700748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3034E7C" w14:textId="283E514D" w:rsidR="00CC0281" w:rsidRDefault="00B24F80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875408">
                      <w:t>2025-0000306064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F3DC2CE" wp14:editId="3F3DC2CF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6EAD31" w14:textId="77777777" w:rsidR="00CC0281" w:rsidRDefault="00B24F80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3DC2CE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506EAD31" w14:textId="77777777" w:rsidR="00CC0281" w:rsidRDefault="00B24F80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DC2CA" w14:textId="77777777" w:rsidR="007543E3" w:rsidRDefault="00700748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F3DC2D0" wp14:editId="3F3DC2D1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3DC2DC" w14:textId="77777777" w:rsidR="007543E3" w:rsidRDefault="0070074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F3DC2D0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3F3DC2DC" w14:textId="77777777" w:rsidR="007543E3" w:rsidRDefault="0070074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F3DC2D2" wp14:editId="3F3DC2D3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3DC2DF" w14:textId="77777777" w:rsidR="007543E3" w:rsidRPr="00700748" w:rsidRDefault="0070074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00748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3F3DC2E0" w14:textId="275AB5D1" w:rsidR="007543E3" w:rsidRPr="00700748" w:rsidRDefault="0070074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00748">
                            <w:rPr>
                              <w:lang w:val="de-DE"/>
                            </w:rPr>
                            <w:t xml:space="preserve">2509 </w:t>
                          </w:r>
                          <w:r w:rsidR="00E6037C" w:rsidRPr="00700748">
                            <w:rPr>
                              <w:lang w:val="de-DE"/>
                            </w:rPr>
                            <w:t>LV Den</w:t>
                          </w:r>
                          <w:r w:rsidRPr="00700748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3F3DC2E1" w14:textId="77777777" w:rsidR="007543E3" w:rsidRPr="00700748" w:rsidRDefault="0070074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00748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3F3DC2E2" w14:textId="77777777" w:rsidR="007543E3" w:rsidRPr="00700748" w:rsidRDefault="007543E3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F3DC2E3" w14:textId="77777777" w:rsidR="007543E3" w:rsidRDefault="00700748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E7E2A32" w14:textId="18A02DD4" w:rsidR="00CC0281" w:rsidRPr="00E6037C" w:rsidRDefault="00B24F80">
                          <w:pPr>
                            <w:pStyle w:val="Referentiegegevenskopjes"/>
                            <w:rPr>
                              <w:b w:val="0"/>
                              <w:bCs/>
                            </w:rPr>
                          </w:pPr>
                          <w:r w:rsidRPr="00E6037C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6037C">
                            <w:rPr>
                              <w:b w:val="0"/>
                              <w:bCs/>
                            </w:rPr>
                            <w:instrText xml:space="preserve"> DOCPROPERTY  "iOnsKenmerk"  \* MERGEFORMAT </w:instrText>
                          </w:r>
                          <w:r w:rsidRPr="00E6037C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="00875408">
                            <w:rPr>
                              <w:b w:val="0"/>
                              <w:bCs/>
                            </w:rPr>
                            <w:t>2025-0000306064</w:t>
                          </w:r>
                          <w:r w:rsidRPr="00E6037C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6037C">
                            <w:rPr>
                              <w:b w:val="0"/>
                              <w:bCs/>
                            </w:rPr>
                            <w:br/>
                          </w:r>
                        </w:p>
                        <w:p w14:paraId="3F3DC2E5" w14:textId="77777777" w:rsidR="007543E3" w:rsidRDefault="007543E3">
                          <w:pPr>
                            <w:pStyle w:val="WitregelW1"/>
                          </w:pPr>
                        </w:p>
                        <w:p w14:paraId="7925A22B" w14:textId="3E6F9C4F" w:rsidR="00CC0281" w:rsidRDefault="00B24F8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3F3DC2E7" w14:textId="77777777" w:rsidR="007543E3" w:rsidRDefault="007543E3">
                          <w:pPr>
                            <w:pStyle w:val="WitregelW1"/>
                          </w:pPr>
                        </w:p>
                        <w:p w14:paraId="33CB3BF1" w14:textId="6A71C98C" w:rsidR="00CC0281" w:rsidRDefault="00B24F8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3DC2D2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3F3DC2DF" w14:textId="77777777" w:rsidR="007543E3" w:rsidRPr="00700748" w:rsidRDefault="00700748">
                    <w:pPr>
                      <w:pStyle w:val="Afzendgegevens"/>
                      <w:rPr>
                        <w:lang w:val="de-DE"/>
                      </w:rPr>
                    </w:pPr>
                    <w:r w:rsidRPr="00700748">
                      <w:rPr>
                        <w:lang w:val="de-DE"/>
                      </w:rPr>
                      <w:t>Postbus 90801</w:t>
                    </w:r>
                  </w:p>
                  <w:p w14:paraId="3F3DC2E0" w14:textId="275AB5D1" w:rsidR="007543E3" w:rsidRPr="00700748" w:rsidRDefault="00700748">
                    <w:pPr>
                      <w:pStyle w:val="Afzendgegevens"/>
                      <w:rPr>
                        <w:lang w:val="de-DE"/>
                      </w:rPr>
                    </w:pPr>
                    <w:r w:rsidRPr="00700748">
                      <w:rPr>
                        <w:lang w:val="de-DE"/>
                      </w:rPr>
                      <w:t xml:space="preserve">2509 </w:t>
                    </w:r>
                    <w:r w:rsidR="00E6037C" w:rsidRPr="00700748">
                      <w:rPr>
                        <w:lang w:val="de-DE"/>
                      </w:rPr>
                      <w:t>LV Den</w:t>
                    </w:r>
                    <w:r w:rsidRPr="00700748">
                      <w:rPr>
                        <w:lang w:val="de-DE"/>
                      </w:rPr>
                      <w:t xml:space="preserve"> Haag</w:t>
                    </w:r>
                  </w:p>
                  <w:p w14:paraId="3F3DC2E1" w14:textId="77777777" w:rsidR="007543E3" w:rsidRPr="00700748" w:rsidRDefault="00700748">
                    <w:pPr>
                      <w:pStyle w:val="Afzendgegevens"/>
                      <w:rPr>
                        <w:lang w:val="de-DE"/>
                      </w:rPr>
                    </w:pPr>
                    <w:r w:rsidRPr="00700748">
                      <w:rPr>
                        <w:lang w:val="de-DE"/>
                      </w:rPr>
                      <w:t>T   070 333 44 44</w:t>
                    </w:r>
                  </w:p>
                  <w:p w14:paraId="3F3DC2E2" w14:textId="77777777" w:rsidR="007543E3" w:rsidRPr="00700748" w:rsidRDefault="007543E3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F3DC2E3" w14:textId="77777777" w:rsidR="007543E3" w:rsidRDefault="00700748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E7E2A32" w14:textId="18A02DD4" w:rsidR="00CC0281" w:rsidRPr="00E6037C" w:rsidRDefault="00B24F80">
                    <w:pPr>
                      <w:pStyle w:val="Referentiegegevenskopjes"/>
                      <w:rPr>
                        <w:b w:val="0"/>
                        <w:bCs/>
                      </w:rPr>
                    </w:pPr>
                    <w:r w:rsidRPr="00E6037C">
                      <w:rPr>
                        <w:b w:val="0"/>
                        <w:bCs/>
                      </w:rPr>
                      <w:fldChar w:fldCharType="begin"/>
                    </w:r>
                    <w:r w:rsidRPr="00E6037C">
                      <w:rPr>
                        <w:b w:val="0"/>
                        <w:bCs/>
                      </w:rPr>
                      <w:instrText xml:space="preserve"> DOCPROPERTY  "iOnsKenmerk"  \* MERGEFORMAT </w:instrText>
                    </w:r>
                    <w:r w:rsidRPr="00E6037C">
                      <w:rPr>
                        <w:b w:val="0"/>
                        <w:bCs/>
                      </w:rPr>
                      <w:fldChar w:fldCharType="separate"/>
                    </w:r>
                    <w:r w:rsidR="00875408">
                      <w:rPr>
                        <w:b w:val="0"/>
                        <w:bCs/>
                      </w:rPr>
                      <w:t>2025-0000306064</w:t>
                    </w:r>
                    <w:r w:rsidRPr="00E6037C">
                      <w:rPr>
                        <w:b w:val="0"/>
                        <w:bCs/>
                      </w:rPr>
                      <w:fldChar w:fldCharType="end"/>
                    </w:r>
                    <w:r w:rsidRPr="00E6037C">
                      <w:rPr>
                        <w:b w:val="0"/>
                        <w:bCs/>
                      </w:rPr>
                      <w:br/>
                    </w:r>
                  </w:p>
                  <w:p w14:paraId="3F3DC2E5" w14:textId="77777777" w:rsidR="007543E3" w:rsidRDefault="007543E3">
                    <w:pPr>
                      <w:pStyle w:val="WitregelW1"/>
                    </w:pPr>
                  </w:p>
                  <w:p w14:paraId="7925A22B" w14:textId="3E6F9C4F" w:rsidR="00CC0281" w:rsidRDefault="00B24F8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3F3DC2E7" w14:textId="77777777" w:rsidR="007543E3" w:rsidRDefault="007543E3">
                    <w:pPr>
                      <w:pStyle w:val="WitregelW1"/>
                    </w:pPr>
                  </w:p>
                  <w:p w14:paraId="33CB3BF1" w14:textId="6A71C98C" w:rsidR="00CC0281" w:rsidRDefault="00B24F8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F3DC2D4" wp14:editId="3F3DC2D5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3DC2E9" w14:textId="77777777" w:rsidR="007543E3" w:rsidRDefault="00700748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3DC2D4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3F3DC2E9" w14:textId="77777777" w:rsidR="007543E3" w:rsidRDefault="00700748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F3DC2D6" wp14:editId="3F3DC2D7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3DC2EA" w14:textId="77777777" w:rsidR="007543E3" w:rsidRDefault="00700748">
                          <w:r>
                            <w:t>De voorzitter van de Tweede Kamer der Staten-Generaal</w:t>
                          </w:r>
                        </w:p>
                        <w:p w14:paraId="3F3DC2EB" w14:textId="7CF48A0C" w:rsidR="007543E3" w:rsidRDefault="00E6037C">
                          <w:r>
                            <w:t>Postbus 20018</w:t>
                          </w:r>
                        </w:p>
                        <w:p w14:paraId="3F3DC2EC" w14:textId="60512A54" w:rsidR="007543E3" w:rsidRDefault="00E6037C">
                          <w:r>
                            <w:t>2500</w:t>
                          </w:r>
                          <w:r w:rsidR="00700748">
                            <w:t xml:space="preserve"> </w:t>
                          </w:r>
                          <w:r>
                            <w:t>EA</w:t>
                          </w:r>
                          <w:r w:rsidR="00700748">
                            <w:t xml:space="preserve">  Den Haag</w:t>
                          </w:r>
                        </w:p>
                        <w:p w14:paraId="3F3DC2ED" w14:textId="77777777" w:rsidR="007543E3" w:rsidRDefault="00700748">
                          <w:pPr>
                            <w:pStyle w:val="KixCode"/>
                          </w:pPr>
                          <w:r>
                            <w:t>2595 BD6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3DC2D6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3F3DC2EA" w14:textId="77777777" w:rsidR="007543E3" w:rsidRDefault="00700748">
                    <w:r>
                      <w:t>De voorzitter van de Tweede Kamer der Staten-Generaal</w:t>
                    </w:r>
                  </w:p>
                  <w:p w14:paraId="3F3DC2EB" w14:textId="7CF48A0C" w:rsidR="007543E3" w:rsidRDefault="00E6037C">
                    <w:r>
                      <w:t>Postbus 20018</w:t>
                    </w:r>
                  </w:p>
                  <w:p w14:paraId="3F3DC2EC" w14:textId="60512A54" w:rsidR="007543E3" w:rsidRDefault="00E6037C">
                    <w:r>
                      <w:t>2500</w:t>
                    </w:r>
                    <w:r w:rsidR="00700748">
                      <w:t xml:space="preserve"> </w:t>
                    </w:r>
                    <w:r>
                      <w:t>EA</w:t>
                    </w:r>
                    <w:r w:rsidR="00700748">
                      <w:t xml:space="preserve">  Den Haag</w:t>
                    </w:r>
                  </w:p>
                  <w:p w14:paraId="3F3DC2ED" w14:textId="77777777" w:rsidR="007543E3" w:rsidRDefault="00700748">
                    <w:pPr>
                      <w:pStyle w:val="KixCode"/>
                    </w:pPr>
                    <w:r>
                      <w:t>2595 BD6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F3DC2D8" wp14:editId="063B0B67">
              <wp:simplePos x="0" y="0"/>
              <wp:positionH relativeFrom="margin">
                <wp:align>left</wp:align>
              </wp:positionH>
              <wp:positionV relativeFrom="paragraph">
                <wp:posOffset>3638550</wp:posOffset>
              </wp:positionV>
              <wp:extent cx="4103370" cy="9334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933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7543E3" w14:paraId="3F3DC2F0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F3DC2EE" w14:textId="77777777" w:rsidR="007543E3" w:rsidRDefault="007543E3"/>
                            </w:tc>
                            <w:tc>
                              <w:tcPr>
                                <w:tcW w:w="5244" w:type="dxa"/>
                              </w:tcPr>
                              <w:p w14:paraId="3F3DC2EF" w14:textId="77777777" w:rsidR="007543E3" w:rsidRDefault="007543E3"/>
                            </w:tc>
                          </w:tr>
                          <w:tr w:rsidR="007543E3" w14:paraId="3F3DC2F3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F3DC2F1" w14:textId="77777777" w:rsidR="007543E3" w:rsidRDefault="0070074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FE95F5F" w14:textId="0BA4CBAA" w:rsidR="00CC0281" w:rsidRDefault="00E6037C">
                                <w:r>
                                  <w:t>11 februari 2026</w:t>
                                </w:r>
                                <w:r w:rsidR="00B24F80">
                                  <w:fldChar w:fldCharType="begin"/>
                                </w:r>
                                <w:r w:rsidR="00B24F80">
                                  <w:instrText xml:space="preserve"> DOCPROPERTY  "iDatum"  \* MERGEFORMAT </w:instrText>
                                </w:r>
                                <w:r w:rsidR="00B24F80">
                                  <w:fldChar w:fldCharType="end"/>
                                </w:r>
                              </w:p>
                            </w:tc>
                          </w:tr>
                          <w:tr w:rsidR="007543E3" w14:paraId="3F3DC2F6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F3DC2F4" w14:textId="77777777" w:rsidR="007543E3" w:rsidRDefault="0070074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6FCB347" w14:textId="646EDC47" w:rsidR="00CC0281" w:rsidRDefault="00B24F80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875408">
                                  <w:t xml:space="preserve">Beantwoording Schriftelijke vragen </w:t>
                                </w:r>
                                <w:proofErr w:type="gramStart"/>
                                <w:r w:rsidR="00875408">
                                  <w:t>inzake</w:t>
                                </w:r>
                                <w:proofErr w:type="gramEnd"/>
                                <w:r w:rsidR="00875408">
                                  <w:t xml:space="preserve"> brief Voorhang wijziging statuten stichting Inlichtingenbureau - Schriftelijk Overleg 12 januari 2026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543E3" w14:paraId="3F3DC2F9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F3DC2F7" w14:textId="77777777" w:rsidR="007543E3" w:rsidRDefault="007543E3"/>
                            </w:tc>
                            <w:tc>
                              <w:tcPr>
                                <w:tcW w:w="5244" w:type="dxa"/>
                              </w:tcPr>
                              <w:p w14:paraId="3F3DC2F8" w14:textId="77777777" w:rsidR="007543E3" w:rsidRDefault="007543E3"/>
                            </w:tc>
                          </w:tr>
                        </w:tbl>
                        <w:p w14:paraId="3F3DC307" w14:textId="77777777" w:rsidR="00700748" w:rsidRDefault="00700748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3DC2D8" id="bd55b0e2-03a6-11ee-8f29-0242ac130005" o:spid="_x0000_s1032" type="#_x0000_t202" style="position:absolute;margin-left:0;margin-top:286.5pt;width:323.1pt;height:73.5pt;z-index:25166028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7543E3" w14:paraId="3F3DC2F0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F3DC2EE" w14:textId="77777777" w:rsidR="007543E3" w:rsidRDefault="007543E3"/>
                      </w:tc>
                      <w:tc>
                        <w:tcPr>
                          <w:tcW w:w="5244" w:type="dxa"/>
                        </w:tcPr>
                        <w:p w14:paraId="3F3DC2EF" w14:textId="77777777" w:rsidR="007543E3" w:rsidRDefault="007543E3"/>
                      </w:tc>
                    </w:tr>
                    <w:tr w:rsidR="007543E3" w14:paraId="3F3DC2F3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F3DC2F1" w14:textId="77777777" w:rsidR="007543E3" w:rsidRDefault="00700748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FE95F5F" w14:textId="0BA4CBAA" w:rsidR="00CC0281" w:rsidRDefault="00E6037C">
                          <w:r>
                            <w:t>11 februari 2026</w:t>
                          </w:r>
                          <w:r w:rsidR="00B24F80">
                            <w:fldChar w:fldCharType="begin"/>
                          </w:r>
                          <w:r w:rsidR="00B24F80">
                            <w:instrText xml:space="preserve"> DOCPROPERTY  "iDatum"  \* MERGEFORMAT </w:instrText>
                          </w:r>
                          <w:r w:rsidR="00B24F80">
                            <w:fldChar w:fldCharType="end"/>
                          </w:r>
                        </w:p>
                      </w:tc>
                    </w:tr>
                    <w:tr w:rsidR="007543E3" w14:paraId="3F3DC2F6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F3DC2F4" w14:textId="77777777" w:rsidR="007543E3" w:rsidRDefault="00700748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6FCB347" w14:textId="646EDC47" w:rsidR="00CC0281" w:rsidRDefault="00B24F80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875408">
                            <w:t xml:space="preserve">Beantwoording Schriftelijke vragen </w:t>
                          </w:r>
                          <w:proofErr w:type="gramStart"/>
                          <w:r w:rsidR="00875408">
                            <w:t>inzake</w:t>
                          </w:r>
                          <w:proofErr w:type="gramEnd"/>
                          <w:r w:rsidR="00875408">
                            <w:t xml:space="preserve"> brief Voorhang wijziging statuten stichting Inlichtingenbureau - Schriftelijk Overleg 12 januari 2026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543E3" w14:paraId="3F3DC2F9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F3DC2F7" w14:textId="77777777" w:rsidR="007543E3" w:rsidRDefault="007543E3"/>
                      </w:tc>
                      <w:tc>
                        <w:tcPr>
                          <w:tcW w:w="5244" w:type="dxa"/>
                        </w:tcPr>
                        <w:p w14:paraId="3F3DC2F8" w14:textId="77777777" w:rsidR="007543E3" w:rsidRDefault="007543E3"/>
                      </w:tc>
                    </w:tr>
                  </w:tbl>
                  <w:p w14:paraId="3F3DC307" w14:textId="77777777" w:rsidR="00700748" w:rsidRDefault="00700748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F3DC2DA" wp14:editId="3F3DC2DB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3CF097" w14:textId="77777777" w:rsidR="00CC0281" w:rsidRDefault="00B24F80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3DC2DA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333CF097" w14:textId="77777777" w:rsidR="00CC0281" w:rsidRDefault="00B24F80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808E7C"/>
    <w:multiLevelType w:val="multilevel"/>
    <w:tmpl w:val="EFB3EC5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6FA7985"/>
    <w:multiLevelType w:val="multilevel"/>
    <w:tmpl w:val="5CB4EE2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9A31093D"/>
    <w:multiLevelType w:val="multilevel"/>
    <w:tmpl w:val="BDFEA802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F622E7B"/>
    <w:multiLevelType w:val="multilevel"/>
    <w:tmpl w:val="DAA6880A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0EC7F68"/>
    <w:multiLevelType w:val="multilevel"/>
    <w:tmpl w:val="3B54115D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1E5F869"/>
    <w:multiLevelType w:val="multilevel"/>
    <w:tmpl w:val="DF2E31A5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FA67097"/>
    <w:multiLevelType w:val="multilevel"/>
    <w:tmpl w:val="883B4E8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ECFCDC5A"/>
    <w:multiLevelType w:val="multilevel"/>
    <w:tmpl w:val="EFD2E7E3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18177239">
    <w:abstractNumId w:val="4"/>
  </w:num>
  <w:num w:numId="2" w16cid:durableId="1179126736">
    <w:abstractNumId w:val="5"/>
  </w:num>
  <w:num w:numId="3" w16cid:durableId="1603419566">
    <w:abstractNumId w:val="6"/>
  </w:num>
  <w:num w:numId="4" w16cid:durableId="1074859556">
    <w:abstractNumId w:val="1"/>
  </w:num>
  <w:num w:numId="5" w16cid:durableId="1160075880">
    <w:abstractNumId w:val="3"/>
  </w:num>
  <w:num w:numId="6" w16cid:durableId="1812365146">
    <w:abstractNumId w:val="7"/>
  </w:num>
  <w:num w:numId="7" w16cid:durableId="1162426387">
    <w:abstractNumId w:val="2"/>
  </w:num>
  <w:num w:numId="8" w16cid:durableId="669211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3E3"/>
    <w:rsid w:val="00073978"/>
    <w:rsid w:val="000E02C1"/>
    <w:rsid w:val="000F264E"/>
    <w:rsid w:val="00286B09"/>
    <w:rsid w:val="002C1C0E"/>
    <w:rsid w:val="003A0033"/>
    <w:rsid w:val="004D0C76"/>
    <w:rsid w:val="005006E9"/>
    <w:rsid w:val="00504063"/>
    <w:rsid w:val="00530CC0"/>
    <w:rsid w:val="005515C7"/>
    <w:rsid w:val="00593B90"/>
    <w:rsid w:val="00700748"/>
    <w:rsid w:val="007543E3"/>
    <w:rsid w:val="007A28B4"/>
    <w:rsid w:val="007B1F4E"/>
    <w:rsid w:val="0084492A"/>
    <w:rsid w:val="00875408"/>
    <w:rsid w:val="008C0D1E"/>
    <w:rsid w:val="00945CAE"/>
    <w:rsid w:val="00A86958"/>
    <w:rsid w:val="00BE16DF"/>
    <w:rsid w:val="00CC0281"/>
    <w:rsid w:val="00D0694D"/>
    <w:rsid w:val="00D61883"/>
    <w:rsid w:val="00E6037C"/>
    <w:rsid w:val="00E96C0A"/>
    <w:rsid w:val="00F14445"/>
    <w:rsid w:val="00FB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3F3DC2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Beantwoording Schriftelijke vragen inzake Statutenwijziging Stichting Inlichtingenbureau - Schriftelijk Overleg xx Januari 2026</vt:lpstr>
    </vt:vector>
  </ap:TitlesOfParts>
  <ap:LinksUpToDate>false</ap:LinksUpToDate>
  <ap:CharactersWithSpaces>417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2026-02-10T16:19:00.0000000Z</dcterms:created>
  <dcterms:modified xsi:type="dcterms:W3CDTF">2026-02-10T16:19:00.0000000Z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Beantwoording Schriftelijke vragen inzake Statutenwijziging Stichting Inlichtingenbureau - Schriftelijk Overleg xx Januari 2026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S.M. Odding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Schriftelijke vragen inzake brief Voorhang wijziging statuten stichting Inlichtingenbureau - Schriftelijk Overleg 12 januari 2026</vt:lpwstr>
  </property>
  <property fmtid="{D5CDD505-2E9C-101B-9397-08002B2CF9AE}" pid="36" name="iOnsKenmerk">
    <vt:lpwstr>2025-0000306064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