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2A0D" w:rsidR="00B22A0D" w:rsidP="00B22A0D" w:rsidRDefault="00B22A0D" w14:paraId="2209A5BA" w14:textId="4108E496">
      <w:pPr>
        <w:rPr>
          <w:b/>
          <w:bCs/>
          <w:u w:val="single"/>
        </w:rPr>
      </w:pPr>
      <w:r w:rsidRPr="00B22A0D">
        <w:rPr>
          <w:b/>
          <w:bCs/>
          <w:u w:val="single"/>
        </w:rPr>
        <w:t>Voorstel van de leden Kröger, Erkens en Postma voor het organiseren van een werkbezoek aan het Verenigd Koninkrijk</w:t>
      </w:r>
    </w:p>
    <w:p w:rsidR="00B22A0D" w:rsidP="00B22A0D" w:rsidRDefault="00B22A0D" w14:paraId="370482D8" w14:textId="77777777"/>
    <w:p w:rsidR="00B22A0D" w:rsidP="00B22A0D" w:rsidRDefault="00B22A0D" w14:paraId="2B60FD6C" w14:textId="5F1EC1C1">
      <w:pPr>
        <w:pStyle w:val="Lijstalinea"/>
        <w:numPr>
          <w:ilvl w:val="0"/>
          <w:numId w:val="2"/>
        </w:numPr>
      </w:pPr>
      <w:r w:rsidRPr="00B22A0D">
        <w:t>woensdagavond t/m zaterdag</w:t>
      </w:r>
      <w:r>
        <w:br/>
      </w:r>
    </w:p>
    <w:p w:rsidR="00B22A0D" w:rsidP="00B22A0D" w:rsidRDefault="00B22A0D" w14:paraId="6BB5F8ED" w14:textId="39FBDF48">
      <w:pPr>
        <w:pStyle w:val="Lijstalinea"/>
        <w:numPr>
          <w:ilvl w:val="0"/>
          <w:numId w:val="2"/>
        </w:numPr>
      </w:pPr>
      <w:r w:rsidRPr="00B22A0D">
        <w:t>Donderdag Londen (parlement, ministerie)</w:t>
      </w:r>
      <w:r>
        <w:br/>
      </w:r>
    </w:p>
    <w:p w:rsidR="00B22A0D" w:rsidP="00B22A0D" w:rsidRDefault="00B22A0D" w14:paraId="0AD66CF6" w14:textId="0EB1A2A7">
      <w:pPr>
        <w:pStyle w:val="Lijstalinea"/>
        <w:numPr>
          <w:ilvl w:val="0"/>
          <w:numId w:val="2"/>
        </w:numPr>
      </w:pPr>
      <w:r w:rsidRPr="00B22A0D">
        <w:t xml:space="preserve">Vrijdag </w:t>
      </w:r>
      <w:proofErr w:type="spellStart"/>
      <w:r w:rsidRPr="00B22A0D">
        <w:t>Hinkley</w:t>
      </w:r>
      <w:proofErr w:type="spellEnd"/>
      <w:r>
        <w:br/>
      </w:r>
    </w:p>
    <w:p w:rsidRPr="00B22A0D" w:rsidR="00B22A0D" w:rsidP="00B22A0D" w:rsidRDefault="00B22A0D" w14:paraId="73C9ABDE" w14:textId="2BE4FD4E">
      <w:pPr>
        <w:pStyle w:val="Lijstalinea"/>
        <w:numPr>
          <w:ilvl w:val="0"/>
          <w:numId w:val="2"/>
        </w:numPr>
      </w:pPr>
      <w:r w:rsidRPr="00B22A0D">
        <w:t>Zaterdag terug</w:t>
      </w:r>
    </w:p>
    <w:p w:rsidR="0099323E" w:rsidRDefault="0099323E" w14:paraId="677BE239" w14:textId="77777777"/>
    <w:sectPr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6DD5"/>
    <w:multiLevelType w:val="hybridMultilevel"/>
    <w:tmpl w:val="9F621988"/>
    <w:lvl w:ilvl="0" w:tplc="0AC6BA6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C6BFD"/>
    <w:multiLevelType w:val="hybridMultilevel"/>
    <w:tmpl w:val="114849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7194">
    <w:abstractNumId w:val="1"/>
  </w:num>
  <w:num w:numId="2" w16cid:durableId="124672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0D"/>
    <w:rsid w:val="001B68D2"/>
    <w:rsid w:val="0036293E"/>
    <w:rsid w:val="0099323E"/>
    <w:rsid w:val="00B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9069"/>
  <w15:chartTrackingRefBased/>
  <w15:docId w15:val="{C2F83F5A-6E12-4D36-ADCF-86011F34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2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2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2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2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2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2A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2A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2A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2A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2A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2A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2A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2A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2A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2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2A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2A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22A0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2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2025-03-13T14:04:00.0000000Z</dcterms:created>
  <dcterms:modified xsi:type="dcterms:W3CDTF">2025-03-13T14:07:00.0000000Z</dcterms:modified>
  <version/>
  <category/>
</coreProperties>
</file>