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FEF" w:rsidRDefault="006F7FEF"/>
    <w:p w:rsidR="006F7FEF" w:rsidP="00F574EC" w:rsidRDefault="00D117BC">
      <w:r>
        <w:t>Hierbij zend ik u</w:t>
      </w:r>
      <w:r w:rsidR="00F574EC">
        <w:t>, mede namens de Staatssecretaris Fiscaliteit en Belastingdienst, de</w:t>
      </w:r>
      <w:r>
        <w:t xml:space="preserve"> antwoorden op de Kamervragen van het lid Joseph van NSC over </w:t>
      </w:r>
      <w:r w:rsidR="00507F74">
        <w:t xml:space="preserve">de sluiting van online geldvraagbaak </w:t>
      </w:r>
      <w:r>
        <w:t>Kandoor (2024Z12476).</w:t>
      </w:r>
    </w:p>
    <w:p w:rsidR="006F7FEF" w:rsidRDefault="006F7FEF">
      <w:pPr>
        <w:pStyle w:val="WitregelW1bodytekst"/>
      </w:pPr>
    </w:p>
    <w:p w:rsidR="006F7FEF" w:rsidRDefault="00D117BC">
      <w:r>
        <w:t xml:space="preserve">De Minister van Sociale Zaken </w:t>
      </w:r>
      <w:r>
        <w:br/>
        <w:t>en Werkgelegenheid,</w:t>
      </w:r>
    </w:p>
    <w:p w:rsidR="006F7FEF" w:rsidRDefault="006F7FEF"/>
    <w:p w:rsidR="006F7FEF" w:rsidRDefault="006F7FEF"/>
    <w:p w:rsidR="006F7FEF" w:rsidRDefault="006F7FEF"/>
    <w:p w:rsidR="006F7FEF" w:rsidRDefault="006F7FEF"/>
    <w:p w:rsidR="006F7FEF" w:rsidRDefault="006F7FEF"/>
    <w:p w:rsidR="006F7FEF" w:rsidRDefault="00D117BC">
      <w:r>
        <w:t>Y.J. van Hijum</w:t>
      </w:r>
    </w:p>
    <w:sectPr w:rsidR="006F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7BC" w:rsidRDefault="00D117BC">
      <w:pPr>
        <w:spacing w:line="240" w:lineRule="auto"/>
      </w:pPr>
      <w:r>
        <w:separator/>
      </w:r>
    </w:p>
  </w:endnote>
  <w:endnote w:type="continuationSeparator" w:id="0">
    <w:p w:rsidR="00D117BC" w:rsidRDefault="00D11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CAD" w:rsidRDefault="00493C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CAD" w:rsidRDefault="00493C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CAD" w:rsidRDefault="00493C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7BC" w:rsidRDefault="00D117BC">
      <w:pPr>
        <w:spacing w:line="240" w:lineRule="auto"/>
      </w:pPr>
      <w:r>
        <w:separator/>
      </w:r>
    </w:p>
  </w:footnote>
  <w:footnote w:type="continuationSeparator" w:id="0">
    <w:p w:rsidR="00D117BC" w:rsidRDefault="00D11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CAD" w:rsidRDefault="00493C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FEF" w:rsidRDefault="00D117B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1CED264" wp14:editId="366A0CE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FEF" w:rsidRDefault="00D117B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6F7FEF" w:rsidRDefault="006F7FEF">
                          <w:pPr>
                            <w:pStyle w:val="WitregelW2"/>
                          </w:pPr>
                        </w:p>
                        <w:p w:rsidR="006F7FEF" w:rsidRDefault="00D117B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6505B3" w:rsidRDefault="005A54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6F7FEF" w:rsidRDefault="006F7FEF">
                          <w:pPr>
                            <w:pStyle w:val="WitregelW1"/>
                          </w:pPr>
                        </w:p>
                        <w:p w:rsidR="006F7FEF" w:rsidRDefault="00D117B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505B3" w:rsidRDefault="005A54E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2024-0000668242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CED26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:rsidR="006F7FEF" w:rsidRDefault="00D117B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6F7FEF" w:rsidRDefault="006F7FEF">
                    <w:pPr>
                      <w:pStyle w:val="WitregelW2"/>
                    </w:pPr>
                  </w:p>
                  <w:p w:rsidR="006F7FEF" w:rsidRDefault="00D117BC">
                    <w:pPr>
                      <w:pStyle w:val="Referentiegegevenskopjes"/>
                    </w:pPr>
                    <w:r>
                      <w:t>Datum</w:t>
                    </w:r>
                  </w:p>
                  <w:p w:rsidR="006505B3" w:rsidRDefault="005A54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6F7FEF" w:rsidRDefault="006F7FEF">
                    <w:pPr>
                      <w:pStyle w:val="WitregelW1"/>
                    </w:pPr>
                  </w:p>
                  <w:p w:rsidR="006F7FEF" w:rsidRDefault="00D117B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505B3" w:rsidRDefault="005A54E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2024-0000668242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D7E2488" wp14:editId="0B4C3FB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5B3" w:rsidRDefault="005A54E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E248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:rsidR="006505B3" w:rsidRDefault="005A54E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FEF" w:rsidRDefault="00D117B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35F055" wp14:editId="3B51A8F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FEF" w:rsidRDefault="00D117B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35F05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:rsidR="006F7FEF" w:rsidRDefault="00D117B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CC25DC" wp14:editId="20D534C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FEF" w:rsidRDefault="00D117B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6F7FEF" w:rsidRDefault="00D117B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6F7FEF" w:rsidRDefault="006F7FEF">
                          <w:pPr>
                            <w:pStyle w:val="Afzendgegevens"/>
                          </w:pPr>
                        </w:p>
                        <w:p w:rsidR="006F7FEF" w:rsidRDefault="006F7FEF">
                          <w:pPr>
                            <w:pStyle w:val="WitregelW2"/>
                          </w:pPr>
                        </w:p>
                        <w:p w:rsidR="006F7FEF" w:rsidRDefault="00D117B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505B3" w:rsidRDefault="005A54E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2024-0000668242</w:t>
                          </w:r>
                          <w:r>
                            <w:fldChar w:fldCharType="end"/>
                          </w:r>
                        </w:p>
                        <w:p w:rsidR="00493CAD" w:rsidRDefault="00493CAD" w:rsidP="00493CAD"/>
                        <w:p w:rsidR="00493CAD" w:rsidRDefault="00493CAD" w:rsidP="00493CA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493CAD" w:rsidRDefault="00493CAD" w:rsidP="00493CAD">
                          <w:pPr>
                            <w:pStyle w:val="ReferentiegegevensHL"/>
                          </w:pPr>
                          <w:r>
                            <w:t>2024Z12476</w:t>
                          </w:r>
                        </w:p>
                        <w:p w:rsidR="006F7FEF" w:rsidRDefault="006F7FEF">
                          <w:pPr>
                            <w:pStyle w:val="WitregelW1"/>
                          </w:pPr>
                        </w:p>
                        <w:p w:rsidR="006505B3" w:rsidRDefault="005A54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6F7FEF" w:rsidRDefault="006F7FEF">
                          <w:pPr>
                            <w:pStyle w:val="WitregelW1"/>
                          </w:pPr>
                        </w:p>
                        <w:p w:rsidR="006F7FEF" w:rsidRDefault="00D117B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6505B3" w:rsidRDefault="005A54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1 - Beantwoording Kamervragen over Kandoor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C25D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:rsidR="006F7FEF" w:rsidRDefault="00D117BC">
                    <w:pPr>
                      <w:pStyle w:val="Afzendgegevens"/>
                    </w:pPr>
                    <w:r>
                      <w:t>Postbus 90801</w:t>
                    </w:r>
                  </w:p>
                  <w:p w:rsidR="006F7FEF" w:rsidRDefault="00D117BC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6F7FEF" w:rsidRDefault="006F7FEF">
                    <w:pPr>
                      <w:pStyle w:val="Afzendgegevens"/>
                    </w:pPr>
                  </w:p>
                  <w:p w:rsidR="006F7FEF" w:rsidRDefault="006F7FEF">
                    <w:pPr>
                      <w:pStyle w:val="WitregelW2"/>
                    </w:pPr>
                  </w:p>
                  <w:p w:rsidR="006F7FEF" w:rsidRDefault="00D117B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505B3" w:rsidRDefault="005A54E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2024-0000668242</w:t>
                    </w:r>
                    <w:r>
                      <w:fldChar w:fldCharType="end"/>
                    </w:r>
                  </w:p>
                  <w:p w:rsidR="00493CAD" w:rsidRDefault="00493CAD" w:rsidP="00493CAD"/>
                  <w:p w:rsidR="00493CAD" w:rsidRDefault="00493CAD" w:rsidP="00493CAD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493CAD" w:rsidRDefault="00493CAD" w:rsidP="00493CAD">
                    <w:pPr>
                      <w:pStyle w:val="ReferentiegegevensHL"/>
                    </w:pPr>
                    <w:r>
                      <w:t>2024Z12476</w:t>
                    </w:r>
                  </w:p>
                  <w:p w:rsidR="006F7FEF" w:rsidRDefault="006F7FEF">
                    <w:pPr>
                      <w:pStyle w:val="WitregelW1"/>
                    </w:pPr>
                  </w:p>
                  <w:p w:rsidR="006505B3" w:rsidRDefault="005A54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6F7FEF" w:rsidRDefault="006F7FEF">
                    <w:pPr>
                      <w:pStyle w:val="WitregelW1"/>
                    </w:pPr>
                  </w:p>
                  <w:p w:rsidR="006F7FEF" w:rsidRDefault="00D117BC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6505B3" w:rsidRDefault="005A54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1 - Beantwoording Kamervragen over Kandoor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557CB2" wp14:editId="209D956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FEF" w:rsidRDefault="00D117B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57CB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:rsidR="006F7FEF" w:rsidRDefault="00D117B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7A4B7E" wp14:editId="66AEF2E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FEF" w:rsidRDefault="00D117BC">
                          <w:r>
                            <w:t>De voorzitter van de Tweede Kamer der Staten-Generaal</w:t>
                          </w:r>
                        </w:p>
                        <w:p w:rsidR="006F7FEF" w:rsidRDefault="00D117BC">
                          <w:r>
                            <w:t>Prinses Irenestraat 6</w:t>
                          </w:r>
                        </w:p>
                        <w:p w:rsidR="006F7FEF" w:rsidRDefault="00D117B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A4B7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:rsidR="006F7FEF" w:rsidRDefault="00D117BC">
                    <w:r>
                      <w:t>De voorzitter van de Tweede Kamer der Staten-Generaal</w:t>
                    </w:r>
                  </w:p>
                  <w:p w:rsidR="006F7FEF" w:rsidRDefault="00D117BC">
                    <w:r>
                      <w:t>Prinses Irenestraat 6</w:t>
                    </w:r>
                  </w:p>
                  <w:p w:rsidR="006F7FEF" w:rsidRDefault="00D117B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0A91807" wp14:editId="520BA0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F7FE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F7FEF" w:rsidRDefault="006F7FEF"/>
                            </w:tc>
                            <w:tc>
                              <w:tcPr>
                                <w:tcW w:w="5244" w:type="dxa"/>
                              </w:tcPr>
                              <w:p w:rsidR="006F7FEF" w:rsidRDefault="006F7FEF"/>
                            </w:tc>
                          </w:tr>
                          <w:tr w:rsidR="006F7FE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F7FEF" w:rsidRDefault="00D117B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505B3" w:rsidRDefault="00493CAD">
                                <w:r>
                                  <w:t>7 oktober 2024</w:t>
                                </w:r>
                                <w:r w:rsidR="005A54EE">
                                  <w:fldChar w:fldCharType="begin"/>
                                </w:r>
                                <w:r w:rsidR="005A54EE">
                                  <w:instrText xml:space="preserve"> DOCPROPERTY  "iDatum"  \* MERGEFORMAT </w:instrText>
                                </w:r>
                                <w:r w:rsidR="005A54EE">
                                  <w:fldChar w:fldCharType="end"/>
                                </w:r>
                              </w:p>
                            </w:tc>
                          </w:tr>
                          <w:tr w:rsidR="006F7FE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F7FEF" w:rsidRDefault="00D117B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47201" w:rsidRDefault="00493CAD">
                                <w:r>
                                  <w:t xml:space="preserve">Beantwoording </w:t>
                                </w:r>
                                <w:r w:rsidR="00D82CC9">
                                  <w:t xml:space="preserve">Kamervragen over </w:t>
                                </w:r>
                                <w:r w:rsidR="00507F74">
                                  <w:t xml:space="preserve">de sluiting van online geldvraagbaak </w:t>
                                </w:r>
                                <w:r w:rsidR="00D82CC9">
                                  <w:t>Kandoor</w:t>
                                </w:r>
                              </w:p>
                            </w:tc>
                          </w:tr>
                          <w:tr w:rsidR="006F7FE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F7FEF" w:rsidRDefault="006F7FEF"/>
                            </w:tc>
                            <w:tc>
                              <w:tcPr>
                                <w:tcW w:w="5244" w:type="dxa"/>
                              </w:tcPr>
                              <w:p w:rsidR="006F7FEF" w:rsidRDefault="006F7FEF"/>
                            </w:tc>
                          </w:tr>
                        </w:tbl>
                        <w:p w:rsidR="00D117BC" w:rsidRDefault="00D117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9180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F7FE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F7FEF" w:rsidRDefault="006F7FEF"/>
                      </w:tc>
                      <w:tc>
                        <w:tcPr>
                          <w:tcW w:w="5244" w:type="dxa"/>
                        </w:tcPr>
                        <w:p w:rsidR="006F7FEF" w:rsidRDefault="006F7FEF"/>
                      </w:tc>
                    </w:tr>
                    <w:tr w:rsidR="006F7FE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F7FEF" w:rsidRDefault="00D117B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505B3" w:rsidRDefault="00493CAD">
                          <w:r>
                            <w:t>7 oktober 2024</w:t>
                          </w:r>
                          <w:r w:rsidR="005A54EE">
                            <w:fldChar w:fldCharType="begin"/>
                          </w:r>
                          <w:r w:rsidR="005A54EE">
                            <w:instrText xml:space="preserve"> DOCPROPERTY  "iDatum"  \* MERGEFORMAT </w:instrText>
                          </w:r>
                          <w:r w:rsidR="005A54EE">
                            <w:fldChar w:fldCharType="end"/>
                          </w:r>
                        </w:p>
                      </w:tc>
                    </w:tr>
                    <w:tr w:rsidR="006F7FE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F7FEF" w:rsidRDefault="00D117B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47201" w:rsidRDefault="00493CAD">
                          <w:r>
                            <w:t xml:space="preserve">Beantwoording </w:t>
                          </w:r>
                          <w:r w:rsidR="00D82CC9">
                            <w:t xml:space="preserve">Kamervragen over </w:t>
                          </w:r>
                          <w:r w:rsidR="00507F74">
                            <w:t xml:space="preserve">de sluiting van online geldvraagbaak </w:t>
                          </w:r>
                          <w:r w:rsidR="00D82CC9">
                            <w:t>Kandoor</w:t>
                          </w:r>
                        </w:p>
                      </w:tc>
                    </w:tr>
                    <w:tr w:rsidR="006F7FE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F7FEF" w:rsidRDefault="006F7FEF"/>
                      </w:tc>
                      <w:tc>
                        <w:tcPr>
                          <w:tcW w:w="5244" w:type="dxa"/>
                        </w:tcPr>
                        <w:p w:rsidR="006F7FEF" w:rsidRDefault="006F7FEF"/>
                      </w:tc>
                    </w:tr>
                  </w:tbl>
                  <w:p w:rsidR="00D117BC" w:rsidRDefault="00D117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1583C9" wp14:editId="0B6D6C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5B3" w:rsidRDefault="005A54E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1583C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:rsidR="006505B3" w:rsidRDefault="005A54E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C0E535"/>
    <w:multiLevelType w:val="multilevel"/>
    <w:tmpl w:val="5158983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B77F52"/>
    <w:multiLevelType w:val="multilevel"/>
    <w:tmpl w:val="377A31F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E34BA9"/>
    <w:multiLevelType w:val="multilevel"/>
    <w:tmpl w:val="4812CEB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AB26F"/>
    <w:multiLevelType w:val="multilevel"/>
    <w:tmpl w:val="C97F27F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0F0091A"/>
    <w:multiLevelType w:val="multilevel"/>
    <w:tmpl w:val="204AD1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E6F6CF3"/>
    <w:multiLevelType w:val="multilevel"/>
    <w:tmpl w:val="FDFFCD2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77E49A"/>
    <w:multiLevelType w:val="multilevel"/>
    <w:tmpl w:val="4FCE858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0D1044"/>
    <w:multiLevelType w:val="multilevel"/>
    <w:tmpl w:val="4F9C91F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7955312">
    <w:abstractNumId w:val="7"/>
  </w:num>
  <w:num w:numId="2" w16cid:durableId="256645601">
    <w:abstractNumId w:val="2"/>
  </w:num>
  <w:num w:numId="3" w16cid:durableId="719289017">
    <w:abstractNumId w:val="3"/>
  </w:num>
  <w:num w:numId="4" w16cid:durableId="420834673">
    <w:abstractNumId w:val="4"/>
  </w:num>
  <w:num w:numId="5" w16cid:durableId="1776368488">
    <w:abstractNumId w:val="5"/>
  </w:num>
  <w:num w:numId="6" w16cid:durableId="87892971">
    <w:abstractNumId w:val="6"/>
  </w:num>
  <w:num w:numId="7" w16cid:durableId="640773147">
    <w:abstractNumId w:val="1"/>
  </w:num>
  <w:num w:numId="8" w16cid:durableId="37030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EF"/>
    <w:rsid w:val="00057458"/>
    <w:rsid w:val="00244841"/>
    <w:rsid w:val="00245CB6"/>
    <w:rsid w:val="002F6532"/>
    <w:rsid w:val="00493CAD"/>
    <w:rsid w:val="004B130B"/>
    <w:rsid w:val="004D7639"/>
    <w:rsid w:val="00507F74"/>
    <w:rsid w:val="0059359A"/>
    <w:rsid w:val="005A54EE"/>
    <w:rsid w:val="006505B3"/>
    <w:rsid w:val="006F7FEF"/>
    <w:rsid w:val="00747201"/>
    <w:rsid w:val="008E77FD"/>
    <w:rsid w:val="00A47CD1"/>
    <w:rsid w:val="00D117BC"/>
    <w:rsid w:val="00D82CC9"/>
    <w:rsid w:val="00F574EC"/>
    <w:rsid w:val="00F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5B80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F574E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Joseph over Kandoor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2024-09-27T16:18:00.0000000Z</dcterms:created>
  <dcterms:modified xsi:type="dcterms:W3CDTF">2024-10-07T09:04:00.0000000Z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Joseph over Kandoor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7 oktober 2024</vt:lpwstr>
  </property>
  <property fmtid="{D5CDD505-2E9C-101B-9397-08002B2CF9AE}" pid="13" name="Opgesteld door, Naam">
    <vt:lpwstr>S.R.B. Elmas</vt:lpwstr>
  </property>
  <property fmtid="{D5CDD505-2E9C-101B-9397-08002B2CF9AE}" pid="14" name="Opgesteld door, Telefoonnummer">
    <vt:lpwstr>0627578958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1 - Beantwoording Kamervragen over Kandoor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sluiting van online geldvraagbaak Kandoor</vt:lpwstr>
  </property>
  <property fmtid="{D5CDD505-2E9C-101B-9397-08002B2CF9AE}" pid="36" name="iOnsKenmerk">
    <vt:lpwstr>2024-0000668242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