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414E3D" w:rsidR="00A828E3" w:rsidRDefault="00E02D08" w14:paraId="75F21CAF" w14:textId="77777777">
      <w:pPr>
        <w:pStyle w:val="PlatteTekst"/>
        <w:rPr>
          <w:szCs w:val="18"/>
        </w:rPr>
        <w:sectPr w:rsidRPr="00414E3D" w:rsidR="00A828E3" w:rsidSect="00DC05E3">
          <w:headerReference w:type="default" r:id="rId13"/>
          <w:footerReference w:type="default" r:id="rId14"/>
          <w:type w:val="continuous"/>
          <w:pgSz w:w="11907" w:h="16840" w:code="9"/>
          <w:pgMar w:top="-2410" w:right="1361" w:bottom="1134" w:left="2211" w:header="2370" w:footer="992" w:gutter="0"/>
          <w:cols w:space="708"/>
          <w:docGrid w:type="lines" w:linePitch="284"/>
        </w:sectPr>
      </w:pPr>
      <w:r w:rsidRPr="00414E3D">
        <w:rPr>
          <w:noProof/>
          <w:szCs w:val="18"/>
          <w:lang w:eastAsia="nl-NL"/>
        </w:rPr>
        <mc:AlternateContent>
          <mc:Choice Requires="wps">
            <w:drawing>
              <wp:anchor distT="0" distB="269875" distL="114300" distR="114300" simplePos="0" relativeHeight="251659264" behindDoc="0" locked="0" layoutInCell="1" allowOverlap="1" wp14:editId="437B2AA1" wp14:anchorId="1005A442">
                <wp:simplePos x="0" y="0"/>
                <wp:positionH relativeFrom="margin">
                  <wp:posOffset>3283585</wp:posOffset>
                </wp:positionH>
                <wp:positionV relativeFrom="page">
                  <wp:posOffset>750570</wp:posOffset>
                </wp:positionV>
                <wp:extent cx="2000885" cy="702310"/>
                <wp:effectExtent l="0" t="0" r="0" b="2540"/>
                <wp:wrapTopAndBottom/>
                <wp:docPr id="8" name="Tekstva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0885" cy="702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4F7A" w:rsidP="00C41699" w:rsidRDefault="001D4F7A" w14:paraId="419250AE" w14:textId="77777777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  <w:r>
                              <w:t xml:space="preserve">                          Commissie IenW </w:t>
                            </w:r>
                          </w:p>
                          <w:p w:rsidR="001D4F7A" w:rsidP="001D4F7A" w:rsidRDefault="001D4F7A" w14:paraId="252DF110" w14:textId="77777777">
                            <w:pPr>
                              <w:pStyle w:val="Huisstijl-Agendatitel"/>
                              <w:ind w:left="0" w:firstLine="0"/>
                            </w:pPr>
                          </w:p>
                          <w:p w:rsidR="00A42CDC" w:rsidP="00C41699" w:rsidRDefault="00094244" w14:paraId="6E85C216" w14:textId="0769542C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  <w:r>
                              <w:t>3</w:t>
                            </w:r>
                            <w:r w:rsidR="00071C8D">
                              <w:t xml:space="preserve"> </w:t>
                            </w:r>
                            <w:r>
                              <w:t>maart</w:t>
                            </w:r>
                            <w:r w:rsidR="00071C8D">
                              <w:t xml:space="preserve"> </w:t>
                            </w:r>
                            <w:r w:rsidR="00D43AEC">
                              <w:t>2023</w:t>
                            </w:r>
                          </w:p>
                          <w:p w:rsidR="00A42CDC" w:rsidRDefault="00A42CDC" w14:paraId="1C73A694" w14:textId="77777777">
                            <w:pPr>
                              <w:pStyle w:val="Huisstijl-Agendatitel"/>
                              <w:ind w:left="0" w:firstLine="0"/>
                            </w:pPr>
                          </w:p>
                          <w:p w:rsidR="00A42CDC" w:rsidRDefault="00A42CDC" w14:paraId="1BCA347D" w14:textId="77777777">
                            <w:pPr>
                              <w:pStyle w:val="Huisstijl-AgendagegevensW1"/>
                            </w:pPr>
                            <w:r>
                              <w:tab/>
                            </w:r>
                            <w:r w:rsidR="005324DF">
                              <w:t xml:space="preserve"> </w:t>
                            </w:r>
                          </w:p>
                          <w:p w:rsidR="00A42CDC" w:rsidRDefault="00A42CDC" w14:paraId="374C6625" w14:textId="77777777">
                            <w:pPr>
                              <w:pStyle w:val="Huisstijl-Notitiegegevens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005A442">
                <v:stroke joinstyle="miter"/>
                <v:path gradientshapeok="t" o:connecttype="rect"/>
              </v:shapetype>
              <v:shape id="Tekstvak 8" style="position:absolute;margin-left:258.55pt;margin-top:59.1pt;width:157.55pt;height:55.3pt;z-index:251659264;visibility:visible;mso-wrap-style:square;mso-width-percent:0;mso-height-percent:0;mso-wrap-distance-left:9pt;mso-wrap-distance-top:0;mso-wrap-distance-right:9pt;mso-wrap-distance-bottom:21.25pt;mso-position-horizontal:absolute;mso-position-horizontal-relative:margin;mso-position-vertical:absolute;mso-position-vertical-relative:page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WDigwIAAGsFAAAOAAAAZHJzL2Uyb0RvYy54bWysVE1v2zAMvQ/YfxB0X+20aBcYdYosRYcB&#10;QVusHXpWZCkxIouaxMTOfv0o2U6KbpcOu8i09Pj5SF7fdI1he+VDDbbkk7OcM2UlVLVdl/zH892n&#10;KWcBha2EAatKflCB38w+frhuXaHOYQOmUp6RERuK1pV8g+iKLAtyoxoRzsApS48afCOQfv06q7xo&#10;yXpjsvM8v8pa8JXzIFUIdHvbP/JZsq+1kvigdVDITMkpNkynT+cqntnsWhRrL9ymlkMY4h+iaERt&#10;yenR1K1AwXa+/sNUU0sPATSeSWgy0LqWKuVA2UzyN9k8bYRTKRcqTnDHMoX/Z1be7x89q6uSE1FW&#10;NETRs9oG3Istm8bqtC4UBHpyBMPuC3TEcso0uCXIbSBI9grTKwRCx2p02jfxS3kyUiQCDseiqw6Z&#10;pEtiMZ9OLzmT9PY5P7+YJFayk7bzAb8qaFgUSu6J1BSB2C8DRv+iGCHRmYW72phErLGsLfnVxWWe&#10;FI4vpGFsxKrUIoOZmEYfeZLwYFTEGPtdaSpRSiBepOZUC+PZXlBbCSmVxUksVrJL6IjSFMR7FAf8&#10;Kar3KPd5jJ7B4lG5qS34nrA4U6ewq+0Ysu7xA5GhzzuWALtVR1lFcQXVgTrAQz9Bwcm7mthYioCP&#10;wtPIELe0BvCBDm2Aqg6DxNkG/K+/3Uc8dTK9ctbSCJY8/NwJrzgz3yz1eJzXUfCjsBoFu2sWQOWf&#10;0IJxMomk4NGMovbQvNB2mEcv9CSsJF8lx1FcYL8IaLtINZ8nEE2lE7i0T06OjR5767l7Ed4NDYjU&#10;uvcwDqco3vRhj408WpjvEHSdmvRUxaHQNNGpY4btE1fG6/+EOu3I2W8AAAD//wMAUEsDBBQABgAI&#10;AAAAIQAWRbzI3wAAAAsBAAAPAAAAZHJzL2Rvd25yZXYueG1sTI/BTsMwDIbvSLxDZCRuLG1RISpN&#10;J4SEOCHEBohj1pi2W+OUJmvL22NO42br//T7c7leXC8mHEPnSUO6SkAg1d521Gh42z5eKRAhGrKm&#10;94QafjDAujo/K01h/UyvOG1iI7iEQmE0tDEOhZShbtGZsPIDEmdffnQm8jo20o5m5nLXyyxJbqQz&#10;HfGF1gz40GJ92Bydhq1/2u/nj2T6fsnp/RPz50MTo9aXF8v9HYiISzzB8KfP6lCx084fyQbRa8jT&#10;25RRDlKVgWBCXWc87DRkmVIgq1L+/6H6BQAA//8DAFBLAQItABQABgAIAAAAIQC2gziS/gAAAOEB&#10;AAATAAAAAAAAAAAAAAAAAAAAAABbQ29udGVudF9UeXBlc10ueG1sUEsBAi0AFAAGAAgAAAAhADj9&#10;If/WAAAAlAEAAAsAAAAAAAAAAAAAAAAALwEAAF9yZWxzLy5yZWxzUEsBAi0AFAAGAAgAAAAhACuZ&#10;YOKDAgAAawUAAA4AAAAAAAAAAAAAAAAALgIAAGRycy9lMm9Eb2MueG1sUEsBAi0AFAAGAAgAAAAh&#10;ABZFvMjfAAAACwEAAA8AAAAAAAAAAAAAAAAA3QQAAGRycy9kb3ducmV2LnhtbFBLBQYAAAAABAAE&#10;APMAAADpBQAAAAA=&#10;">
                <v:path arrowok="t"/>
                <v:textbox inset="0,0,0,0">
                  <w:txbxContent>
                    <w:p w:rsidR="001D4F7A" w:rsidP="00C41699" w:rsidRDefault="001D4F7A" w14:paraId="419250AE" w14:textId="77777777">
                      <w:pPr>
                        <w:pStyle w:val="Huisstijl-Agendatitel"/>
                        <w:ind w:left="0" w:firstLine="0"/>
                        <w:jc w:val="right"/>
                      </w:pPr>
                      <w:r>
                        <w:t xml:space="preserve">                          Commissie IenW </w:t>
                      </w:r>
                    </w:p>
                    <w:p w:rsidR="001D4F7A" w:rsidP="001D4F7A" w:rsidRDefault="001D4F7A" w14:paraId="252DF110" w14:textId="77777777">
                      <w:pPr>
                        <w:pStyle w:val="Huisstijl-Agendatitel"/>
                        <w:ind w:left="0" w:firstLine="0"/>
                      </w:pPr>
                    </w:p>
                    <w:p w:rsidR="00A42CDC" w:rsidP="00C41699" w:rsidRDefault="00094244" w14:paraId="6E85C216" w14:textId="0769542C">
                      <w:pPr>
                        <w:pStyle w:val="Huisstijl-Agendatitel"/>
                        <w:ind w:left="0" w:firstLine="0"/>
                        <w:jc w:val="right"/>
                      </w:pPr>
                      <w:r>
                        <w:t>3</w:t>
                      </w:r>
                      <w:r w:rsidR="00071C8D">
                        <w:t xml:space="preserve"> </w:t>
                      </w:r>
                      <w:r>
                        <w:t>maart</w:t>
                      </w:r>
                      <w:r w:rsidR="00071C8D">
                        <w:t xml:space="preserve"> </w:t>
                      </w:r>
                      <w:r w:rsidR="00D43AEC">
                        <w:t>2023</w:t>
                      </w:r>
                    </w:p>
                    <w:p w:rsidR="00A42CDC" w:rsidRDefault="00A42CDC" w14:paraId="1C73A694" w14:textId="77777777">
                      <w:pPr>
                        <w:pStyle w:val="Huisstijl-Agendatitel"/>
                        <w:ind w:left="0" w:firstLine="0"/>
                      </w:pPr>
                    </w:p>
                    <w:p w:rsidR="00A42CDC" w:rsidRDefault="00A42CDC" w14:paraId="1BCA347D" w14:textId="77777777">
                      <w:pPr>
                        <w:pStyle w:val="Huisstijl-AgendagegevensW1"/>
                      </w:pPr>
                      <w:r>
                        <w:tab/>
                      </w:r>
                      <w:r w:rsidR="005324DF">
                        <w:t xml:space="preserve"> </w:t>
                      </w:r>
                    </w:p>
                    <w:p w:rsidR="00A42CDC" w:rsidRDefault="00A42CDC" w14:paraId="374C6625" w14:textId="77777777">
                      <w:pPr>
                        <w:pStyle w:val="Huisstijl-Notitiegegevens"/>
                      </w:pP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 w:rsidRPr="00414E3D" w:rsidR="00F407B0">
        <w:rPr>
          <w:noProof/>
          <w:szCs w:val="18"/>
          <w:lang w:eastAsia="nl-N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editId="3323C228" wp14:anchorId="671F343C">
                <wp:simplePos x="0" y="0"/>
                <wp:positionH relativeFrom="column">
                  <wp:posOffset>3586480</wp:posOffset>
                </wp:positionH>
                <wp:positionV relativeFrom="page">
                  <wp:posOffset>1695450</wp:posOffset>
                </wp:positionV>
                <wp:extent cx="2048510" cy="238125"/>
                <wp:effectExtent l="0" t="0" r="8890" b="9525"/>
                <wp:wrapNone/>
                <wp:docPr id="13" name="Tekstva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4851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2CDC" w:rsidRDefault="00A42CDC" w14:paraId="15008602" w14:textId="77777777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13" style="position:absolute;margin-left:282.4pt;margin-top:133.5pt;width:161.3pt;height:18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X4RhgIAAHQFAAAOAAAAZHJzL2Uyb0RvYy54bWysVE1v2zAMvQ/YfxB0X52ka1EYdYqsRYcB&#10;QVusHXpWZKkxIouaxMTOfv0oyU6KbpcOu8i0+Ejx45GXV31r2E750ICt+PRkwpmyEurGvlT8x9Pt&#10;pwvOAgpbCwNWVXyvAr+af/xw2blSzWANplaekRMbys5VfI3oyqIIcq1aEU7AKUtKDb4VSL/+pai9&#10;6Mh7a4rZZHJedOBr50GqEOj2Jiv5PPnXWkm81zooZKbiFBum06dzFc9ifinKFy/cupFDGOIfomhF&#10;Y+nRg6sbgYJtffOHq7aRHgJoPJHQFqB1I1XKgbKZTt5k87gWTqVcqDjBHcoU/p9bebd78KypqXen&#10;nFnRUo+e1CbgTmwYXVF9OhdKgj06AmL/BXrCplyDW4LcBIIUrzDZIBA61qPXvo1fypSRIbVgfyi7&#10;6pFJupxNPl+cTUklSTc7vZjOzuK7xdHa+YBfFbQsChX31NYUgdgtA2boCImPWbhtjKF7URrLuoqf&#10;n55NksFBQ86NjQCVSDK4iWnkyJOEe6Oyk+9KU5FSAvEi0VNdG892goglpFQWp0PQxhI6ojQF8R7D&#10;AX+M6j3GOY/xZbB4MG4bCz43LE7VMex6M4asM35oZMh5xxJgv+ozO0YmrKDeExE85FEKTt421JSl&#10;CPggPM0O9ZH2Ad7ToQ1Q8WGQOFuD//W3+4gnSpOWs45mseLh51Z4xZn5ZonscXBHwY/CahTstr0G&#10;6sKUNo2TSSQDj2YUtYf2mdbEIr5CKmElvVVxHMVrzBuB1oxUi0UC0Xg6gUv76OTI90ixp/5ZeDfw&#10;EInBdzBOqSjf0DFjYzstLLYIuklcjXXNVRzqTaOd2D6sobg7Xv8n1HFZzn8DAAD//wMAUEsDBBQA&#10;BgAIAAAAIQC8eGzN4QAAAAsBAAAPAAAAZHJzL2Rvd25yZXYueG1sTI9BT4NAFITvJv6HzTPxZhcr&#10;UEJ5NMbEeDLGVk2PW/YJtOxbZLeA/971pMfJTGa+KTaz6cRIg2stI9wuIhDEldUt1whvu8ebDITz&#10;irXqLBPCNznYlJcXhcq1nfiVxq2vRShhlyuExvs+l9JVDRnlFrYnDt6nHYzyQQ611IOaQrnp5DKK&#10;UmlUy2GhUT09NFSdtmeDsLNPx+P0EY1fLwm/7yl5PtXeI15fzfdrEJ5m/xeGX/yADmVgOtgzayc6&#10;hCSNA7pHWKarcCoksmwVgzgg3EVxArIs5P8P5Q8AAAD//wMAUEsBAi0AFAAGAAgAAAAhALaDOJL+&#10;AAAA4QEAABMAAAAAAAAAAAAAAAAAAAAAAFtDb250ZW50X1R5cGVzXS54bWxQSwECLQAUAAYACAAA&#10;ACEAOP0h/9YAAACUAQAACwAAAAAAAAAAAAAAAAAvAQAAX3JlbHMvLnJlbHNQSwECLQAUAAYACAAA&#10;ACEA3RF+EYYCAAB0BQAADgAAAAAAAAAAAAAAAAAuAgAAZHJzL2Uyb0RvYy54bWxQSwECLQAUAAYA&#10;CAAAACEAvHhszeEAAAALAQAADwAAAAAAAAAAAAAAAADgBAAAZHJzL2Rvd25yZXYueG1sUEsFBgAA&#10;AAAEAAQA8wAAAO4FAAAAAA==&#10;" w14:anchorId="671F343C">
                <v:path arrowok="t"/>
                <v:textbox inset="0,0,0,0">
                  <w:txbxContent>
                    <w:p w:rsidR="00A42CDC" w:rsidRDefault="00A42CDC" w14:paraId="15008602" w14:textId="77777777"/>
                  </w:txbxContent>
                </v:textbox>
                <w10:wrap anchory="page"/>
              </v:shape>
            </w:pict>
          </mc:Fallback>
        </mc:AlternateContent>
      </w:r>
    </w:p>
    <w:p w:rsidRPr="00414E3D" w:rsidR="00E02D08" w:rsidP="0D74D8D7" w:rsidRDefault="0D74D8D7" w14:paraId="64434A47" w14:textId="77777777">
      <w:pPr>
        <w:rPr>
          <w:b/>
          <w:bCs/>
          <w:szCs w:val="18"/>
        </w:rPr>
      </w:pPr>
      <w:r w:rsidRPr="00414E3D">
        <w:rPr>
          <w:b/>
          <w:bCs/>
          <w:szCs w:val="18"/>
        </w:rPr>
        <w:t>Lijst van nieuwe EU-voorstellen</w:t>
      </w:r>
    </w:p>
    <w:p w:rsidRPr="00414E3D" w:rsidR="00E02D08" w:rsidP="00C727FA" w:rsidRDefault="00E02D08" w14:paraId="0485646E" w14:textId="77777777">
      <w:pPr>
        <w:rPr>
          <w:b/>
          <w:szCs w:val="18"/>
        </w:rPr>
      </w:pPr>
    </w:p>
    <w:p w:rsidRPr="00414E3D" w:rsidR="006F2511" w:rsidP="00C727FA" w:rsidRDefault="0D74D8D7" w14:paraId="0C6A9340" w14:textId="5F8EBF5A">
      <w:pPr>
        <w:rPr>
          <w:szCs w:val="18"/>
        </w:rPr>
      </w:pPr>
      <w:r w:rsidRPr="00414E3D">
        <w:rPr>
          <w:szCs w:val="18"/>
        </w:rPr>
        <w:t>De</w:t>
      </w:r>
      <w:r w:rsidRPr="00414E3D">
        <w:rPr>
          <w:b/>
          <w:bCs/>
          <w:szCs w:val="18"/>
        </w:rPr>
        <w:t xml:space="preserve"> </w:t>
      </w:r>
      <w:r w:rsidRPr="00414E3D">
        <w:rPr>
          <w:szCs w:val="18"/>
        </w:rPr>
        <w:t>Europese Commi</w:t>
      </w:r>
      <w:r w:rsidR="00094244">
        <w:rPr>
          <w:szCs w:val="18"/>
        </w:rPr>
        <w:t xml:space="preserve">ssie heeft in de periode tussen </w:t>
      </w:r>
      <w:r w:rsidR="00094244">
        <w:rPr>
          <w:b/>
          <w:szCs w:val="18"/>
        </w:rPr>
        <w:t>16 en 23</w:t>
      </w:r>
      <w:r w:rsidRPr="00414E3D" w:rsidR="002058F3">
        <w:rPr>
          <w:b/>
          <w:szCs w:val="18"/>
        </w:rPr>
        <w:t xml:space="preserve"> </w:t>
      </w:r>
      <w:r w:rsidRPr="00414E3D" w:rsidR="00071C8D">
        <w:rPr>
          <w:b/>
          <w:bCs/>
          <w:szCs w:val="18"/>
        </w:rPr>
        <w:t>februari</w:t>
      </w:r>
      <w:r w:rsidRPr="00414E3D">
        <w:rPr>
          <w:b/>
          <w:bCs/>
          <w:szCs w:val="18"/>
        </w:rPr>
        <w:t xml:space="preserve"> 2023</w:t>
      </w:r>
      <w:r w:rsidRPr="00414E3D">
        <w:rPr>
          <w:szCs w:val="18"/>
        </w:rPr>
        <w:t xml:space="preserve"> de volgende voor deze vaste commissie relevante voorstellen voor Europese wetgeving, besluiten en andere beleidsvormende documenten aan de Tweede Kamer gestuurd: </w:t>
      </w:r>
    </w:p>
    <w:p w:rsidRPr="00414E3D" w:rsidR="00820149" w:rsidP="00C727FA" w:rsidRDefault="00820149" w14:paraId="6F9FB612" w14:textId="77777777">
      <w:pPr>
        <w:rPr>
          <w:szCs w:val="18"/>
        </w:rPr>
      </w:pPr>
    </w:p>
    <w:p w:rsidRPr="00414E3D" w:rsidR="002058F3" w:rsidP="002058F3" w:rsidRDefault="0D74D8D7" w14:paraId="5D18B6BD" w14:textId="77777777">
      <w:pPr>
        <w:pStyle w:val="Lijstalinea"/>
        <w:numPr>
          <w:ilvl w:val="0"/>
          <w:numId w:val="2"/>
        </w:numPr>
        <w:rPr>
          <w:b/>
          <w:bCs/>
          <w:szCs w:val="18"/>
        </w:rPr>
      </w:pPr>
      <w:r w:rsidRPr="00414E3D">
        <w:rPr>
          <w:b/>
          <w:bCs/>
          <w:szCs w:val="18"/>
        </w:rPr>
        <w:t>Nieuw voorgestelde EU-wetgeving</w:t>
      </w:r>
      <w:bookmarkStart w:name="_GoBack" w:id="0"/>
      <w:bookmarkEnd w:id="0"/>
      <w:r w:rsidRPr="00414E3D" w:rsidR="5AC6EA2F">
        <w:rPr>
          <w:szCs w:val="18"/>
        </w:rPr>
        <w:br/>
      </w:r>
      <w:r w:rsidRPr="00414E3D">
        <w:rPr>
          <w:szCs w:val="18"/>
        </w:rPr>
        <w:t>(Verordeningen, richtlijnen en wetgevende besluiten)</w:t>
      </w:r>
      <w:r w:rsidRPr="00414E3D" w:rsidR="002058F3">
        <w:rPr>
          <w:szCs w:val="18"/>
        </w:rPr>
        <w:br/>
      </w:r>
    </w:p>
    <w:tbl>
      <w:tblPr>
        <w:tblW w:w="79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1247"/>
        <w:gridCol w:w="6425"/>
      </w:tblGrid>
      <w:tr w:rsidRPr="00414E3D" w:rsidR="00414E3D" w:rsidTr="00414E3D" w14:paraId="684F3EC5" w14:textId="77777777">
        <w:tc>
          <w:tcPr>
            <w:tcW w:w="303" w:type="dxa"/>
            <w:vMerge w:val="restart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414E3D" w:rsidR="00414E3D" w:rsidP="002058F3" w:rsidRDefault="00414E3D" w14:paraId="18276793" w14:textId="77777777">
            <w:pPr>
              <w:spacing w:after="240"/>
              <w:rPr>
                <w:color w:val="595959"/>
                <w:szCs w:val="18"/>
                <w:lang w:eastAsia="nl-NL"/>
              </w:rPr>
            </w:pPr>
          </w:p>
        </w:tc>
        <w:tc>
          <w:tcPr>
            <w:tcW w:w="1247" w:type="dxa"/>
            <w:tcBorders>
              <w:top w:val="single" w:color="D9D9D9" w:sz="8" w:space="0"/>
              <w:left w:val="nil"/>
              <w:bottom w:val="nil"/>
              <w:right w:val="nil"/>
            </w:tcBorders>
          </w:tcPr>
          <w:p w:rsidRPr="00414E3D" w:rsidR="00414E3D" w:rsidRDefault="00414E3D" w14:paraId="3ABD2FFE" w14:textId="77777777">
            <w:pPr>
              <w:spacing w:after="240"/>
              <w:rPr>
                <w:szCs w:val="18"/>
                <w:lang w:val="en-US" w:eastAsia="nl-NL"/>
              </w:rPr>
            </w:pPr>
            <w:r w:rsidRPr="00414E3D">
              <w:rPr>
                <w:szCs w:val="18"/>
                <w:lang w:val="en-US" w:eastAsia="nl-NL"/>
              </w:rPr>
              <w:t>Titel</w:t>
            </w:r>
          </w:p>
        </w:tc>
        <w:tc>
          <w:tcPr>
            <w:tcW w:w="6425" w:type="dxa"/>
            <w:tcBorders>
              <w:top w:val="single" w:color="D9D9D9" w:sz="8" w:space="0"/>
              <w:left w:val="nil"/>
              <w:bottom w:val="nil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414E3D" w:rsidR="00414E3D" w:rsidRDefault="00094244" w14:paraId="06E708F4" w14:textId="23073284">
            <w:pPr>
              <w:spacing w:after="240"/>
              <w:rPr>
                <w:szCs w:val="18"/>
                <w:lang w:val="en-US" w:eastAsia="nl-NL"/>
              </w:rPr>
            </w:pPr>
            <w:r>
              <w:rPr>
                <w:szCs w:val="18"/>
              </w:rPr>
              <w:t xml:space="preserve">Proposal for a REGULATION OF THE EUROPEAN PARLIAMENT AND OF THE COUNCIL amending Regulation (EU) 2019/1242 as regards strengthening the CO₂ emission performance standards for new heavy-duty vehicles and integrating reporting obligations, and repealing Regulation (EU) 2018/956 </w:t>
            </w:r>
            <w:hyperlink w:history="1" r:id="rId15">
              <w:r>
                <w:rPr>
                  <w:rStyle w:val="Hyperlink"/>
                  <w:szCs w:val="18"/>
                </w:rPr>
                <w:t>COM(2023)88</w:t>
              </w:r>
            </w:hyperlink>
          </w:p>
        </w:tc>
      </w:tr>
      <w:tr w:rsidRPr="00414E3D" w:rsidR="00414E3D" w:rsidTr="00414E3D" w14:paraId="78E8E024" w14:textId="77777777">
        <w:trPr>
          <w:trHeight w:val="70"/>
        </w:trPr>
        <w:tc>
          <w:tcPr>
            <w:tcW w:w="0" w:type="auto"/>
            <w:vMerge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vAlign w:val="center"/>
            <w:hideMark/>
          </w:tcPr>
          <w:p w:rsidRPr="00414E3D" w:rsidR="00414E3D" w:rsidRDefault="00414E3D" w14:paraId="43280C5E" w14:textId="77777777">
            <w:pPr>
              <w:rPr>
                <w:rFonts w:cs="Calibri" w:eastAsiaTheme="minorHAnsi"/>
                <w:color w:val="595959"/>
                <w:szCs w:val="18"/>
                <w:lang w:eastAsia="nl-NL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Pr="00414E3D" w:rsidR="00414E3D" w:rsidRDefault="00414E3D" w14:paraId="726F5533" w14:textId="77777777">
            <w:pPr>
              <w:spacing w:after="240"/>
              <w:rPr>
                <w:szCs w:val="18"/>
                <w:lang w:val="en-US" w:eastAsia="nl-NL"/>
              </w:rPr>
            </w:pPr>
            <w:r w:rsidRPr="00414E3D">
              <w:rPr>
                <w:szCs w:val="18"/>
                <w:lang w:val="en-US" w:eastAsia="nl-NL"/>
              </w:rPr>
              <w:t>Voorstel</w:t>
            </w:r>
          </w:p>
        </w:tc>
        <w:tc>
          <w:tcPr>
            <w:tcW w:w="6425" w:type="dxa"/>
            <w:tcBorders>
              <w:top w:val="nil"/>
              <w:left w:val="nil"/>
              <w:bottom w:val="nil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414E3D" w:rsidR="00414E3D" w:rsidRDefault="00FF64FB" w14:paraId="34248AAD" w14:textId="22BD5165">
            <w:pPr>
              <w:spacing w:after="240"/>
              <w:rPr>
                <w:szCs w:val="18"/>
                <w:lang w:val="en-US" w:eastAsia="nl-NL"/>
              </w:rPr>
            </w:pPr>
            <w:r>
              <w:rPr>
                <w:szCs w:val="18"/>
                <w:lang w:val="en-US" w:eastAsia="nl-NL"/>
              </w:rPr>
              <w:t>BNC-</w:t>
            </w:r>
            <w:r w:rsidRPr="00414E3D" w:rsidR="00414E3D">
              <w:rPr>
                <w:szCs w:val="18"/>
                <w:lang w:val="en-US" w:eastAsia="nl-NL"/>
              </w:rPr>
              <w:t>fiche afwachten</w:t>
            </w:r>
          </w:p>
        </w:tc>
      </w:tr>
      <w:tr w:rsidRPr="00414E3D" w:rsidR="00414E3D" w:rsidTr="00414E3D" w14:paraId="06792E53" w14:textId="77777777">
        <w:tc>
          <w:tcPr>
            <w:tcW w:w="0" w:type="auto"/>
            <w:vMerge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vAlign w:val="center"/>
            <w:hideMark/>
          </w:tcPr>
          <w:p w:rsidRPr="00414E3D" w:rsidR="00414E3D" w:rsidRDefault="00414E3D" w14:paraId="18EBC85B" w14:textId="77777777">
            <w:pPr>
              <w:rPr>
                <w:rFonts w:cs="Calibri" w:eastAsiaTheme="minorHAnsi"/>
                <w:color w:val="595959"/>
                <w:szCs w:val="18"/>
                <w:lang w:eastAsia="nl-NL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D9D9D9" w:sz="8" w:space="0"/>
              <w:right w:val="nil"/>
            </w:tcBorders>
          </w:tcPr>
          <w:p w:rsidRPr="00414E3D" w:rsidR="00414E3D" w:rsidRDefault="00414E3D" w14:paraId="28720787" w14:textId="77777777">
            <w:pPr>
              <w:spacing w:after="240"/>
              <w:rPr>
                <w:szCs w:val="18"/>
                <w:lang w:val="en-US" w:eastAsia="nl-NL"/>
              </w:rPr>
            </w:pPr>
          </w:p>
        </w:tc>
        <w:tc>
          <w:tcPr>
            <w:tcW w:w="6425" w:type="dxa"/>
            <w:tcBorders>
              <w:top w:val="nil"/>
              <w:left w:val="nil"/>
              <w:bottom w:val="single" w:color="D9D9D9" w:sz="8" w:space="0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414E3D" w:rsidR="00414E3D" w:rsidRDefault="00414E3D" w14:paraId="39978FEC" w14:textId="77777777">
            <w:pPr>
              <w:spacing w:after="240"/>
              <w:rPr>
                <w:szCs w:val="18"/>
                <w:lang w:val="en-US" w:eastAsia="nl-NL"/>
              </w:rPr>
            </w:pPr>
          </w:p>
        </w:tc>
      </w:tr>
    </w:tbl>
    <w:p w:rsidRPr="00414E3D" w:rsidR="00D43AEC" w:rsidP="00414E3D" w:rsidRDefault="00D43AEC" w14:paraId="71F2D49B" w14:textId="77777777">
      <w:pPr>
        <w:rPr>
          <w:b/>
          <w:bCs/>
          <w:szCs w:val="18"/>
        </w:rPr>
      </w:pPr>
    </w:p>
    <w:p w:rsidRPr="00414E3D" w:rsidR="004D59BD" w:rsidP="0D74D8D7" w:rsidRDefault="0D74D8D7" w14:paraId="0BD32FD4" w14:textId="77777777">
      <w:pPr>
        <w:pStyle w:val="Lijstalinea"/>
        <w:numPr>
          <w:ilvl w:val="0"/>
          <w:numId w:val="2"/>
        </w:numPr>
        <w:rPr>
          <w:b/>
          <w:bCs/>
          <w:szCs w:val="18"/>
        </w:rPr>
      </w:pPr>
      <w:r w:rsidRPr="00414E3D">
        <w:rPr>
          <w:b/>
          <w:bCs/>
          <w:szCs w:val="18"/>
        </w:rPr>
        <w:t xml:space="preserve">Nieuwe EU-documenten van niet-wetgevende aard </w:t>
      </w:r>
      <w:r w:rsidRPr="00414E3D" w:rsidR="5AC6EA2F">
        <w:rPr>
          <w:szCs w:val="18"/>
        </w:rPr>
        <w:br/>
      </w:r>
      <w:r w:rsidRPr="00414E3D">
        <w:rPr>
          <w:szCs w:val="18"/>
        </w:rPr>
        <w:t>(Mededelingen, aanbevelingen, actieplannen, consultaties, etc.)</w:t>
      </w:r>
    </w:p>
    <w:p w:rsidRPr="00414E3D" w:rsidR="000E51B0" w:rsidP="000E51B0" w:rsidRDefault="000E51B0" w14:paraId="3FDE92AF" w14:textId="77777777">
      <w:pPr>
        <w:pStyle w:val="Lijstalinea"/>
        <w:rPr>
          <w:b/>
          <w:bCs/>
          <w:szCs w:val="18"/>
        </w:rPr>
      </w:pPr>
    </w:p>
    <w:p w:rsidRPr="00414E3D" w:rsidR="000E51B0" w:rsidP="000E51B0" w:rsidRDefault="00624433" w14:paraId="27509463" w14:textId="1D54146A">
      <w:pPr>
        <w:pStyle w:val="Lijstalinea"/>
        <w:rPr>
          <w:bCs/>
          <w:szCs w:val="18"/>
        </w:rPr>
      </w:pPr>
      <w:r>
        <w:rPr>
          <w:bCs/>
          <w:szCs w:val="18"/>
        </w:rPr>
        <w:t>n.v.t.</w:t>
      </w:r>
    </w:p>
    <w:sectPr w:rsidRPr="00414E3D" w:rsidR="000E51B0" w:rsidSect="00BF62AD">
      <w:headerReference w:type="default" r:id="rId16"/>
      <w:footerReference w:type="default" r:id="rId17"/>
      <w:type w:val="continuous"/>
      <w:pgSz w:w="11907" w:h="16840" w:code="9"/>
      <w:pgMar w:top="3255" w:right="1701" w:bottom="1418" w:left="2211" w:header="2370" w:footer="709" w:gutter="0"/>
      <w:cols w:space="708"/>
      <w:docGrid w:type="lines" w:linePitch="284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C71BC4" w14:textId="77777777" w:rsidR="00502A41" w:rsidRDefault="00502A41">
      <w:r>
        <w:separator/>
      </w:r>
    </w:p>
  </w:endnote>
  <w:endnote w:type="continuationSeparator" w:id="0">
    <w:p w14:paraId="0199A317" w14:textId="77777777" w:rsidR="00502A41" w:rsidRDefault="00502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37C977" w14:textId="77777777" w:rsidR="00A42CDC" w:rsidRDefault="00F407B0">
    <w:pPr>
      <w:pStyle w:val="Voettekst"/>
    </w:pPr>
    <w:r>
      <w:rPr>
        <w:noProof/>
        <w:lang w:eastAsia="nl-NL"/>
      </w:rPr>
      <mc:AlternateContent>
        <mc:Choice Requires="wps">
          <w:drawing>
            <wp:anchor distT="0" distB="0" distL="0" distR="0" simplePos="0" relativeHeight="251672064" behindDoc="0" locked="1" layoutInCell="1" allowOverlap="1" wp14:anchorId="556D31AA" wp14:editId="59172877">
              <wp:simplePos x="0" y="0"/>
              <wp:positionH relativeFrom="page">
                <wp:posOffset>2952115</wp:posOffset>
              </wp:positionH>
              <wp:positionV relativeFrom="page">
                <wp:posOffset>10333355</wp:posOffset>
              </wp:positionV>
              <wp:extent cx="1170305" cy="125730"/>
              <wp:effectExtent l="0" t="0" r="10795" b="26670"/>
              <wp:wrapSquare wrapText="bothSides"/>
              <wp:docPr id="6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030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D6901D" w14:textId="17E83165" w:rsidR="00A42CDC" w:rsidRDefault="00F407B0">
                          <w:pPr>
                            <w:pStyle w:val="Huisstijl-Paginanummer"/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094244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6D31AA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8" type="#_x0000_t202" style="position:absolute;margin-left:232.45pt;margin-top:813.65pt;width:92.15pt;height:9.9pt;z-index:251672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53wFgIAAD4EAAAOAAAAZHJzL2Uyb0RvYy54bWysU8Fu2zAMvQ/YPwi6L3ZSpC2MOEWXLsOA&#10;bh3Q7gNkWY6FSaJGKbG7rx8lJ1nR3Yr5IFCW+PT4Hrm6Ga1hB4VBg6v5fFZyppyEVrtdzX88bT9c&#10;cxaicK0w4FTNn1XgN+v371aDr9QCejCtQkYgLlSDr3kfo6+KIsheWRFm4JWjww7Qikhb3BUtioHQ&#10;rSkWZXlZDICtR5AqBPp7Nx3ydcbvOiXjQ9cFFZmpOXGLecW8Nmkt1itR7VD4XssjDfEGFlZoR4+e&#10;oe5EFGyP+h8oqyVCgC7OJNgCuk5LlWugaublq2oee+FVroXECf4sU/h/sPLb4Tsy3db8kjMnLFn0&#10;pMbIPsLIFsskz+BDRbcePd2LI/0nm3Opwd+D/BmYg00v3E7dIsLQK9ESvXnKLF6kTjghgTTDV2jp&#10;HbGPkIHGDm3SjtRghE42PZ+tSVxkenJ+VV6US84knc0Xy6uL7F0hqlO2xxA/K7AsBTVHsj6ji8N9&#10;iImNqE5X0mMBjG632pi8wV2zMcgOgtpkm79cwKtrxrEhMXtrvtWRmt1oW/PrMn1T+yXNPrk2t2IU&#10;2kwx8TXuKGLSbVIwjs14NKWB9pnkRJiamoaQgh7wN2cDNXTNw6+9QMWZ+eLIktT9pwBPQXMKhJOU&#10;WvPI2RRu4jQle4961xPyZLqDW7Kt01nR5O/E4siTmjQLfRyoNAUv9/nW37Ff/wEAAP//AwBQSwME&#10;FAAGAAgAAAAhAIAwrmbhAAAADQEAAA8AAABkcnMvZG93bnJldi54bWxMj8FOwzAQRO9I/IO1SNyo&#10;0xBaCHGqCqkCoUqopeLsxksciNdR7Cbh79me4LgzT7MzxWpyrRiwD40nBfNZAgKp8qahWsHhfXNz&#10;DyJETUa3nlDBDwZYlZcXhc6NH2mHwz7WgkMo5FqBjbHLpQyVRafDzHdI7H363unIZ19L0+uRw10r&#10;0yRZSKcb4g9Wd/hksfren5yCQN3ObNbbdHx9mT6+7PPb3cEOSl1fTetHEBGn+AfDuT5Xh5I7Hf2J&#10;TBCtgmyRPTDKxiJd3oJghJUUxPEsZcs5yLKQ/1eUvwAAAP//AwBQSwECLQAUAAYACAAAACEAtoM4&#10;kv4AAADhAQAAEwAAAAAAAAAAAAAAAAAAAAAAW0NvbnRlbnRfVHlwZXNdLnhtbFBLAQItABQABgAI&#10;AAAAIQA4/SH/1gAAAJQBAAALAAAAAAAAAAAAAAAAAC8BAABfcmVscy8ucmVsc1BLAQItABQABgAI&#10;AAAAIQDAj53wFgIAAD4EAAAOAAAAAAAAAAAAAAAAAC4CAABkcnMvZTJvRG9jLnhtbFBLAQItABQA&#10;BgAIAAAAIQCAMK5m4QAAAA0BAAAPAAAAAAAAAAAAAAAAAHAEAABkcnMvZG93bnJldi54bWxQSwUG&#10;AAAAAAQABADzAAAAfgUAAAAA&#10;" strokecolor="white" strokeweight="0">
              <v:textbox inset="0,0,0,0">
                <w:txbxContent>
                  <w:p w14:paraId="43D6901D" w14:textId="17E83165" w:rsidR="00A42CDC" w:rsidRDefault="00F407B0">
                    <w:pPr>
                      <w:pStyle w:val="Huisstijl-Paginanummer"/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094244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  <w:lang w:eastAsia="nl-NL"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687831AC" wp14:editId="66168885">
              <wp:simplePos x="0" y="0"/>
              <wp:positionH relativeFrom="page">
                <wp:posOffset>1403985</wp:posOffset>
              </wp:positionH>
              <wp:positionV relativeFrom="page">
                <wp:posOffset>9537700</wp:posOffset>
              </wp:positionV>
              <wp:extent cx="5072380" cy="448310"/>
              <wp:effectExtent l="0" t="0" r="0" b="889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72380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03A044" w14:textId="77777777" w:rsidR="00A42CDC" w:rsidRDefault="00A42CDC"/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7831AC" id="Text Box 3" o:spid="_x0000_s1029" type="#_x0000_t202" style="position:absolute;margin-left:110.55pt;margin-top:751pt;width:399.4pt;height:35.3pt;z-index: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8fufQIAAAYFAAAOAAAAZHJzL2Uyb0RvYy54bWysVG1v2yAQ/j5p/wHxPbWdOm1sxan6skyT&#10;uhep3Q/AgGM0DAxI7K7af9+B47TrNmma5g/4gOPh7p7nWF0MnUR7bp3QqsLZSYoRV1QzobYV/ny/&#10;mS0xcp4oRqRWvMIP3OGL9etXq96UfK5bLRm3CECUK3tT4dZ7UyaJoy3viDvRhivYbLTtiIep3SbM&#10;kh7QO5nM0/Qs6bVlxmrKnYPVm3ETryN+03DqPzaN4x7JCkNsPo42jnUYk/WKlFtLTCvoIQzyD1F0&#10;RCi49Ah1QzxBOyt+geoEtdrpxp9Q3SW6aQTlMQfIJktfZHPXEsNjLlAcZ45lcv8Pln7Yf7JIsArn&#10;GCnSAUX3fPDoSg/oNFSnN64EpzsDbn6AZWA5ZurMraZfHFL6uiVqyy+t1X3LCYPosnAyeXZ0xHEB&#10;pO7fawbXkJ3XEWhobBdKB8VAgA4sPRyZCaFQWFyk5/PTJWxR2Mvz5WkWqUtIOZ021vm3XHcoGBW2&#10;wHxEJ/tb50M0pJxcwmVOS8E2Qso4sdv6Wlq0J6CSTfxiAi/cpArOSodjI+K4AkHCHWEvhBtZfyyy&#10;eZ5ezYvZ5mx5Pss3+WJWnKfLWZoVV8VZmhf5zeZ7CDDLy1YwxtWtUHxSYJb/HcOHXhi1EzWI+goX&#10;i/lipOiPSabx+12SnfDQkFJ0FV4enUgZiH2jGKRNSk+EHO3k5/BjlaEG0z9WJcogMD9qwA/1EPUW&#10;NRIkUmv2ALqwGmgDhuExAaPV9htGPTRmhd3XHbEcI/lOgbZCF0+GnYx6MoiicLTCNUajee3Hbt8Z&#10;K7YtII/qVfoS9NeIKI2nKA6qhWaLORwehtDNz+fR6+n5Wv8AAAD//wMAUEsDBBQABgAIAAAAIQAT&#10;kFkS4QAAAA4BAAAPAAAAZHJzL2Rvd25yZXYueG1sTI/BTsMwEETvSPyDtUjcqB2jFJrGqaBSORVV&#10;lH6AG7tJIF6H2GnD37M5lePOPM3O5KvRtexs+9B4VJDMBDCLpTcNVgoOn5uHZ2AhajS69WgV/NoA&#10;q+L2JteZ8Rf8sOd9rBiFYMi0gjrGLuM8lLV1Osx8Z5G8k++djnT2FTe9vlC4a7kUYs6dbpA+1Lqz&#10;69qW3/vBKdh+pbuwKzenn9S/verHYf0+bhul7u/GlyWwaMd4hWGqT9WhoE5HP6AJrFUgZZIQSkYq&#10;JK2aEJEsFsCOk/Yk58CLnP+fUfwBAAD//wMAUEsBAi0AFAAGAAgAAAAhALaDOJL+AAAA4QEAABMA&#10;AAAAAAAAAAAAAAAAAAAAAFtDb250ZW50X1R5cGVzXS54bWxQSwECLQAUAAYACAAAACEAOP0h/9YA&#10;AACUAQAACwAAAAAAAAAAAAAAAAAvAQAAX3JlbHMvLnJlbHNQSwECLQAUAAYACAAAACEAsUvH7n0C&#10;AAAGBQAADgAAAAAAAAAAAAAAAAAuAgAAZHJzL2Uyb0RvYy54bWxQSwECLQAUAAYACAAAACEAE5BZ&#10;EuEAAAAOAQAADwAAAAAAAAAAAAAAAADXBAAAZHJzL2Rvd25yZXYueG1sUEsFBgAAAAAEAAQA8wAA&#10;AOUFAAAAAA==&#10;" stroked="f">
              <v:textbox inset="0,0,0,0">
                <w:txbxContent>
                  <w:p w14:paraId="1803A044" w14:textId="77777777" w:rsidR="00A42CDC" w:rsidRDefault="00A42CDC"/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60FAC0" w14:textId="77777777" w:rsidR="00A42CDC" w:rsidRDefault="00F407B0">
    <w:pPr>
      <w:pStyle w:val="Voettekst"/>
    </w:pPr>
    <w:r>
      <w:rPr>
        <w:noProof/>
        <w:lang w:eastAsia="nl-NL"/>
      </w:rPr>
      <mc:AlternateContent>
        <mc:Choice Requires="wps">
          <w:drawing>
            <wp:anchor distT="0" distB="0" distL="0" distR="0" simplePos="0" relativeHeight="251674112" behindDoc="0" locked="1" layoutInCell="1" allowOverlap="1" wp14:anchorId="14FC7582" wp14:editId="3434C9C7">
              <wp:simplePos x="0" y="0"/>
              <wp:positionH relativeFrom="page">
                <wp:posOffset>2952115</wp:posOffset>
              </wp:positionH>
              <wp:positionV relativeFrom="page">
                <wp:posOffset>10333355</wp:posOffset>
              </wp:positionV>
              <wp:extent cx="1170305" cy="125730"/>
              <wp:effectExtent l="0" t="0" r="10795" b="26670"/>
              <wp:wrapSquare wrapText="bothSides"/>
              <wp:docPr id="3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030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C059B3" w14:textId="56CAF1CA" w:rsidR="00A42CDC" w:rsidRDefault="00F407B0">
                          <w:pPr>
                            <w:pStyle w:val="Huisstijl-Paginanummer"/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624433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FC7582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32.45pt;margin-top:813.65pt;width:92.15pt;height:9.9pt;z-index:251674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SQGGAIAAEUEAAAOAAAAZHJzL2Uyb0RvYy54bWysU8tu2zAQvBfoPxC815JtuAkEy0Hq1EWB&#10;9AEk/QCKoiSiFJdd0pbSr++Skt0gvQXVgViK3OHszO72ZuwNOyn0GmzJl4ucM2Ul1Nq2Jf/xeHh3&#10;zZkPwtbCgFUlf1Ke3+zevtkOrlAr6MDUChmBWF8MruRdCK7IMi871Qu/AKcsHTaAvQi0xTarUQyE&#10;3ptslefvswGwdghSeU9/76ZDvkv4TaNk+NY0XgVmSk7cQloxrVVcs91WFC0K12k50xCvYNELbenR&#10;C9SdCIIdUf8D1WuJ4KEJCwl9Bk2jpUo1UDXL/EU1D51wKtVC4nh3kcn/P1j59fQdma5LvubMip4s&#10;elRjYB9gZKtNlGdwvqBbD47uhZH+k82pVO/uQf70zMK+E7ZVt4gwdErURG8ZM7NnqROOjyDV8AVq&#10;ekccAySgscE+akdqMEInm54u1kQuMj65vMrX+YYzSWfL1eZqnbzLRHHOdujDJwU9i0HJkaxP6OJ0&#10;70NkI4rzlfiYB6PrgzYmbbCt9gbZSVCbHNKXCnhxzVg2RGavze91oGY3ui/5dR6/qf2iZh9tnVox&#10;CG2mmPgaO4sYdZsUDGM1znbN3lRQP5GqCFNv0yxS0AH+5mygvi65/3UUqDgzny05E4fgHOA5qM6B&#10;sJJSSx44m8J9mIbl6FC3HSFP3lu4JfcanYSNNk8sZrrUq0nvea7iMDzfp1t/p3/3BwAA//8DAFBL&#10;AwQUAAYACAAAACEAgDCuZuEAAAANAQAADwAAAGRycy9kb3ducmV2LnhtbEyPwU7DMBBE70j8g7VI&#10;3KjTEFoIcaoKqQKhSqil4uzGSxyI11HsJuHv2Z7guDNPszPFanKtGLAPjScF81kCAqnypqFaweF9&#10;c3MPIkRNRreeUMEPBliVlxeFzo0faYfDPtaCQyjkWoGNsculDJVFp8PMd0jsffre6chnX0vT65HD&#10;XSvTJFlIpxviD1Z3+GSx+t6fnIJA3c5s1tt0fH2ZPr7s89vdwQ5KXV9N60cQEaf4B8O5PleHkjsd&#10;/YlMEK2CbJE9MMrGIl3egmCElRTE8SxlyznIspD/V5S/AAAA//8DAFBLAQItABQABgAIAAAAIQC2&#10;gziS/gAAAOEBAAATAAAAAAAAAAAAAAAAAAAAAABbQ29udGVudF9UeXBlc10ueG1sUEsBAi0AFAAG&#10;AAgAAAAhADj9If/WAAAAlAEAAAsAAAAAAAAAAAAAAAAALwEAAF9yZWxzLy5yZWxzUEsBAi0AFAAG&#10;AAgAAAAhAEi1JAYYAgAARQQAAA4AAAAAAAAAAAAAAAAALgIAAGRycy9lMm9Eb2MueG1sUEsBAi0A&#10;FAAGAAgAAAAhAIAwrmbhAAAADQEAAA8AAAAAAAAAAAAAAAAAcgQAAGRycy9kb3ducmV2LnhtbFBL&#10;BQYAAAAABAAEAPMAAACABQAAAAA=&#10;" strokecolor="white" strokeweight="0">
              <v:textbox inset="0,0,0,0">
                <w:txbxContent>
                  <w:p w14:paraId="30C059B3" w14:textId="56CAF1CA" w:rsidR="00A42CDC" w:rsidRDefault="00F407B0">
                    <w:pPr>
                      <w:pStyle w:val="Huisstijl-Paginanummer"/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624433"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682DB10E" wp14:editId="3BEE5727">
              <wp:simplePos x="0" y="0"/>
              <wp:positionH relativeFrom="page">
                <wp:posOffset>1638300</wp:posOffset>
              </wp:positionH>
              <wp:positionV relativeFrom="page">
                <wp:posOffset>9651365</wp:posOffset>
              </wp:positionV>
              <wp:extent cx="4932045" cy="448310"/>
              <wp:effectExtent l="0" t="0" r="19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32045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F1F4D2" w14:textId="77777777" w:rsidR="00A42CDC" w:rsidRDefault="00A42CDC"/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2DB10E" id="Text Box 6" o:spid="_x0000_s1032" type="#_x0000_t202" style="position:absolute;margin-left:129pt;margin-top:759.95pt;width:388.35pt;height:35.3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HmwfgIAAAcFAAAOAAAAZHJzL2Uyb0RvYy54bWysVNuO2yAQfa/Uf0C8Z21nnWxsxVntpakq&#10;bS/Sbj8AA45RMVAgsbdV/70DjtPttpWqqn7AAwyHmTlnWF8OnUQHbp3QqsLZWYoRV1QzoXYV/viw&#10;na0wcp4oRqRWvMKP3OHLzcsX696UfK5bLRm3CECUK3tT4dZ7UyaJoy3viDvThivYbLTtiIep3SXM&#10;kh7QO5nM03SZ9NoyYzXlzsHq7biJNxG/aTj175vGcY9khSE2H0cbxzqMyWZNyp0lphX0GAb5hyg6&#10;IhRceoK6JZ6gvRW/QHWCWu1048+o7hLdNILymANkk6XPsrlvieExFyiOM6cyuf8HS98dPlgkGHCX&#10;YaRIBxw98MGjaz2gZShPb1wJXvcG/PwAy+AaU3XmTtNPDil90xK141fW6r7lhEF4WTiZPDk64rgA&#10;UvdvNYNryN7rCDQ0tgu1g2ogQAeaHk/UhFAoLObF+TzNFxhR2Mvz1XkWuUtIOZ021vnXXHcoGBW2&#10;QH1EJ4c750M0pJxcwmVOS8G2Qso4sbv6Rlp0ICCTbfxiAs/cpArOSodjI+K4AkHCHWEvhBtp/1pk&#10;8zy9nhez7XJ1Mcu3+WJWXKSrWZoV18UyzYv8dvstBJjlZSsY4+pOKD5JMMv/juJjM4ziiSJEfYWL&#10;xXwxUvTHJNP4/S7JTnjoSCm6Cq9OTqQMxL5SDNImpSdCjnbyc/ixylCD6R+rEmUQmB814Id6iILL&#10;J3XVmj2CLqwG2oB8eE3AaLX9glEPnVlh93lPLMdIvlGgrdDGk2Eno54MoigcrXCN0Wje+LHd98aK&#10;XQvIo3qVvgL9NSJKIwh1jOKoWui2mMPxZQjt/HQevX68X5vvAAAA//8DAFBLAwQUAAYACAAAACEA&#10;FBiPeuIAAAAOAQAADwAAAGRycy9kb3ducmV2LnhtbEyPwU7DMBBE70j8g7VI3KjdFkMT4lRQqZxa&#10;VbT9gG28TQKxHWKnDX+Pc4Ljzoxm32TLwTTsQp2vnVUwnQhgZAuna1sqOB7WDwtgPqDV2DhLCn7I&#10;wzK/vckw1e5qP+iyDyWLJdanqKAKoU0590VFBv3EtWSjd3adwRDPruS6w2ssNw2fCfHEDdY2fqiw&#10;pVVFxde+Nwo2n3Lnd8X6/C3d+xvO+9V22NRK3d8Nry/AAg3hLwwjfkSHPDKdXG+1Z42CmVzELSEa&#10;cpokwMaImD8+AzuNWiIk8Dzj/2fkvwAAAP//AwBQSwECLQAUAAYACAAAACEAtoM4kv4AAADhAQAA&#10;EwAAAAAAAAAAAAAAAAAAAAAAW0NvbnRlbnRfVHlwZXNdLnhtbFBLAQItABQABgAIAAAAIQA4/SH/&#10;1gAAAJQBAAALAAAAAAAAAAAAAAAAAC8BAABfcmVscy8ucmVsc1BLAQItABQABgAIAAAAIQC9PHmw&#10;fgIAAAcFAAAOAAAAAAAAAAAAAAAAAC4CAABkcnMvZTJvRG9jLnhtbFBLAQItABQABgAIAAAAIQAU&#10;GI964gAAAA4BAAAPAAAAAAAAAAAAAAAAANgEAABkcnMvZG93bnJldi54bWxQSwUGAAAAAAQABADz&#10;AAAA5wUAAAAA&#10;" stroked="f">
              <v:textbox inset="0,0,0,0">
                <w:txbxContent>
                  <w:p w14:paraId="08F1F4D2" w14:textId="77777777" w:rsidR="00A42CDC" w:rsidRDefault="00A42CDC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DC42A2" w14:textId="77777777" w:rsidR="00502A41" w:rsidRDefault="00502A41">
      <w:r>
        <w:separator/>
      </w:r>
    </w:p>
  </w:footnote>
  <w:footnote w:type="continuationSeparator" w:id="0">
    <w:p w14:paraId="2ABF7F6D" w14:textId="77777777" w:rsidR="00502A41" w:rsidRDefault="00502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ED38A1" w14:textId="77777777" w:rsidR="00A42CDC" w:rsidRDefault="00A42CD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8992" behindDoc="1" locked="0" layoutInCell="1" allowOverlap="1" wp14:anchorId="6FE18854" wp14:editId="3A37EDEF">
          <wp:simplePos x="0" y="0"/>
          <wp:positionH relativeFrom="page">
            <wp:posOffset>1080135</wp:posOffset>
          </wp:positionH>
          <wp:positionV relativeFrom="page">
            <wp:posOffset>374650</wp:posOffset>
          </wp:positionV>
          <wp:extent cx="3070800" cy="1238400"/>
          <wp:effectExtent l="0" t="0" r="0" b="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0800" cy="123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nl-NL"/>
      </w:rPr>
      <w:drawing>
        <wp:anchor distT="0" distB="0" distL="114300" distR="114300" simplePos="0" relativeHeight="251667968" behindDoc="1" locked="0" layoutInCell="1" allowOverlap="1" wp14:anchorId="0EAFC790" wp14:editId="08879BB5">
          <wp:simplePos x="0" y="0"/>
          <wp:positionH relativeFrom="page">
            <wp:posOffset>626745</wp:posOffset>
          </wp:positionH>
          <wp:positionV relativeFrom="page">
            <wp:posOffset>374650</wp:posOffset>
          </wp:positionV>
          <wp:extent cx="432000" cy="1238400"/>
          <wp:effectExtent l="0" t="0" r="6350" b="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123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E1E35" w14:textId="77777777" w:rsidR="00A42CDC" w:rsidRDefault="00F407B0">
    <w:pPr>
      <w:pStyle w:val="Kop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596D8C22" wp14:editId="5AA5D23C">
              <wp:simplePos x="0" y="0"/>
              <wp:positionH relativeFrom="page">
                <wp:posOffset>314325</wp:posOffset>
              </wp:positionH>
              <wp:positionV relativeFrom="page">
                <wp:posOffset>1428750</wp:posOffset>
              </wp:positionV>
              <wp:extent cx="6143625" cy="100330"/>
              <wp:effectExtent l="0" t="0" r="9525" b="7620"/>
              <wp:wrapNone/>
              <wp:docPr id="1" name="Tekstv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3625" cy="1003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42DBB2" w14:textId="77777777" w:rsidR="00A42CDC" w:rsidRDefault="00A42CDC" w:rsidP="006B0B28">
                          <w:pPr>
                            <w:pStyle w:val="Huisstijl-Gegevens"/>
                            <w:tabs>
                              <w:tab w:val="right" w:pos="1540"/>
                              <w:tab w:val="left" w:pos="1701"/>
                            </w:tabs>
                          </w:pPr>
                          <w:r>
                            <w:tab/>
                            <w:t>betreft</w:t>
                          </w:r>
                          <w:r>
                            <w:tab/>
                          </w:r>
                          <w:r w:rsidR="006F2511">
                            <w:t>Lijst van nieuwe EU-voorstellen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6D8C22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30" type="#_x0000_t202" style="position:absolute;margin-left:24.75pt;margin-top:112.5pt;width:483.75pt;height:7.9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0SIgwIAAHIFAAAOAAAAZHJzL2Uyb0RvYy54bWysVN9P2zAQfp+0/8Hy+0jaDjRFpKgDMU2q&#10;AFEmnl3HplEdn2dfm3R//c5O0iK2F6a9OBf7u9/f3eVV1xi2Vz7UYEs+Ocs5U1ZCVduXkv94uv30&#10;hbOAwlbCgFUlP6jAr+YfP1y2rlBT2ICplGdkxIaidSXfILoiy4LcqEaEM3DK0qMG3wikX/+SVV60&#10;ZL0x2TTPL7IWfOU8SBUC3d70j3ye7GutJN5rHRQyU3KKDdPp07mOZza/FMWLF25TyyEM8Q9RNKK2&#10;5PRo6kagYDtf/2GqqaWHABrPJDQZaF1LlXKgbCb5m2xWG+FUyoWKE9yxTOH/mZV3+wfP6op6x5kV&#10;DbXoSW0D7sWWTWJ1WhcKAq0cwbD7Cl1ExkyDW4LcBoJkrzC9QiB0xHTaN/FLeTJSpAYcjkVXHTJJ&#10;lxeTz7OL6Tlnkt4meT6bpa5kJ23nA35T0LAolNxTU1MEYr8MGP2LYoREZxZua2NSY41lLXmYnedJ&#10;4fhCGsZGrEoUGczENPrIk4QHoyLG2EelqUQpgXiRyKmujWd7QbQSUiqLqVjJLqEjSlMQ71Ec8Keo&#10;3qPc5zF6BotH5aa24PuGxZk6hV1tx5B1jx8aGfq8YwmwW3eJG9ORCWuoDkQED/0gBSdva2rKUgR8&#10;EJ4mh1pM2wDv6dAGqPgwSJxtwP/6233EE6HplbOWJrHk4edOeMWZ+W6J6nFsR8GPwnoU7K65BuoC&#10;0ZeiSSIpeDSjqD00z7QkFtELPQkryVfJcRSvsd8HtGSkWiwSiIbTCVzalZMj3yPFnrpn4d3AQyQG&#10;38E4o6J4Q8cem/jiFjskUiauxrr2VRzqTYOdKDwsobg5Xv8n1GlVzn8DAAD//wMAUEsDBBQABgAI&#10;AAAAIQAPoHjv4QAAAAsBAAAPAAAAZHJzL2Rvd25yZXYueG1sTI/BTsMwEETvSPyDtUjcqN0ohTbE&#10;qRBSL1UFIiAkbq69xBGxHWK3NX/P9gS33Z3R7Jt6nd3AjjjFPngJ85kAhl4H0/tOwtvr5mYJLCbl&#10;jRqCRwk/GGHdXF7UqjLh5F/w2KaOUYiPlZJgUxorzqO26FSchRE9aZ9hcirROnXcTOpE4W7ghRC3&#10;3Kne0werRny0qL/ag5OQdd49rVK7tc8fercZy+/3vttKeX2VH+6BJczpzwxnfEKHhpj24eBNZIOE&#10;crUgp4SiWFCns0HM72ja06kUS+BNzf93aH4BAAD//wMAUEsBAi0AFAAGAAgAAAAhALaDOJL+AAAA&#10;4QEAABMAAAAAAAAAAAAAAAAAAAAAAFtDb250ZW50X1R5cGVzXS54bWxQSwECLQAUAAYACAAAACEA&#10;OP0h/9YAAACUAQAACwAAAAAAAAAAAAAAAAAvAQAAX3JlbHMvLnJlbHNQSwECLQAUAAYACAAAACEA&#10;MNtEiIMCAAByBQAADgAAAAAAAAAAAAAAAAAuAgAAZHJzL2Uyb0RvYy54bWxQSwECLQAUAAYACAAA&#10;ACEAD6B47+EAAAALAQAADwAAAAAAAAAAAAAAAADdBAAAZHJzL2Rvd25yZXYueG1sUEsFBgAAAAAE&#10;AAQA8wAAAOsFAAAAAA==&#10;" filled="f" stroked="f" strokeweight=".5pt">
              <v:path arrowok="t"/>
              <v:textbox style="mso-fit-shape-to-text:t" inset="0,0,0,0">
                <w:txbxContent>
                  <w:p w14:paraId="4442DBB2" w14:textId="77777777" w:rsidR="00A42CDC" w:rsidRDefault="00A42CDC" w:rsidP="006B0B28">
                    <w:pPr>
                      <w:pStyle w:val="Huisstijl-Gegevens"/>
                      <w:tabs>
                        <w:tab w:val="right" w:pos="1540"/>
                        <w:tab w:val="left" w:pos="1701"/>
                      </w:tabs>
                    </w:pPr>
                    <w:r>
                      <w:tab/>
                      <w:t>betreft</w:t>
                    </w:r>
                    <w:r>
                      <w:tab/>
                    </w:r>
                    <w:r w:rsidR="006F2511">
                      <w:t>Lijst van nieuwe EU-voorstellen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42CDC">
      <w:rPr>
        <w:noProof/>
        <w:lang w:eastAsia="nl-NL"/>
      </w:rPr>
      <w:drawing>
        <wp:anchor distT="0" distB="0" distL="114300" distR="114300" simplePos="0" relativeHeight="251670016" behindDoc="1" locked="0" layoutInCell="1" allowOverlap="1" wp14:anchorId="267F387E" wp14:editId="79A6F470">
          <wp:simplePos x="0" y="0"/>
          <wp:positionH relativeFrom="page">
            <wp:posOffset>626745</wp:posOffset>
          </wp:positionH>
          <wp:positionV relativeFrom="page">
            <wp:posOffset>374650</wp:posOffset>
          </wp:positionV>
          <wp:extent cx="432000" cy="1238400"/>
          <wp:effectExtent l="0" t="0" r="6350" b="0"/>
          <wp:wrapNone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123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D3AB0"/>
    <w:multiLevelType w:val="hybridMultilevel"/>
    <w:tmpl w:val="1646DAF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970C2"/>
    <w:multiLevelType w:val="hybridMultilevel"/>
    <w:tmpl w:val="C2C6C296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01EA4"/>
    <w:multiLevelType w:val="hybridMultilevel"/>
    <w:tmpl w:val="1646DAF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E575E"/>
    <w:multiLevelType w:val="hybridMultilevel"/>
    <w:tmpl w:val="6EDA0BF2"/>
    <w:lvl w:ilvl="0" w:tplc="0413000F">
      <w:start w:val="1"/>
      <w:numFmt w:val="decimal"/>
      <w:lvlText w:val="%1."/>
      <w:lvlJc w:val="left"/>
      <w:pPr>
        <w:ind w:left="501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85FC7"/>
    <w:multiLevelType w:val="hybridMultilevel"/>
    <w:tmpl w:val="32426456"/>
    <w:lvl w:ilvl="0" w:tplc="E0D26B42">
      <w:numFmt w:val="bullet"/>
      <w:lvlText w:val="-"/>
      <w:lvlJc w:val="left"/>
      <w:pPr>
        <w:ind w:left="420" w:hanging="360"/>
      </w:pPr>
      <w:rPr>
        <w:rFonts w:ascii="Verdana" w:eastAsia="Calibri" w:hAnsi="Verdana" w:cs="Calibri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2C6D1585"/>
    <w:multiLevelType w:val="hybridMultilevel"/>
    <w:tmpl w:val="63E81996"/>
    <w:lvl w:ilvl="0" w:tplc="0413000F">
      <w:start w:val="1"/>
      <w:numFmt w:val="decimal"/>
      <w:lvlText w:val="%1."/>
      <w:lvlJc w:val="left"/>
      <w:pPr>
        <w:ind w:left="643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45846"/>
    <w:multiLevelType w:val="hybridMultilevel"/>
    <w:tmpl w:val="1646DAF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13F87"/>
    <w:multiLevelType w:val="hybridMultilevel"/>
    <w:tmpl w:val="BAFE3CF4"/>
    <w:lvl w:ilvl="0" w:tplc="0413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4F17B0"/>
    <w:multiLevelType w:val="hybridMultilevel"/>
    <w:tmpl w:val="6EDA0BF2"/>
    <w:lvl w:ilvl="0" w:tplc="0413000F">
      <w:start w:val="1"/>
      <w:numFmt w:val="decimal"/>
      <w:lvlText w:val="%1."/>
      <w:lvlJc w:val="left"/>
      <w:pPr>
        <w:ind w:left="501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65478"/>
    <w:multiLevelType w:val="hybridMultilevel"/>
    <w:tmpl w:val="9AAC36AA"/>
    <w:lvl w:ilvl="0" w:tplc="4B486FA6">
      <w:start w:val="2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21" w:hanging="360"/>
      </w:pPr>
    </w:lvl>
    <w:lvl w:ilvl="2" w:tplc="0413001B" w:tentative="1">
      <w:start w:val="1"/>
      <w:numFmt w:val="lowerRoman"/>
      <w:lvlText w:val="%3."/>
      <w:lvlJc w:val="right"/>
      <w:pPr>
        <w:ind w:left="1941" w:hanging="180"/>
      </w:pPr>
    </w:lvl>
    <w:lvl w:ilvl="3" w:tplc="0413000F" w:tentative="1">
      <w:start w:val="1"/>
      <w:numFmt w:val="decimal"/>
      <w:lvlText w:val="%4."/>
      <w:lvlJc w:val="left"/>
      <w:pPr>
        <w:ind w:left="2661" w:hanging="360"/>
      </w:pPr>
    </w:lvl>
    <w:lvl w:ilvl="4" w:tplc="04130019" w:tentative="1">
      <w:start w:val="1"/>
      <w:numFmt w:val="lowerLetter"/>
      <w:lvlText w:val="%5."/>
      <w:lvlJc w:val="left"/>
      <w:pPr>
        <w:ind w:left="3381" w:hanging="360"/>
      </w:pPr>
    </w:lvl>
    <w:lvl w:ilvl="5" w:tplc="0413001B" w:tentative="1">
      <w:start w:val="1"/>
      <w:numFmt w:val="lowerRoman"/>
      <w:lvlText w:val="%6."/>
      <w:lvlJc w:val="right"/>
      <w:pPr>
        <w:ind w:left="4101" w:hanging="180"/>
      </w:pPr>
    </w:lvl>
    <w:lvl w:ilvl="6" w:tplc="0413000F" w:tentative="1">
      <w:start w:val="1"/>
      <w:numFmt w:val="decimal"/>
      <w:lvlText w:val="%7."/>
      <w:lvlJc w:val="left"/>
      <w:pPr>
        <w:ind w:left="4821" w:hanging="360"/>
      </w:pPr>
    </w:lvl>
    <w:lvl w:ilvl="7" w:tplc="04130019" w:tentative="1">
      <w:start w:val="1"/>
      <w:numFmt w:val="lowerLetter"/>
      <w:lvlText w:val="%8."/>
      <w:lvlJc w:val="left"/>
      <w:pPr>
        <w:ind w:left="5541" w:hanging="360"/>
      </w:pPr>
    </w:lvl>
    <w:lvl w:ilvl="8" w:tplc="0413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 w15:restartNumberingAfterBreak="0">
    <w:nsid w:val="46376FB2"/>
    <w:multiLevelType w:val="hybridMultilevel"/>
    <w:tmpl w:val="97BEE986"/>
    <w:lvl w:ilvl="0" w:tplc="4174817A">
      <w:start w:val="8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1A4B7E"/>
    <w:multiLevelType w:val="hybridMultilevel"/>
    <w:tmpl w:val="7F8E03A4"/>
    <w:lvl w:ilvl="0" w:tplc="ED88063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7A0363"/>
    <w:multiLevelType w:val="multilevel"/>
    <w:tmpl w:val="3834A3A0"/>
    <w:lvl w:ilvl="0">
      <w:start w:val="22"/>
      <w:numFmt w:val="decimal"/>
      <w:lvlText w:val="%1"/>
      <w:lvlJc w:val="left"/>
      <w:pPr>
        <w:ind w:left="870" w:hanging="87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870" w:hanging="870"/>
      </w:pPr>
      <w:rPr>
        <w:rFonts w:hint="default"/>
      </w:rPr>
    </w:lvl>
    <w:lvl w:ilvl="2">
      <w:start w:val="21"/>
      <w:numFmt w:val="decimal"/>
      <w:lvlText w:val="%1-%2-%3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61E43432"/>
    <w:multiLevelType w:val="hybridMultilevel"/>
    <w:tmpl w:val="452AE7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3F02A7"/>
    <w:multiLevelType w:val="multilevel"/>
    <w:tmpl w:val="F376A61C"/>
    <w:lvl w:ilvl="0">
      <w:start w:val="17"/>
      <w:numFmt w:val="decimal"/>
      <w:lvlText w:val="%1"/>
      <w:lvlJc w:val="left"/>
      <w:pPr>
        <w:ind w:left="870" w:hanging="87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870" w:hanging="870"/>
      </w:pPr>
      <w:rPr>
        <w:rFonts w:hint="default"/>
      </w:rPr>
    </w:lvl>
    <w:lvl w:ilvl="2">
      <w:start w:val="21"/>
      <w:numFmt w:val="decimal"/>
      <w:lvlText w:val="%1-%2-%3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71B56D56"/>
    <w:multiLevelType w:val="multilevel"/>
    <w:tmpl w:val="B0D6B04A"/>
    <w:lvl w:ilvl="0">
      <w:start w:val="26"/>
      <w:numFmt w:val="decimal"/>
      <w:lvlText w:val="%1"/>
      <w:lvlJc w:val="left"/>
      <w:pPr>
        <w:ind w:left="870" w:hanging="870"/>
      </w:pPr>
      <w:rPr>
        <w:rFonts w:hint="default"/>
      </w:rPr>
    </w:lvl>
    <w:lvl w:ilvl="1">
      <w:start w:val="4"/>
      <w:numFmt w:val="decimalZero"/>
      <w:lvlText w:val="%1-%2"/>
      <w:lvlJc w:val="left"/>
      <w:pPr>
        <w:ind w:left="870" w:hanging="870"/>
      </w:pPr>
      <w:rPr>
        <w:rFonts w:hint="default"/>
      </w:rPr>
    </w:lvl>
    <w:lvl w:ilvl="2">
      <w:start w:val="22"/>
      <w:numFmt w:val="decimal"/>
      <w:lvlText w:val="%1-%2-%3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72811D02"/>
    <w:multiLevelType w:val="hybridMultilevel"/>
    <w:tmpl w:val="F15E3FB6"/>
    <w:lvl w:ilvl="0" w:tplc="87184634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B707C5"/>
    <w:multiLevelType w:val="hybridMultilevel"/>
    <w:tmpl w:val="2A509C8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17"/>
  </w:num>
  <w:num w:numId="4">
    <w:abstractNumId w:val="6"/>
  </w:num>
  <w:num w:numId="5">
    <w:abstractNumId w:val="2"/>
  </w:num>
  <w:num w:numId="6">
    <w:abstractNumId w:val="0"/>
  </w:num>
  <w:num w:numId="7">
    <w:abstractNumId w:val="16"/>
  </w:num>
  <w:num w:numId="8">
    <w:abstractNumId w:val="11"/>
  </w:num>
  <w:num w:numId="9">
    <w:abstractNumId w:val="13"/>
  </w:num>
  <w:num w:numId="10">
    <w:abstractNumId w:val="5"/>
  </w:num>
  <w:num w:numId="11">
    <w:abstractNumId w:val="5"/>
  </w:num>
  <w:num w:numId="12">
    <w:abstractNumId w:val="9"/>
  </w:num>
  <w:num w:numId="13">
    <w:abstractNumId w:val="14"/>
  </w:num>
  <w:num w:numId="14">
    <w:abstractNumId w:val="12"/>
  </w:num>
  <w:num w:numId="15">
    <w:abstractNumId w:val="4"/>
  </w:num>
  <w:num w:numId="16">
    <w:abstractNumId w:val="3"/>
  </w:num>
  <w:num w:numId="17">
    <w:abstractNumId w:val="15"/>
  </w:num>
  <w:num w:numId="18">
    <w:abstractNumId w:val="8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nl-NL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defaultTabStop w:val="709"/>
  <w:hyphenationZone w:val="425"/>
  <w:drawingGridHorizontalSpacing w:val="90"/>
  <w:drawingGridVerticalSpacing w:val="142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8E3"/>
    <w:rsid w:val="0000060B"/>
    <w:rsid w:val="00003508"/>
    <w:rsid w:val="000037E5"/>
    <w:rsid w:val="00003C6E"/>
    <w:rsid w:val="00004383"/>
    <w:rsid w:val="0000476F"/>
    <w:rsid w:val="00006780"/>
    <w:rsid w:val="00010EF2"/>
    <w:rsid w:val="000123FA"/>
    <w:rsid w:val="00012D11"/>
    <w:rsid w:val="00013B5B"/>
    <w:rsid w:val="00015BF0"/>
    <w:rsid w:val="00016110"/>
    <w:rsid w:val="000164E7"/>
    <w:rsid w:val="00017DA8"/>
    <w:rsid w:val="00026D47"/>
    <w:rsid w:val="000277A4"/>
    <w:rsid w:val="0003038D"/>
    <w:rsid w:val="00031259"/>
    <w:rsid w:val="000339A6"/>
    <w:rsid w:val="00034BEE"/>
    <w:rsid w:val="00034EC0"/>
    <w:rsid w:val="00035057"/>
    <w:rsid w:val="00036674"/>
    <w:rsid w:val="000423A9"/>
    <w:rsid w:val="00043A29"/>
    <w:rsid w:val="00045831"/>
    <w:rsid w:val="000472B9"/>
    <w:rsid w:val="00050D24"/>
    <w:rsid w:val="00051FEC"/>
    <w:rsid w:val="000546B1"/>
    <w:rsid w:val="000635E6"/>
    <w:rsid w:val="000642C4"/>
    <w:rsid w:val="0006770A"/>
    <w:rsid w:val="00070D31"/>
    <w:rsid w:val="0007162E"/>
    <w:rsid w:val="00071C8D"/>
    <w:rsid w:val="000722D6"/>
    <w:rsid w:val="00084262"/>
    <w:rsid w:val="00084302"/>
    <w:rsid w:val="00085FA1"/>
    <w:rsid w:val="00087299"/>
    <w:rsid w:val="00090ED6"/>
    <w:rsid w:val="00094244"/>
    <w:rsid w:val="00094546"/>
    <w:rsid w:val="00094A9B"/>
    <w:rsid w:val="00096820"/>
    <w:rsid w:val="000A1C2B"/>
    <w:rsid w:val="000A23C5"/>
    <w:rsid w:val="000A2D26"/>
    <w:rsid w:val="000B2192"/>
    <w:rsid w:val="000B7C51"/>
    <w:rsid w:val="000C43D2"/>
    <w:rsid w:val="000C44F1"/>
    <w:rsid w:val="000C6FBA"/>
    <w:rsid w:val="000C757C"/>
    <w:rsid w:val="000C7A3D"/>
    <w:rsid w:val="000D1563"/>
    <w:rsid w:val="000D3187"/>
    <w:rsid w:val="000E51B0"/>
    <w:rsid w:val="000E56B6"/>
    <w:rsid w:val="000E5890"/>
    <w:rsid w:val="000E59AA"/>
    <w:rsid w:val="000E6653"/>
    <w:rsid w:val="000E69FD"/>
    <w:rsid w:val="000E770F"/>
    <w:rsid w:val="000E7C39"/>
    <w:rsid w:val="000F05DC"/>
    <w:rsid w:val="000F0AFA"/>
    <w:rsid w:val="000F359C"/>
    <w:rsid w:val="000F36CD"/>
    <w:rsid w:val="000F4ADC"/>
    <w:rsid w:val="000F5363"/>
    <w:rsid w:val="000F5722"/>
    <w:rsid w:val="00100F4A"/>
    <w:rsid w:val="00102FE4"/>
    <w:rsid w:val="00105391"/>
    <w:rsid w:val="00120FD2"/>
    <w:rsid w:val="00125B8D"/>
    <w:rsid w:val="00127B2A"/>
    <w:rsid w:val="0013509E"/>
    <w:rsid w:val="00136167"/>
    <w:rsid w:val="0013623C"/>
    <w:rsid w:val="00136C5C"/>
    <w:rsid w:val="00137054"/>
    <w:rsid w:val="001401C7"/>
    <w:rsid w:val="00141D39"/>
    <w:rsid w:val="0014373B"/>
    <w:rsid w:val="001445D4"/>
    <w:rsid w:val="00147017"/>
    <w:rsid w:val="00151AC8"/>
    <w:rsid w:val="00151EDA"/>
    <w:rsid w:val="001545B9"/>
    <w:rsid w:val="00154EC0"/>
    <w:rsid w:val="001551BD"/>
    <w:rsid w:val="001555A9"/>
    <w:rsid w:val="00160E6E"/>
    <w:rsid w:val="00161D1B"/>
    <w:rsid w:val="00164324"/>
    <w:rsid w:val="00165BB5"/>
    <w:rsid w:val="001706B1"/>
    <w:rsid w:val="00170AFB"/>
    <w:rsid w:val="001715CC"/>
    <w:rsid w:val="0017276C"/>
    <w:rsid w:val="0017367F"/>
    <w:rsid w:val="00174E29"/>
    <w:rsid w:val="00175DA6"/>
    <w:rsid w:val="00182889"/>
    <w:rsid w:val="00187402"/>
    <w:rsid w:val="0018775E"/>
    <w:rsid w:val="00192F0E"/>
    <w:rsid w:val="00193DF4"/>
    <w:rsid w:val="001959F4"/>
    <w:rsid w:val="001A01E5"/>
    <w:rsid w:val="001A2E57"/>
    <w:rsid w:val="001A3995"/>
    <w:rsid w:val="001A4097"/>
    <w:rsid w:val="001A42CF"/>
    <w:rsid w:val="001B1775"/>
    <w:rsid w:val="001B2F65"/>
    <w:rsid w:val="001B7CAE"/>
    <w:rsid w:val="001C14DB"/>
    <w:rsid w:val="001C3467"/>
    <w:rsid w:val="001D08B2"/>
    <w:rsid w:val="001D3CD3"/>
    <w:rsid w:val="001D4F7A"/>
    <w:rsid w:val="001D7B39"/>
    <w:rsid w:val="001E143A"/>
    <w:rsid w:val="001E1C84"/>
    <w:rsid w:val="001E39BA"/>
    <w:rsid w:val="001F1517"/>
    <w:rsid w:val="001F2E8B"/>
    <w:rsid w:val="001F4221"/>
    <w:rsid w:val="001F6D9D"/>
    <w:rsid w:val="001F7012"/>
    <w:rsid w:val="00203DA2"/>
    <w:rsid w:val="002048D9"/>
    <w:rsid w:val="002058F3"/>
    <w:rsid w:val="00206825"/>
    <w:rsid w:val="00210705"/>
    <w:rsid w:val="00211391"/>
    <w:rsid w:val="002124B2"/>
    <w:rsid w:val="00216C27"/>
    <w:rsid w:val="00221D6B"/>
    <w:rsid w:val="0022374D"/>
    <w:rsid w:val="00224294"/>
    <w:rsid w:val="00227D85"/>
    <w:rsid w:val="00235B3D"/>
    <w:rsid w:val="00241DE4"/>
    <w:rsid w:val="00245D08"/>
    <w:rsid w:val="00251996"/>
    <w:rsid w:val="002538C7"/>
    <w:rsid w:val="00262A1B"/>
    <w:rsid w:val="00266365"/>
    <w:rsid w:val="00271075"/>
    <w:rsid w:val="0028208B"/>
    <w:rsid w:val="002826C8"/>
    <w:rsid w:val="00283FEE"/>
    <w:rsid w:val="00287629"/>
    <w:rsid w:val="002920EA"/>
    <w:rsid w:val="00292C57"/>
    <w:rsid w:val="0029377C"/>
    <w:rsid w:val="002949C2"/>
    <w:rsid w:val="002A1A05"/>
    <w:rsid w:val="002A1A9B"/>
    <w:rsid w:val="002A1D63"/>
    <w:rsid w:val="002A2092"/>
    <w:rsid w:val="002A4BD8"/>
    <w:rsid w:val="002A4E4A"/>
    <w:rsid w:val="002B011C"/>
    <w:rsid w:val="002B21B2"/>
    <w:rsid w:val="002B2DEC"/>
    <w:rsid w:val="002B3C7E"/>
    <w:rsid w:val="002C0392"/>
    <w:rsid w:val="002C0A75"/>
    <w:rsid w:val="002C18DB"/>
    <w:rsid w:val="002C488A"/>
    <w:rsid w:val="002D3577"/>
    <w:rsid w:val="002D7845"/>
    <w:rsid w:val="002E43EB"/>
    <w:rsid w:val="002E5CC6"/>
    <w:rsid w:val="002E61CF"/>
    <w:rsid w:val="002E6686"/>
    <w:rsid w:val="002E72EA"/>
    <w:rsid w:val="002F21BE"/>
    <w:rsid w:val="002F363A"/>
    <w:rsid w:val="002F45EE"/>
    <w:rsid w:val="003023F3"/>
    <w:rsid w:val="0030416C"/>
    <w:rsid w:val="00305DF1"/>
    <w:rsid w:val="003066D7"/>
    <w:rsid w:val="0031228D"/>
    <w:rsid w:val="003128FE"/>
    <w:rsid w:val="00313734"/>
    <w:rsid w:val="003154A8"/>
    <w:rsid w:val="0031630D"/>
    <w:rsid w:val="003214FD"/>
    <w:rsid w:val="00322A38"/>
    <w:rsid w:val="00324A4E"/>
    <w:rsid w:val="00325E0F"/>
    <w:rsid w:val="0032616D"/>
    <w:rsid w:val="00326A27"/>
    <w:rsid w:val="00326C25"/>
    <w:rsid w:val="00331729"/>
    <w:rsid w:val="00331CCE"/>
    <w:rsid w:val="003328A2"/>
    <w:rsid w:val="0033344D"/>
    <w:rsid w:val="003354DB"/>
    <w:rsid w:val="003410ED"/>
    <w:rsid w:val="00346125"/>
    <w:rsid w:val="00346748"/>
    <w:rsid w:val="00352A08"/>
    <w:rsid w:val="0035349A"/>
    <w:rsid w:val="00355DCC"/>
    <w:rsid w:val="00356E8E"/>
    <w:rsid w:val="00361C03"/>
    <w:rsid w:val="003620C8"/>
    <w:rsid w:val="003630D5"/>
    <w:rsid w:val="00363512"/>
    <w:rsid w:val="00364EE8"/>
    <w:rsid w:val="003664D8"/>
    <w:rsid w:val="0037414F"/>
    <w:rsid w:val="00374B44"/>
    <w:rsid w:val="00376585"/>
    <w:rsid w:val="00377E26"/>
    <w:rsid w:val="003812B9"/>
    <w:rsid w:val="00382517"/>
    <w:rsid w:val="003843F9"/>
    <w:rsid w:val="0038715D"/>
    <w:rsid w:val="00391995"/>
    <w:rsid w:val="00392B64"/>
    <w:rsid w:val="00393BB7"/>
    <w:rsid w:val="003A2048"/>
    <w:rsid w:val="003A219A"/>
    <w:rsid w:val="003A332A"/>
    <w:rsid w:val="003A5792"/>
    <w:rsid w:val="003B1D02"/>
    <w:rsid w:val="003B254F"/>
    <w:rsid w:val="003B2964"/>
    <w:rsid w:val="003B4119"/>
    <w:rsid w:val="003B4245"/>
    <w:rsid w:val="003B484E"/>
    <w:rsid w:val="003B67E0"/>
    <w:rsid w:val="003C0D63"/>
    <w:rsid w:val="003C0FF3"/>
    <w:rsid w:val="003C2832"/>
    <w:rsid w:val="003C5DCE"/>
    <w:rsid w:val="003D22ED"/>
    <w:rsid w:val="003D450D"/>
    <w:rsid w:val="003D5554"/>
    <w:rsid w:val="003D5683"/>
    <w:rsid w:val="003D660C"/>
    <w:rsid w:val="003E282D"/>
    <w:rsid w:val="003E4C0D"/>
    <w:rsid w:val="003E6EA2"/>
    <w:rsid w:val="003F0545"/>
    <w:rsid w:val="003F3FFA"/>
    <w:rsid w:val="003F628A"/>
    <w:rsid w:val="00401E53"/>
    <w:rsid w:val="00403FAF"/>
    <w:rsid w:val="00405747"/>
    <w:rsid w:val="004066B7"/>
    <w:rsid w:val="0041042A"/>
    <w:rsid w:val="00411808"/>
    <w:rsid w:val="00413674"/>
    <w:rsid w:val="00414E3D"/>
    <w:rsid w:val="0041634B"/>
    <w:rsid w:val="00416E67"/>
    <w:rsid w:val="00420882"/>
    <w:rsid w:val="0042300F"/>
    <w:rsid w:val="00424531"/>
    <w:rsid w:val="00424D04"/>
    <w:rsid w:val="004265B2"/>
    <w:rsid w:val="00427600"/>
    <w:rsid w:val="0043351E"/>
    <w:rsid w:val="0043382C"/>
    <w:rsid w:val="0043446E"/>
    <w:rsid w:val="0043491C"/>
    <w:rsid w:val="00434BC6"/>
    <w:rsid w:val="004367E0"/>
    <w:rsid w:val="00436804"/>
    <w:rsid w:val="004411B2"/>
    <w:rsid w:val="00441745"/>
    <w:rsid w:val="00441F28"/>
    <w:rsid w:val="00442D7A"/>
    <w:rsid w:val="00443F22"/>
    <w:rsid w:val="00445122"/>
    <w:rsid w:val="004521E2"/>
    <w:rsid w:val="00455D0F"/>
    <w:rsid w:val="004573F4"/>
    <w:rsid w:val="004577D5"/>
    <w:rsid w:val="004604DC"/>
    <w:rsid w:val="004605A4"/>
    <w:rsid w:val="00461756"/>
    <w:rsid w:val="0046311A"/>
    <w:rsid w:val="00464184"/>
    <w:rsid w:val="00473A07"/>
    <w:rsid w:val="00473A85"/>
    <w:rsid w:val="00473B75"/>
    <w:rsid w:val="00474A4E"/>
    <w:rsid w:val="00474E1E"/>
    <w:rsid w:val="004760D1"/>
    <w:rsid w:val="00482405"/>
    <w:rsid w:val="00484658"/>
    <w:rsid w:val="004909CE"/>
    <w:rsid w:val="00491847"/>
    <w:rsid w:val="004A0757"/>
    <w:rsid w:val="004A2857"/>
    <w:rsid w:val="004A48F2"/>
    <w:rsid w:val="004A553E"/>
    <w:rsid w:val="004B04EF"/>
    <w:rsid w:val="004B109E"/>
    <w:rsid w:val="004B447F"/>
    <w:rsid w:val="004B572A"/>
    <w:rsid w:val="004B5B19"/>
    <w:rsid w:val="004C7B01"/>
    <w:rsid w:val="004D469F"/>
    <w:rsid w:val="004D59BD"/>
    <w:rsid w:val="004E3424"/>
    <w:rsid w:val="004E3520"/>
    <w:rsid w:val="004E426E"/>
    <w:rsid w:val="004E5595"/>
    <w:rsid w:val="004E7382"/>
    <w:rsid w:val="00500954"/>
    <w:rsid w:val="00502A41"/>
    <w:rsid w:val="00505CA6"/>
    <w:rsid w:val="00505F93"/>
    <w:rsid w:val="00507A41"/>
    <w:rsid w:val="00511442"/>
    <w:rsid w:val="005158C0"/>
    <w:rsid w:val="0051638F"/>
    <w:rsid w:val="00520D88"/>
    <w:rsid w:val="00521E24"/>
    <w:rsid w:val="00522540"/>
    <w:rsid w:val="00525BF3"/>
    <w:rsid w:val="00525CAA"/>
    <w:rsid w:val="00526065"/>
    <w:rsid w:val="00527428"/>
    <w:rsid w:val="0052742B"/>
    <w:rsid w:val="005324DF"/>
    <w:rsid w:val="005376B8"/>
    <w:rsid w:val="00540F78"/>
    <w:rsid w:val="00543233"/>
    <w:rsid w:val="005432AA"/>
    <w:rsid w:val="00543BB4"/>
    <w:rsid w:val="00554CBF"/>
    <w:rsid w:val="00561CE6"/>
    <w:rsid w:val="005633DB"/>
    <w:rsid w:val="00565011"/>
    <w:rsid w:val="00574E91"/>
    <w:rsid w:val="00575841"/>
    <w:rsid w:val="00581C55"/>
    <w:rsid w:val="005825DC"/>
    <w:rsid w:val="005834BB"/>
    <w:rsid w:val="0058398B"/>
    <w:rsid w:val="0058632D"/>
    <w:rsid w:val="00593119"/>
    <w:rsid w:val="005933F0"/>
    <w:rsid w:val="0059370A"/>
    <w:rsid w:val="005A14F3"/>
    <w:rsid w:val="005A49F7"/>
    <w:rsid w:val="005A62B3"/>
    <w:rsid w:val="005A7851"/>
    <w:rsid w:val="005B5654"/>
    <w:rsid w:val="005B6496"/>
    <w:rsid w:val="005B6B29"/>
    <w:rsid w:val="005B6C69"/>
    <w:rsid w:val="005C08F0"/>
    <w:rsid w:val="005C1BD1"/>
    <w:rsid w:val="005C4AF5"/>
    <w:rsid w:val="005C4C7F"/>
    <w:rsid w:val="005D20CD"/>
    <w:rsid w:val="005E1D32"/>
    <w:rsid w:val="005E300D"/>
    <w:rsid w:val="005E5400"/>
    <w:rsid w:val="005E7B45"/>
    <w:rsid w:val="005F1EDF"/>
    <w:rsid w:val="005F3027"/>
    <w:rsid w:val="005F58B4"/>
    <w:rsid w:val="005F634C"/>
    <w:rsid w:val="00605B5A"/>
    <w:rsid w:val="006060B3"/>
    <w:rsid w:val="0060611D"/>
    <w:rsid w:val="00613764"/>
    <w:rsid w:val="006148CF"/>
    <w:rsid w:val="00617577"/>
    <w:rsid w:val="006200E7"/>
    <w:rsid w:val="00621260"/>
    <w:rsid w:val="00622E75"/>
    <w:rsid w:val="00624433"/>
    <w:rsid w:val="00625F9E"/>
    <w:rsid w:val="00626F56"/>
    <w:rsid w:val="00626FD8"/>
    <w:rsid w:val="006301F4"/>
    <w:rsid w:val="00633333"/>
    <w:rsid w:val="0064051F"/>
    <w:rsid w:val="00643A98"/>
    <w:rsid w:val="006475E6"/>
    <w:rsid w:val="00653181"/>
    <w:rsid w:val="0065323F"/>
    <w:rsid w:val="006537C4"/>
    <w:rsid w:val="006556DE"/>
    <w:rsid w:val="00655929"/>
    <w:rsid w:val="00656188"/>
    <w:rsid w:val="00661ACE"/>
    <w:rsid w:val="00661F6A"/>
    <w:rsid w:val="006635A7"/>
    <w:rsid w:val="00667A74"/>
    <w:rsid w:val="006715E4"/>
    <w:rsid w:val="00673519"/>
    <w:rsid w:val="00674F1B"/>
    <w:rsid w:val="00680D9E"/>
    <w:rsid w:val="00681B9F"/>
    <w:rsid w:val="00682002"/>
    <w:rsid w:val="00683247"/>
    <w:rsid w:val="0068369F"/>
    <w:rsid w:val="00690F44"/>
    <w:rsid w:val="006919C8"/>
    <w:rsid w:val="0069362C"/>
    <w:rsid w:val="00693D3B"/>
    <w:rsid w:val="00694B16"/>
    <w:rsid w:val="006960C4"/>
    <w:rsid w:val="00697687"/>
    <w:rsid w:val="006A15AD"/>
    <w:rsid w:val="006A45D8"/>
    <w:rsid w:val="006A4888"/>
    <w:rsid w:val="006A4A7A"/>
    <w:rsid w:val="006A5210"/>
    <w:rsid w:val="006B0B28"/>
    <w:rsid w:val="006B488A"/>
    <w:rsid w:val="006B5049"/>
    <w:rsid w:val="006C4176"/>
    <w:rsid w:val="006D0522"/>
    <w:rsid w:val="006D276D"/>
    <w:rsid w:val="006D2B66"/>
    <w:rsid w:val="006D3AA5"/>
    <w:rsid w:val="006D4B9F"/>
    <w:rsid w:val="006D622B"/>
    <w:rsid w:val="006D7AEF"/>
    <w:rsid w:val="006E00F1"/>
    <w:rsid w:val="006E0F91"/>
    <w:rsid w:val="006E2926"/>
    <w:rsid w:val="006E2C94"/>
    <w:rsid w:val="006E5214"/>
    <w:rsid w:val="006E7466"/>
    <w:rsid w:val="006F18C7"/>
    <w:rsid w:val="006F2511"/>
    <w:rsid w:val="006F52C0"/>
    <w:rsid w:val="006F566F"/>
    <w:rsid w:val="0070058B"/>
    <w:rsid w:val="00701CB8"/>
    <w:rsid w:val="00705BE2"/>
    <w:rsid w:val="00705CD9"/>
    <w:rsid w:val="00706D62"/>
    <w:rsid w:val="00707B5D"/>
    <w:rsid w:val="0071017A"/>
    <w:rsid w:val="00711AC9"/>
    <w:rsid w:val="00711E11"/>
    <w:rsid w:val="007135E6"/>
    <w:rsid w:val="00715569"/>
    <w:rsid w:val="007204C6"/>
    <w:rsid w:val="00720BC0"/>
    <w:rsid w:val="00720DBB"/>
    <w:rsid w:val="00721758"/>
    <w:rsid w:val="00721E15"/>
    <w:rsid w:val="0072345C"/>
    <w:rsid w:val="00723DF8"/>
    <w:rsid w:val="007248BC"/>
    <w:rsid w:val="00726354"/>
    <w:rsid w:val="00740D3B"/>
    <w:rsid w:val="007417AC"/>
    <w:rsid w:val="007439D7"/>
    <w:rsid w:val="00744BB9"/>
    <w:rsid w:val="00745D31"/>
    <w:rsid w:val="00755534"/>
    <w:rsid w:val="00757AA5"/>
    <w:rsid w:val="007642F9"/>
    <w:rsid w:val="00770A61"/>
    <w:rsid w:val="00773074"/>
    <w:rsid w:val="00773C33"/>
    <w:rsid w:val="00773CC1"/>
    <w:rsid w:val="00781A50"/>
    <w:rsid w:val="007876BC"/>
    <w:rsid w:val="00787C51"/>
    <w:rsid w:val="00787D72"/>
    <w:rsid w:val="0079316B"/>
    <w:rsid w:val="00793455"/>
    <w:rsid w:val="00794A22"/>
    <w:rsid w:val="00796433"/>
    <w:rsid w:val="00796B75"/>
    <w:rsid w:val="007A03BA"/>
    <w:rsid w:val="007A4A53"/>
    <w:rsid w:val="007A6CDA"/>
    <w:rsid w:val="007B02DE"/>
    <w:rsid w:val="007B1407"/>
    <w:rsid w:val="007C24E5"/>
    <w:rsid w:val="007C26D7"/>
    <w:rsid w:val="007C2835"/>
    <w:rsid w:val="007C429C"/>
    <w:rsid w:val="007C4FC1"/>
    <w:rsid w:val="007D1DED"/>
    <w:rsid w:val="007D49C7"/>
    <w:rsid w:val="007D4B07"/>
    <w:rsid w:val="007E249D"/>
    <w:rsid w:val="007E4BFD"/>
    <w:rsid w:val="007E4FB5"/>
    <w:rsid w:val="007E7862"/>
    <w:rsid w:val="007F04F9"/>
    <w:rsid w:val="007F3CF5"/>
    <w:rsid w:val="007F714A"/>
    <w:rsid w:val="008021E9"/>
    <w:rsid w:val="00802974"/>
    <w:rsid w:val="00802D86"/>
    <w:rsid w:val="00802F06"/>
    <w:rsid w:val="008047D9"/>
    <w:rsid w:val="00804A4D"/>
    <w:rsid w:val="00806D6B"/>
    <w:rsid w:val="008100CB"/>
    <w:rsid w:val="0081023D"/>
    <w:rsid w:val="0081050B"/>
    <w:rsid w:val="00812348"/>
    <w:rsid w:val="00814048"/>
    <w:rsid w:val="00820149"/>
    <w:rsid w:val="00820651"/>
    <w:rsid w:val="00826C29"/>
    <w:rsid w:val="00832AA8"/>
    <w:rsid w:val="00834690"/>
    <w:rsid w:val="0083576C"/>
    <w:rsid w:val="00840FA0"/>
    <w:rsid w:val="00843AE5"/>
    <w:rsid w:val="00843FBB"/>
    <w:rsid w:val="008454D2"/>
    <w:rsid w:val="00845DEC"/>
    <w:rsid w:val="0085294F"/>
    <w:rsid w:val="008545CE"/>
    <w:rsid w:val="0085665C"/>
    <w:rsid w:val="00860CDA"/>
    <w:rsid w:val="00863A4F"/>
    <w:rsid w:val="00866593"/>
    <w:rsid w:val="00870719"/>
    <w:rsid w:val="00891B77"/>
    <w:rsid w:val="00892314"/>
    <w:rsid w:val="0089371C"/>
    <w:rsid w:val="008963DE"/>
    <w:rsid w:val="00897DC5"/>
    <w:rsid w:val="008A4075"/>
    <w:rsid w:val="008A5C07"/>
    <w:rsid w:val="008A5F82"/>
    <w:rsid w:val="008B0C5F"/>
    <w:rsid w:val="008B33EB"/>
    <w:rsid w:val="008B3ABC"/>
    <w:rsid w:val="008B4B43"/>
    <w:rsid w:val="008B5E4B"/>
    <w:rsid w:val="008B7783"/>
    <w:rsid w:val="008C43A5"/>
    <w:rsid w:val="008C4443"/>
    <w:rsid w:val="008D0E66"/>
    <w:rsid w:val="008E1635"/>
    <w:rsid w:val="008E1DAE"/>
    <w:rsid w:val="008E363B"/>
    <w:rsid w:val="008E7DAC"/>
    <w:rsid w:val="008F0DC3"/>
    <w:rsid w:val="008F6A83"/>
    <w:rsid w:val="00901055"/>
    <w:rsid w:val="0090730F"/>
    <w:rsid w:val="00913B64"/>
    <w:rsid w:val="0091479F"/>
    <w:rsid w:val="00914C45"/>
    <w:rsid w:val="00916678"/>
    <w:rsid w:val="00916A6F"/>
    <w:rsid w:val="0091744E"/>
    <w:rsid w:val="00922C5B"/>
    <w:rsid w:val="00923C99"/>
    <w:rsid w:val="00927826"/>
    <w:rsid w:val="009305A5"/>
    <w:rsid w:val="00930D89"/>
    <w:rsid w:val="00935201"/>
    <w:rsid w:val="00935FD0"/>
    <w:rsid w:val="0093711F"/>
    <w:rsid w:val="009373A1"/>
    <w:rsid w:val="009411C2"/>
    <w:rsid w:val="009412D2"/>
    <w:rsid w:val="009428E1"/>
    <w:rsid w:val="00942CDE"/>
    <w:rsid w:val="00946E0E"/>
    <w:rsid w:val="009531A4"/>
    <w:rsid w:val="009534EC"/>
    <w:rsid w:val="00956342"/>
    <w:rsid w:val="009575DB"/>
    <w:rsid w:val="009612C2"/>
    <w:rsid w:val="009622D4"/>
    <w:rsid w:val="00962A95"/>
    <w:rsid w:val="00963CFB"/>
    <w:rsid w:val="009647CC"/>
    <w:rsid w:val="00970CA0"/>
    <w:rsid w:val="0097614E"/>
    <w:rsid w:val="00980FE0"/>
    <w:rsid w:val="00981B9B"/>
    <w:rsid w:val="00986DA2"/>
    <w:rsid w:val="009870EA"/>
    <w:rsid w:val="009874C6"/>
    <w:rsid w:val="00990B28"/>
    <w:rsid w:val="0099243E"/>
    <w:rsid w:val="00992D58"/>
    <w:rsid w:val="009956D1"/>
    <w:rsid w:val="00995B14"/>
    <w:rsid w:val="009A3F86"/>
    <w:rsid w:val="009A5399"/>
    <w:rsid w:val="009A5F4C"/>
    <w:rsid w:val="009A7481"/>
    <w:rsid w:val="009B1792"/>
    <w:rsid w:val="009B2C99"/>
    <w:rsid w:val="009B3CF3"/>
    <w:rsid w:val="009B4DCA"/>
    <w:rsid w:val="009B706C"/>
    <w:rsid w:val="009C2266"/>
    <w:rsid w:val="009C25C1"/>
    <w:rsid w:val="009C4971"/>
    <w:rsid w:val="009D0749"/>
    <w:rsid w:val="009E2113"/>
    <w:rsid w:val="009E6257"/>
    <w:rsid w:val="009F1C43"/>
    <w:rsid w:val="009F2CCC"/>
    <w:rsid w:val="009F766E"/>
    <w:rsid w:val="00A009CA"/>
    <w:rsid w:val="00A04C8A"/>
    <w:rsid w:val="00A13BC1"/>
    <w:rsid w:val="00A149AC"/>
    <w:rsid w:val="00A20A7D"/>
    <w:rsid w:val="00A22DC8"/>
    <w:rsid w:val="00A23579"/>
    <w:rsid w:val="00A324AB"/>
    <w:rsid w:val="00A33B04"/>
    <w:rsid w:val="00A34E30"/>
    <w:rsid w:val="00A362EB"/>
    <w:rsid w:val="00A37656"/>
    <w:rsid w:val="00A42CDC"/>
    <w:rsid w:val="00A464BD"/>
    <w:rsid w:val="00A47F9A"/>
    <w:rsid w:val="00A47FBE"/>
    <w:rsid w:val="00A501AD"/>
    <w:rsid w:val="00A579E8"/>
    <w:rsid w:val="00A57E41"/>
    <w:rsid w:val="00A6298B"/>
    <w:rsid w:val="00A657BB"/>
    <w:rsid w:val="00A67799"/>
    <w:rsid w:val="00A74520"/>
    <w:rsid w:val="00A77085"/>
    <w:rsid w:val="00A80CBB"/>
    <w:rsid w:val="00A828E3"/>
    <w:rsid w:val="00A946A6"/>
    <w:rsid w:val="00A95091"/>
    <w:rsid w:val="00A96541"/>
    <w:rsid w:val="00A968DA"/>
    <w:rsid w:val="00AA0328"/>
    <w:rsid w:val="00AA1128"/>
    <w:rsid w:val="00AA2D28"/>
    <w:rsid w:val="00AA44E4"/>
    <w:rsid w:val="00AA5FFB"/>
    <w:rsid w:val="00AA709D"/>
    <w:rsid w:val="00AB0987"/>
    <w:rsid w:val="00AB365C"/>
    <w:rsid w:val="00AB601C"/>
    <w:rsid w:val="00AB6D0E"/>
    <w:rsid w:val="00AC226A"/>
    <w:rsid w:val="00AC2D1E"/>
    <w:rsid w:val="00AC68C0"/>
    <w:rsid w:val="00AD0985"/>
    <w:rsid w:val="00AD151A"/>
    <w:rsid w:val="00AD33F2"/>
    <w:rsid w:val="00AD4211"/>
    <w:rsid w:val="00AE17EA"/>
    <w:rsid w:val="00AE3B5E"/>
    <w:rsid w:val="00AE4AA4"/>
    <w:rsid w:val="00AE681E"/>
    <w:rsid w:val="00AE69BE"/>
    <w:rsid w:val="00AE768D"/>
    <w:rsid w:val="00AF27EB"/>
    <w:rsid w:val="00AF294D"/>
    <w:rsid w:val="00AF7BAC"/>
    <w:rsid w:val="00B12256"/>
    <w:rsid w:val="00B14078"/>
    <w:rsid w:val="00B1487F"/>
    <w:rsid w:val="00B20204"/>
    <w:rsid w:val="00B21816"/>
    <w:rsid w:val="00B257AD"/>
    <w:rsid w:val="00B2723B"/>
    <w:rsid w:val="00B30327"/>
    <w:rsid w:val="00B306FA"/>
    <w:rsid w:val="00B34C2F"/>
    <w:rsid w:val="00B50266"/>
    <w:rsid w:val="00B53C93"/>
    <w:rsid w:val="00B54A2B"/>
    <w:rsid w:val="00B55826"/>
    <w:rsid w:val="00B56147"/>
    <w:rsid w:val="00B56913"/>
    <w:rsid w:val="00B60251"/>
    <w:rsid w:val="00B619FB"/>
    <w:rsid w:val="00B61E28"/>
    <w:rsid w:val="00B71A9C"/>
    <w:rsid w:val="00B71F03"/>
    <w:rsid w:val="00B757E9"/>
    <w:rsid w:val="00B860F9"/>
    <w:rsid w:val="00B87375"/>
    <w:rsid w:val="00B90C6F"/>
    <w:rsid w:val="00B90CB7"/>
    <w:rsid w:val="00B90F42"/>
    <w:rsid w:val="00B91483"/>
    <w:rsid w:val="00B914C1"/>
    <w:rsid w:val="00B92EE7"/>
    <w:rsid w:val="00B930A7"/>
    <w:rsid w:val="00B96878"/>
    <w:rsid w:val="00B96AD5"/>
    <w:rsid w:val="00BA41EB"/>
    <w:rsid w:val="00BB00A4"/>
    <w:rsid w:val="00BB0C55"/>
    <w:rsid w:val="00BB0CE8"/>
    <w:rsid w:val="00BB27BB"/>
    <w:rsid w:val="00BB2953"/>
    <w:rsid w:val="00BB2E65"/>
    <w:rsid w:val="00BB45F7"/>
    <w:rsid w:val="00BB4A0D"/>
    <w:rsid w:val="00BB716F"/>
    <w:rsid w:val="00BC0427"/>
    <w:rsid w:val="00BC0649"/>
    <w:rsid w:val="00BC1083"/>
    <w:rsid w:val="00BC1A23"/>
    <w:rsid w:val="00BC290A"/>
    <w:rsid w:val="00BC2EAD"/>
    <w:rsid w:val="00BC3391"/>
    <w:rsid w:val="00BC7779"/>
    <w:rsid w:val="00BD13D9"/>
    <w:rsid w:val="00BD28EC"/>
    <w:rsid w:val="00BD324F"/>
    <w:rsid w:val="00BD3B5C"/>
    <w:rsid w:val="00BD520C"/>
    <w:rsid w:val="00BE5948"/>
    <w:rsid w:val="00BF2DEC"/>
    <w:rsid w:val="00BF468F"/>
    <w:rsid w:val="00BF5FB3"/>
    <w:rsid w:val="00BF62AD"/>
    <w:rsid w:val="00C00303"/>
    <w:rsid w:val="00C043E6"/>
    <w:rsid w:val="00C072B0"/>
    <w:rsid w:val="00C113E9"/>
    <w:rsid w:val="00C13494"/>
    <w:rsid w:val="00C14EA7"/>
    <w:rsid w:val="00C150F3"/>
    <w:rsid w:val="00C17A75"/>
    <w:rsid w:val="00C17E79"/>
    <w:rsid w:val="00C223D8"/>
    <w:rsid w:val="00C22406"/>
    <w:rsid w:val="00C22DF5"/>
    <w:rsid w:val="00C24B87"/>
    <w:rsid w:val="00C2718F"/>
    <w:rsid w:val="00C3378C"/>
    <w:rsid w:val="00C3532B"/>
    <w:rsid w:val="00C3534E"/>
    <w:rsid w:val="00C4073F"/>
    <w:rsid w:val="00C41699"/>
    <w:rsid w:val="00C444C1"/>
    <w:rsid w:val="00C4727D"/>
    <w:rsid w:val="00C5067A"/>
    <w:rsid w:val="00C53CE8"/>
    <w:rsid w:val="00C55060"/>
    <w:rsid w:val="00C602F1"/>
    <w:rsid w:val="00C60BB7"/>
    <w:rsid w:val="00C61BA1"/>
    <w:rsid w:val="00C643E9"/>
    <w:rsid w:val="00C660F6"/>
    <w:rsid w:val="00C67159"/>
    <w:rsid w:val="00C71065"/>
    <w:rsid w:val="00C727FA"/>
    <w:rsid w:val="00C74C0F"/>
    <w:rsid w:val="00C75EFA"/>
    <w:rsid w:val="00C76646"/>
    <w:rsid w:val="00C776F3"/>
    <w:rsid w:val="00C77C19"/>
    <w:rsid w:val="00C80B57"/>
    <w:rsid w:val="00C81CF5"/>
    <w:rsid w:val="00C902C3"/>
    <w:rsid w:val="00C920B0"/>
    <w:rsid w:val="00C92FEA"/>
    <w:rsid w:val="00C9320A"/>
    <w:rsid w:val="00C95F3E"/>
    <w:rsid w:val="00C96B40"/>
    <w:rsid w:val="00C97A62"/>
    <w:rsid w:val="00CA2071"/>
    <w:rsid w:val="00CA2568"/>
    <w:rsid w:val="00CA2CC2"/>
    <w:rsid w:val="00CA2E09"/>
    <w:rsid w:val="00CA686E"/>
    <w:rsid w:val="00CA7319"/>
    <w:rsid w:val="00CB5D57"/>
    <w:rsid w:val="00CB6655"/>
    <w:rsid w:val="00CB6D12"/>
    <w:rsid w:val="00CB7961"/>
    <w:rsid w:val="00CC06B3"/>
    <w:rsid w:val="00CC0D76"/>
    <w:rsid w:val="00CC14BA"/>
    <w:rsid w:val="00CC1F4A"/>
    <w:rsid w:val="00CC4922"/>
    <w:rsid w:val="00CD180F"/>
    <w:rsid w:val="00CD2B33"/>
    <w:rsid w:val="00CD520A"/>
    <w:rsid w:val="00CD57F3"/>
    <w:rsid w:val="00CD6193"/>
    <w:rsid w:val="00CD730D"/>
    <w:rsid w:val="00CE0E07"/>
    <w:rsid w:val="00CE1947"/>
    <w:rsid w:val="00CE6987"/>
    <w:rsid w:val="00CE75D1"/>
    <w:rsid w:val="00CF0772"/>
    <w:rsid w:val="00CF7ECD"/>
    <w:rsid w:val="00D02FB9"/>
    <w:rsid w:val="00D03DA0"/>
    <w:rsid w:val="00D04E0E"/>
    <w:rsid w:val="00D05232"/>
    <w:rsid w:val="00D06AD2"/>
    <w:rsid w:val="00D06BD8"/>
    <w:rsid w:val="00D11FD5"/>
    <w:rsid w:val="00D13F6C"/>
    <w:rsid w:val="00D14580"/>
    <w:rsid w:val="00D152E7"/>
    <w:rsid w:val="00D201CB"/>
    <w:rsid w:val="00D201E3"/>
    <w:rsid w:val="00D206E8"/>
    <w:rsid w:val="00D212CA"/>
    <w:rsid w:val="00D22B1D"/>
    <w:rsid w:val="00D233A8"/>
    <w:rsid w:val="00D25E57"/>
    <w:rsid w:val="00D26280"/>
    <w:rsid w:val="00D26C42"/>
    <w:rsid w:val="00D27FE7"/>
    <w:rsid w:val="00D303E7"/>
    <w:rsid w:val="00D3073E"/>
    <w:rsid w:val="00D30C85"/>
    <w:rsid w:val="00D316A4"/>
    <w:rsid w:val="00D323FE"/>
    <w:rsid w:val="00D36A44"/>
    <w:rsid w:val="00D40390"/>
    <w:rsid w:val="00D41C91"/>
    <w:rsid w:val="00D43AEC"/>
    <w:rsid w:val="00D4444E"/>
    <w:rsid w:val="00D46679"/>
    <w:rsid w:val="00D467E2"/>
    <w:rsid w:val="00D54FE2"/>
    <w:rsid w:val="00D5774F"/>
    <w:rsid w:val="00D62882"/>
    <w:rsid w:val="00D64CF8"/>
    <w:rsid w:val="00D64F93"/>
    <w:rsid w:val="00D6591C"/>
    <w:rsid w:val="00D66250"/>
    <w:rsid w:val="00D67F7F"/>
    <w:rsid w:val="00D7255C"/>
    <w:rsid w:val="00D72CC9"/>
    <w:rsid w:val="00D752F8"/>
    <w:rsid w:val="00D75535"/>
    <w:rsid w:val="00D86EC5"/>
    <w:rsid w:val="00DA5144"/>
    <w:rsid w:val="00DB2B90"/>
    <w:rsid w:val="00DB36FB"/>
    <w:rsid w:val="00DB3F6B"/>
    <w:rsid w:val="00DB464F"/>
    <w:rsid w:val="00DB6B9D"/>
    <w:rsid w:val="00DC05E3"/>
    <w:rsid w:val="00DC0EBD"/>
    <w:rsid w:val="00DC1442"/>
    <w:rsid w:val="00DC165E"/>
    <w:rsid w:val="00DD37D3"/>
    <w:rsid w:val="00DD3DF7"/>
    <w:rsid w:val="00DD5412"/>
    <w:rsid w:val="00DD564F"/>
    <w:rsid w:val="00DD6D95"/>
    <w:rsid w:val="00DE2897"/>
    <w:rsid w:val="00DE32DE"/>
    <w:rsid w:val="00DE5B8E"/>
    <w:rsid w:val="00DE6323"/>
    <w:rsid w:val="00DE6F9D"/>
    <w:rsid w:val="00DE7800"/>
    <w:rsid w:val="00DF142E"/>
    <w:rsid w:val="00DF1626"/>
    <w:rsid w:val="00DF5A2E"/>
    <w:rsid w:val="00DF717F"/>
    <w:rsid w:val="00E006B7"/>
    <w:rsid w:val="00E02D08"/>
    <w:rsid w:val="00E057F3"/>
    <w:rsid w:val="00E10297"/>
    <w:rsid w:val="00E1180B"/>
    <w:rsid w:val="00E11A26"/>
    <w:rsid w:val="00E11B7B"/>
    <w:rsid w:val="00E15CF6"/>
    <w:rsid w:val="00E20B2E"/>
    <w:rsid w:val="00E226B8"/>
    <w:rsid w:val="00E23B52"/>
    <w:rsid w:val="00E23D3A"/>
    <w:rsid w:val="00E246A4"/>
    <w:rsid w:val="00E25480"/>
    <w:rsid w:val="00E2607E"/>
    <w:rsid w:val="00E265FC"/>
    <w:rsid w:val="00E269CC"/>
    <w:rsid w:val="00E3590E"/>
    <w:rsid w:val="00E37DB4"/>
    <w:rsid w:val="00E407E1"/>
    <w:rsid w:val="00E41C82"/>
    <w:rsid w:val="00E4200D"/>
    <w:rsid w:val="00E42FB9"/>
    <w:rsid w:val="00E43510"/>
    <w:rsid w:val="00E452DF"/>
    <w:rsid w:val="00E4701A"/>
    <w:rsid w:val="00E4794E"/>
    <w:rsid w:val="00E53C1E"/>
    <w:rsid w:val="00E63829"/>
    <w:rsid w:val="00E6432B"/>
    <w:rsid w:val="00E666D4"/>
    <w:rsid w:val="00E67989"/>
    <w:rsid w:val="00E76C7F"/>
    <w:rsid w:val="00E7729D"/>
    <w:rsid w:val="00E80096"/>
    <w:rsid w:val="00E80FBD"/>
    <w:rsid w:val="00E82B47"/>
    <w:rsid w:val="00E84D83"/>
    <w:rsid w:val="00E86E93"/>
    <w:rsid w:val="00E92779"/>
    <w:rsid w:val="00EA2A5B"/>
    <w:rsid w:val="00EA3A9D"/>
    <w:rsid w:val="00EA4B76"/>
    <w:rsid w:val="00EA546B"/>
    <w:rsid w:val="00EA6FF9"/>
    <w:rsid w:val="00EA7101"/>
    <w:rsid w:val="00EB0324"/>
    <w:rsid w:val="00EB409D"/>
    <w:rsid w:val="00EB62D8"/>
    <w:rsid w:val="00EC4140"/>
    <w:rsid w:val="00EC7E69"/>
    <w:rsid w:val="00ED170E"/>
    <w:rsid w:val="00ED21C8"/>
    <w:rsid w:val="00ED6644"/>
    <w:rsid w:val="00EE1C0C"/>
    <w:rsid w:val="00EE306C"/>
    <w:rsid w:val="00EE53BF"/>
    <w:rsid w:val="00EE6B1E"/>
    <w:rsid w:val="00EF265E"/>
    <w:rsid w:val="00EF2F2A"/>
    <w:rsid w:val="00EF4583"/>
    <w:rsid w:val="00EF69C7"/>
    <w:rsid w:val="00F00296"/>
    <w:rsid w:val="00F00C07"/>
    <w:rsid w:val="00F05B3F"/>
    <w:rsid w:val="00F06F0E"/>
    <w:rsid w:val="00F11149"/>
    <w:rsid w:val="00F14A3A"/>
    <w:rsid w:val="00F17D6A"/>
    <w:rsid w:val="00F21FB6"/>
    <w:rsid w:val="00F246AB"/>
    <w:rsid w:val="00F2571A"/>
    <w:rsid w:val="00F268FE"/>
    <w:rsid w:val="00F26D7C"/>
    <w:rsid w:val="00F2799A"/>
    <w:rsid w:val="00F27CD3"/>
    <w:rsid w:val="00F300E4"/>
    <w:rsid w:val="00F30E66"/>
    <w:rsid w:val="00F33E5F"/>
    <w:rsid w:val="00F40423"/>
    <w:rsid w:val="00F407B0"/>
    <w:rsid w:val="00F40D00"/>
    <w:rsid w:val="00F40F82"/>
    <w:rsid w:val="00F44CB2"/>
    <w:rsid w:val="00F45EBF"/>
    <w:rsid w:val="00F51766"/>
    <w:rsid w:val="00F52221"/>
    <w:rsid w:val="00F522D4"/>
    <w:rsid w:val="00F52F89"/>
    <w:rsid w:val="00F53AC7"/>
    <w:rsid w:val="00F54DB9"/>
    <w:rsid w:val="00F55570"/>
    <w:rsid w:val="00F55F1C"/>
    <w:rsid w:val="00F573CF"/>
    <w:rsid w:val="00F62D5D"/>
    <w:rsid w:val="00F65184"/>
    <w:rsid w:val="00F70895"/>
    <w:rsid w:val="00F71F61"/>
    <w:rsid w:val="00F73681"/>
    <w:rsid w:val="00F77F4E"/>
    <w:rsid w:val="00F80258"/>
    <w:rsid w:val="00F83661"/>
    <w:rsid w:val="00F839FE"/>
    <w:rsid w:val="00F83DA5"/>
    <w:rsid w:val="00F83FE5"/>
    <w:rsid w:val="00F84683"/>
    <w:rsid w:val="00F8572C"/>
    <w:rsid w:val="00F85D51"/>
    <w:rsid w:val="00F85F4D"/>
    <w:rsid w:val="00F87AC5"/>
    <w:rsid w:val="00F9004F"/>
    <w:rsid w:val="00F9024C"/>
    <w:rsid w:val="00F92661"/>
    <w:rsid w:val="00F938C6"/>
    <w:rsid w:val="00F942EE"/>
    <w:rsid w:val="00F9641A"/>
    <w:rsid w:val="00F9703B"/>
    <w:rsid w:val="00F97768"/>
    <w:rsid w:val="00FA03AA"/>
    <w:rsid w:val="00FA5C15"/>
    <w:rsid w:val="00FA6BD8"/>
    <w:rsid w:val="00FB07CB"/>
    <w:rsid w:val="00FB2944"/>
    <w:rsid w:val="00FB30DD"/>
    <w:rsid w:val="00FB63FB"/>
    <w:rsid w:val="00FB673E"/>
    <w:rsid w:val="00FB6B00"/>
    <w:rsid w:val="00FC2959"/>
    <w:rsid w:val="00FC6024"/>
    <w:rsid w:val="00FC69E1"/>
    <w:rsid w:val="00FD1DA7"/>
    <w:rsid w:val="00FD4911"/>
    <w:rsid w:val="00FD663A"/>
    <w:rsid w:val="00FD6BCB"/>
    <w:rsid w:val="00FE0FED"/>
    <w:rsid w:val="00FE47BF"/>
    <w:rsid w:val="00FE4922"/>
    <w:rsid w:val="00FE7DDE"/>
    <w:rsid w:val="00FF164C"/>
    <w:rsid w:val="00FF1DD3"/>
    <w:rsid w:val="00FF54A3"/>
    <w:rsid w:val="00FF55EA"/>
    <w:rsid w:val="00FF64FB"/>
    <w:rsid w:val="04061378"/>
    <w:rsid w:val="09DBBFDE"/>
    <w:rsid w:val="0D74D8D7"/>
    <w:rsid w:val="35319F11"/>
    <w:rsid w:val="415C93DF"/>
    <w:rsid w:val="43C813AD"/>
    <w:rsid w:val="5AC6E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146C46AC"/>
  <w15:docId w15:val="{2AF0CC73-EB92-4354-A81C-1DF573930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rFonts w:ascii="Verdana" w:hAnsi="Verdana"/>
      <w:sz w:val="18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pPr>
      <w:keepNext/>
      <w:keepLines/>
      <w:spacing w:before="48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9"/>
    <w:qFormat/>
    <w:pPr>
      <w:keepNext/>
      <w:keepLines/>
      <w:spacing w:before="200"/>
      <w:outlineLvl w:val="1"/>
    </w:pPr>
    <w:rPr>
      <w:rFonts w:ascii="Cambria" w:eastAsia="MS Gothic" w:hAnsi="Cambria"/>
      <w:b/>
      <w:bCs/>
      <w:color w:val="4F81BD"/>
      <w:sz w:val="26"/>
      <w:szCs w:val="26"/>
    </w:rPr>
  </w:style>
  <w:style w:type="paragraph" w:styleId="Kop3">
    <w:name w:val="heading 3"/>
    <w:basedOn w:val="Standaard"/>
    <w:next w:val="Standaard"/>
    <w:link w:val="Kop3Char"/>
    <w:semiHidden/>
    <w:unhideWhenUsed/>
    <w:qFormat/>
    <w:locked/>
    <w:rsid w:val="0031228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Pr>
      <w:rFonts w:ascii="Cambria" w:eastAsia="MS Gothic" w:hAnsi="Cambria" w:cs="Times New Roman"/>
      <w:b/>
      <w:bCs/>
      <w:color w:val="365F91"/>
      <w:sz w:val="28"/>
      <w:szCs w:val="28"/>
    </w:rPr>
  </w:style>
  <w:style w:type="character" w:customStyle="1" w:styleId="Kop2Char">
    <w:name w:val="Kop 2 Char"/>
    <w:link w:val="Kop2"/>
    <w:uiPriority w:val="99"/>
    <w:locked/>
    <w:rPr>
      <w:rFonts w:ascii="Cambria" w:eastAsia="MS Gothic" w:hAnsi="Cambria" w:cs="Times New Roman"/>
      <w:b/>
      <w:bCs/>
      <w:color w:val="4F81BD"/>
      <w:sz w:val="26"/>
      <w:szCs w:val="26"/>
    </w:rPr>
  </w:style>
  <w:style w:type="table" w:styleId="Tabelraster">
    <w:name w:val="Table Grid"/>
    <w:basedOn w:val="Standaardtabe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pPr>
      <w:tabs>
        <w:tab w:val="center" w:pos="4703"/>
        <w:tab w:val="right" w:pos="9406"/>
      </w:tabs>
    </w:pPr>
  </w:style>
  <w:style w:type="character" w:customStyle="1" w:styleId="KoptekstChar">
    <w:name w:val="Koptekst Char"/>
    <w:link w:val="Koptekst"/>
    <w:uiPriority w:val="99"/>
    <w:locked/>
    <w:rPr>
      <w:rFonts w:cs="Times New Roman"/>
    </w:rPr>
  </w:style>
  <w:style w:type="paragraph" w:styleId="Voettekst">
    <w:name w:val="footer"/>
    <w:basedOn w:val="Standaard"/>
    <w:link w:val="VoettekstChar"/>
    <w:pPr>
      <w:tabs>
        <w:tab w:val="center" w:pos="4703"/>
        <w:tab w:val="right" w:pos="9406"/>
      </w:tabs>
    </w:pPr>
    <w:rPr>
      <w:sz w:val="15"/>
    </w:rPr>
  </w:style>
  <w:style w:type="character" w:customStyle="1" w:styleId="VoettekstChar">
    <w:name w:val="Voettekst Char"/>
    <w:link w:val="Voettekst"/>
    <w:locked/>
    <w:rPr>
      <w:rFonts w:ascii="Verdana" w:hAnsi="Verdana" w:cs="Times New Roman"/>
      <w:sz w:val="15"/>
    </w:rPr>
  </w:style>
  <w:style w:type="paragraph" w:styleId="Geenafstand">
    <w:name w:val="No Spacing"/>
    <w:uiPriority w:val="99"/>
    <w:qFormat/>
    <w:rPr>
      <w:sz w:val="22"/>
      <w:szCs w:val="22"/>
      <w:lang w:eastAsia="en-US"/>
    </w:rPr>
  </w:style>
  <w:style w:type="paragraph" w:customStyle="1" w:styleId="KopPlatteTekst">
    <w:name w:val="Kop_Platte_Tekst"/>
    <w:basedOn w:val="Standaard"/>
    <w:uiPriority w:val="99"/>
    <w:pPr>
      <w:framePr w:hSpace="142" w:wrap="around" w:vAnchor="page" w:hAnchor="page" w:x="852" w:y="3233"/>
      <w:spacing w:line="284" w:lineRule="exact"/>
      <w:suppressOverlap/>
      <w:jc w:val="right"/>
    </w:pPr>
  </w:style>
  <w:style w:type="paragraph" w:customStyle="1" w:styleId="PlatteTekst">
    <w:name w:val="Platte_Tekst"/>
    <w:basedOn w:val="Standaard"/>
    <w:uiPriority w:val="99"/>
    <w:pPr>
      <w:spacing w:line="284" w:lineRule="exact"/>
    </w:pPr>
  </w:style>
  <w:style w:type="paragraph" w:customStyle="1" w:styleId="KopReferentieblok">
    <w:name w:val="Kop_Referentieblok"/>
    <w:basedOn w:val="Standaard"/>
    <w:uiPriority w:val="99"/>
    <w:pPr>
      <w:snapToGrid w:val="0"/>
      <w:spacing w:line="227" w:lineRule="exact"/>
      <w:jc w:val="right"/>
    </w:pPr>
  </w:style>
  <w:style w:type="paragraph" w:customStyle="1" w:styleId="Referentieblok">
    <w:name w:val="Referentieblok"/>
    <w:basedOn w:val="KopReferentieblok"/>
    <w:uiPriority w:val="99"/>
    <w:pPr>
      <w:jc w:val="left"/>
    </w:pPr>
  </w:style>
  <w:style w:type="paragraph" w:styleId="Ballontekst">
    <w:name w:val="Balloon Text"/>
    <w:basedOn w:val="Standaard"/>
    <w:link w:val="BallontekstChar"/>
    <w:uiPriority w:val="99"/>
    <w:semiHidden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Slotzin">
    <w:name w:val="Slotzin"/>
    <w:basedOn w:val="Standaard"/>
    <w:uiPriority w:val="99"/>
    <w:pPr>
      <w:autoSpaceDE w:val="0"/>
      <w:autoSpaceDN w:val="0"/>
      <w:adjustRightInd w:val="0"/>
      <w:spacing w:before="600"/>
    </w:pPr>
  </w:style>
  <w:style w:type="paragraph" w:customStyle="1" w:styleId="ReferentieblokW1">
    <w:name w:val="Referentieblok_W1"/>
    <w:basedOn w:val="Referentieblok"/>
    <w:uiPriority w:val="99"/>
    <w:pPr>
      <w:spacing w:before="150"/>
    </w:pPr>
  </w:style>
  <w:style w:type="paragraph" w:customStyle="1" w:styleId="KopReferentieblokW1">
    <w:name w:val="Kop_Referentieblok_W1"/>
    <w:basedOn w:val="KopReferentieblok"/>
    <w:uiPriority w:val="99"/>
    <w:pPr>
      <w:framePr w:hSpace="142" w:wrap="around" w:vAnchor="page" w:hAnchor="page" w:x="852" w:y="3233"/>
      <w:spacing w:before="160"/>
      <w:suppressOverlap/>
    </w:pPr>
  </w:style>
  <w:style w:type="paragraph" w:customStyle="1" w:styleId="wit">
    <w:name w:val="wit"/>
    <w:basedOn w:val="Standaard"/>
    <w:uiPriority w:val="99"/>
    <w:pPr>
      <w:framePr w:hSpace="142" w:wrap="around" w:vAnchor="page" w:hAnchor="page" w:x="285" w:y="3233"/>
      <w:snapToGrid w:val="0"/>
      <w:spacing w:after="320"/>
      <w:suppressOverlap/>
    </w:pPr>
  </w:style>
  <w:style w:type="paragraph" w:customStyle="1" w:styleId="ReferentieblokW2">
    <w:name w:val="Referentieblok_W2"/>
    <w:basedOn w:val="ReferentieblokW1"/>
    <w:uiPriority w:val="99"/>
    <w:pPr>
      <w:framePr w:hSpace="142" w:wrap="around" w:vAnchor="page" w:hAnchor="page" w:x="285" w:y="3290"/>
      <w:spacing w:before="0" w:line="284" w:lineRule="exact"/>
      <w:suppressOverlap/>
    </w:pPr>
    <w:rPr>
      <w:noProof/>
    </w:rPr>
  </w:style>
  <w:style w:type="paragraph" w:customStyle="1" w:styleId="KopReferentieblokW2">
    <w:name w:val="Kop_Referentieblok_W2"/>
    <w:basedOn w:val="KopReferentieblokW1"/>
    <w:uiPriority w:val="99"/>
    <w:pPr>
      <w:framePr w:wrap="around" w:x="285" w:y="3290"/>
      <w:spacing w:before="0" w:line="284" w:lineRule="exact"/>
    </w:pPr>
    <w:rPr>
      <w:noProof/>
    </w:rPr>
  </w:style>
  <w:style w:type="paragraph" w:customStyle="1" w:styleId="Huisstijl-Aanhef">
    <w:name w:val="Huisstijl - Aanhef"/>
    <w:basedOn w:val="Standaard"/>
    <w:uiPriority w:val="99"/>
    <w:pPr>
      <w:widowControl w:val="0"/>
      <w:suppressAutoHyphens/>
      <w:autoSpaceDN w:val="0"/>
      <w:spacing w:before="100" w:after="240"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GegevensKop">
    <w:name w:val="Huisstijl - Gegevens Kop"/>
    <w:basedOn w:val="Huisstijl-Aanhef"/>
    <w:uiPriority w:val="99"/>
    <w:pPr>
      <w:spacing w:before="0" w:after="300"/>
    </w:pPr>
    <w:rPr>
      <w:b/>
    </w:rPr>
  </w:style>
  <w:style w:type="paragraph" w:customStyle="1" w:styleId="Huisstijl-Paginanummer">
    <w:name w:val="Huisstijl - Paginanummer"/>
    <w:basedOn w:val="Standaard"/>
    <w:uiPriority w:val="99"/>
    <w:pPr>
      <w:widowControl w:val="0"/>
      <w:suppressAutoHyphens/>
      <w:autoSpaceDN w:val="0"/>
      <w:jc w:val="right"/>
      <w:textAlignment w:val="baseline"/>
    </w:pPr>
    <w:rPr>
      <w:rFonts w:cs="Lohit Hindi"/>
      <w:kern w:val="3"/>
      <w:sz w:val="13"/>
      <w:szCs w:val="24"/>
      <w:lang w:eastAsia="zh-CN" w:bidi="hi-IN"/>
    </w:rPr>
  </w:style>
  <w:style w:type="paragraph" w:customStyle="1" w:styleId="Huisstijl-Agendapunt">
    <w:name w:val="Huisstijl - Agendapunt"/>
    <w:basedOn w:val="PlatteTekst"/>
    <w:next w:val="Standaard"/>
    <w:uiPriority w:val="99"/>
    <w:pPr>
      <w:tabs>
        <w:tab w:val="left" w:pos="624"/>
      </w:tabs>
      <w:spacing w:before="100" w:after="240" w:line="240" w:lineRule="exact"/>
    </w:pPr>
  </w:style>
  <w:style w:type="paragraph" w:customStyle="1" w:styleId="Huisstijl-Toezendgegevens">
    <w:name w:val="Huisstijl - Toezendgegevens"/>
    <w:basedOn w:val="Standaard"/>
    <w:uiPriority w:val="99"/>
    <w:pPr>
      <w:widowControl w:val="0"/>
      <w:suppressAutoHyphens/>
      <w:autoSpaceDN w:val="0"/>
      <w:spacing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Slotzin">
    <w:name w:val="Huisstijl - Slotzin"/>
    <w:basedOn w:val="Standaard"/>
    <w:next w:val="Huisstijl-Ondertekening"/>
    <w:uiPriority w:val="99"/>
    <w:pPr>
      <w:widowControl w:val="0"/>
      <w:suppressAutoHyphens/>
      <w:autoSpaceDN w:val="0"/>
      <w:spacing w:before="240"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Ondertekening">
    <w:name w:val="Huisstijl - Ondertekening"/>
    <w:basedOn w:val="Standaard"/>
    <w:next w:val="Huisstijl-Ondertekeningvervolg"/>
    <w:uiPriority w:val="99"/>
    <w:pPr>
      <w:widowControl w:val="0"/>
      <w:suppressAutoHyphens/>
      <w:autoSpaceDN w:val="0"/>
      <w:spacing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Ondertekeningvervolg">
    <w:name w:val="Huisstijl - Ondertekening vervolg"/>
    <w:basedOn w:val="Huisstijl-Ondertekening"/>
    <w:uiPriority w:val="99"/>
    <w:rPr>
      <w:i/>
    </w:rPr>
  </w:style>
  <w:style w:type="paragraph" w:customStyle="1" w:styleId="Huisstijl-Ondertekeningvervolgtitel">
    <w:name w:val="Huisstijl - Ondertekening vervolg titel"/>
    <w:basedOn w:val="Huisstijl-Ondertekeningvervolg"/>
    <w:uiPriority w:val="99"/>
    <w:rPr>
      <w:i w:val="0"/>
      <w:noProof/>
    </w:rPr>
  </w:style>
  <w:style w:type="paragraph" w:customStyle="1" w:styleId="Huisstijl-Markering">
    <w:name w:val="Huisstijl - Markering"/>
    <w:basedOn w:val="Standaard"/>
    <w:uiPriority w:val="99"/>
    <w:pPr>
      <w:framePr w:w="2013" w:h="335" w:hRule="exact" w:hSpace="181" w:wrap="around" w:vAnchor="page" w:hAnchor="page" w:x="9330" w:y="2386"/>
      <w:shd w:val="solid" w:color="FFFFFF" w:fill="FFFFFF"/>
      <w:jc w:val="right"/>
    </w:pPr>
    <w:rPr>
      <w:caps/>
      <w:sz w:val="22"/>
    </w:rPr>
  </w:style>
  <w:style w:type="paragraph" w:customStyle="1" w:styleId="Huisstijl-Afzendgegevens">
    <w:name w:val="Huisstijl - Afzendgegevens"/>
    <w:basedOn w:val="Standaard"/>
    <w:uiPriority w:val="99"/>
    <w:pPr>
      <w:widowControl w:val="0"/>
      <w:tabs>
        <w:tab w:val="left" w:pos="170"/>
      </w:tabs>
      <w:suppressAutoHyphens/>
      <w:autoSpaceDN w:val="0"/>
      <w:spacing w:line="200" w:lineRule="exact"/>
      <w:jc w:val="right"/>
      <w:textAlignment w:val="baseline"/>
    </w:pPr>
    <w:rPr>
      <w:rFonts w:cs="Lohit Hindi"/>
      <w:kern w:val="3"/>
      <w:sz w:val="13"/>
      <w:szCs w:val="24"/>
      <w:lang w:eastAsia="zh-CN" w:bidi="hi-IN"/>
    </w:rPr>
  </w:style>
  <w:style w:type="paragraph" w:customStyle="1" w:styleId="Huisstijl-AfzendgegevensW1">
    <w:name w:val="Huisstijl - Afzendgegevens W1"/>
    <w:basedOn w:val="Huisstijl-Afzendgegevens"/>
    <w:uiPriority w:val="99"/>
    <w:pPr>
      <w:spacing w:before="90"/>
    </w:pPr>
  </w:style>
  <w:style w:type="paragraph" w:customStyle="1" w:styleId="Huisstijl-AfzendgegevenskopW1">
    <w:name w:val="Huisstijl - Afzendgegevens kop W1"/>
    <w:basedOn w:val="Standaard"/>
    <w:uiPriority w:val="99"/>
    <w:pPr>
      <w:widowControl w:val="0"/>
      <w:suppressAutoHyphens/>
      <w:autoSpaceDN w:val="0"/>
      <w:spacing w:before="90" w:line="180" w:lineRule="exact"/>
      <w:jc w:val="right"/>
      <w:textAlignment w:val="baseline"/>
    </w:pPr>
    <w:rPr>
      <w:rFonts w:cs="Lohit Hindi"/>
      <w:b/>
      <w:kern w:val="3"/>
      <w:sz w:val="13"/>
      <w:szCs w:val="24"/>
      <w:lang w:eastAsia="zh-CN" w:bidi="hi-IN"/>
    </w:rPr>
  </w:style>
  <w:style w:type="paragraph" w:customStyle="1" w:styleId="Huisstijl-AfzendgegevensW1vet">
    <w:name w:val="Huisstijl - Afzendgegevens W1 vet"/>
    <w:basedOn w:val="Huisstijl-AfzendgegevensW1"/>
    <w:next w:val="Huisstijl-AfzendgegevensW1"/>
    <w:uiPriority w:val="99"/>
    <w:pPr>
      <w:framePr w:w="3646" w:h="3856" w:hRule="exact" w:wrap="around" w:vAnchor="page" w:hAnchor="page" w:x="7707" w:y="3227"/>
      <w:spacing w:before="0"/>
    </w:pPr>
    <w:rPr>
      <w:b/>
    </w:rPr>
  </w:style>
  <w:style w:type="character" w:styleId="Tekstvantijdelijkeaanduiding">
    <w:name w:val="Placeholder Text"/>
    <w:uiPriority w:val="99"/>
    <w:semiHidden/>
    <w:rPr>
      <w:rFonts w:cs="Times New Roman"/>
      <w:color w:val="808080"/>
    </w:rPr>
  </w:style>
  <w:style w:type="paragraph" w:customStyle="1" w:styleId="Huisstijl-Voettekst">
    <w:name w:val="Huisstijl - Voettekst"/>
    <w:basedOn w:val="Voettekst"/>
    <w:uiPriority w:val="99"/>
    <w:rPr>
      <w:sz w:val="13"/>
    </w:rPr>
  </w:style>
  <w:style w:type="paragraph" w:customStyle="1" w:styleId="Huisstijl-Titel">
    <w:name w:val="Huisstijl - Titel"/>
    <w:basedOn w:val="Standaard"/>
    <w:uiPriority w:val="99"/>
    <w:pPr>
      <w:framePr w:w="6538" w:h="4034" w:hRule="exact" w:hSpace="181" w:wrap="around" w:vAnchor="page" w:hAnchor="page" w:x="681" w:y="2978"/>
    </w:pPr>
    <w:rPr>
      <w:b/>
      <w:sz w:val="16"/>
      <w:szCs w:val="16"/>
    </w:rPr>
  </w:style>
  <w:style w:type="paragraph" w:customStyle="1" w:styleId="Huisstijl-Doctype">
    <w:name w:val="Huisstijl - Doctype"/>
    <w:basedOn w:val="Huisstijl-Titel"/>
    <w:uiPriority w:val="99"/>
    <w:pPr>
      <w:framePr w:wrap="around"/>
    </w:pPr>
  </w:style>
  <w:style w:type="paragraph" w:customStyle="1" w:styleId="Huisstijl-Gegevens">
    <w:name w:val="Huisstijl - Gegevens"/>
    <w:basedOn w:val="Standaard"/>
    <w:qFormat/>
    <w:pPr>
      <w:framePr w:w="6538" w:h="4034" w:hRule="exact" w:hSpace="181" w:wrap="around" w:vAnchor="page" w:hAnchor="page" w:x="681" w:y="2978"/>
    </w:pPr>
    <w:rPr>
      <w:noProof/>
      <w:sz w:val="13"/>
      <w:szCs w:val="13"/>
    </w:rPr>
  </w:style>
  <w:style w:type="paragraph" w:customStyle="1" w:styleId="Huisstijl-Agendatitel">
    <w:name w:val="Huisstijl - Agendatitel"/>
    <w:basedOn w:val="Standaard"/>
    <w:qFormat/>
    <w:pPr>
      <w:framePr w:w="6538" w:hSpace="181" w:wrap="notBeside" w:vAnchor="page" w:hAnchor="page" w:x="681" w:y="3044"/>
      <w:shd w:val="solid" w:color="FFFFFF" w:fill="FFFFFF"/>
      <w:tabs>
        <w:tab w:val="left" w:pos="1418"/>
      </w:tabs>
      <w:ind w:left="1417" w:hanging="788"/>
    </w:pPr>
    <w:rPr>
      <w:b/>
      <w:sz w:val="16"/>
      <w:szCs w:val="16"/>
    </w:rPr>
  </w:style>
  <w:style w:type="paragraph" w:customStyle="1" w:styleId="Huisstijl-Notitiegegevens">
    <w:name w:val="Huisstijl - Notitiegegevens"/>
    <w:pPr>
      <w:tabs>
        <w:tab w:val="right" w:pos="1151"/>
        <w:tab w:val="left" w:pos="1264"/>
      </w:tabs>
      <w:spacing w:line="199" w:lineRule="exact"/>
      <w:ind w:left="1440" w:hanging="1440"/>
      <w:contextualSpacing/>
    </w:pPr>
    <w:rPr>
      <w:rFonts w:ascii="Verdana" w:hAnsi="Verdana"/>
      <w:noProof/>
      <w:sz w:val="13"/>
      <w:szCs w:val="13"/>
      <w:lang w:eastAsia="en-US"/>
    </w:rPr>
  </w:style>
  <w:style w:type="paragraph" w:customStyle="1" w:styleId="Huisstijl-AgendagegevensW1">
    <w:name w:val="Huisstijl - Agendagegevens W1"/>
    <w:basedOn w:val="Huisstijl-Notitiegegevens"/>
    <w:qFormat/>
    <w:pPr>
      <w:spacing w:before="90"/>
      <w:contextualSpacing w:val="0"/>
    </w:pPr>
  </w:style>
  <w:style w:type="paragraph" w:customStyle="1" w:styleId="GegevensW1">
    <w:name w:val="Gegevens W1"/>
    <w:basedOn w:val="Huisstijl-Gegevens"/>
    <w:qFormat/>
    <w:pPr>
      <w:framePr w:wrap="around"/>
      <w:tabs>
        <w:tab w:val="right" w:pos="1540"/>
        <w:tab w:val="left" w:pos="1701"/>
      </w:tabs>
      <w:spacing w:before="90"/>
    </w:pPr>
  </w:style>
  <w:style w:type="paragraph" w:customStyle="1" w:styleId="Huisstijl-Kop">
    <w:name w:val="Huisstijl - Kop"/>
    <w:basedOn w:val="Standaard"/>
    <w:next w:val="Standaard"/>
    <w:qFormat/>
    <w:pPr>
      <w:spacing w:after="284" w:line="284" w:lineRule="exact"/>
    </w:pPr>
    <w:rPr>
      <w:b/>
      <w:szCs w:val="17"/>
    </w:rPr>
  </w:style>
  <w:style w:type="paragraph" w:styleId="Plattetekst0">
    <w:name w:val="Body Text"/>
    <w:basedOn w:val="Standaard"/>
    <w:link w:val="PlattetekstChar"/>
    <w:rsid w:val="001F4221"/>
    <w:pPr>
      <w:spacing w:before="180"/>
    </w:pPr>
    <w:rPr>
      <w:rFonts w:ascii="Times New Roman" w:eastAsia="Times New Roman" w:hAnsi="Times New Roman"/>
      <w:sz w:val="22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0"/>
    <w:rsid w:val="001F4221"/>
    <w:rPr>
      <w:rFonts w:ascii="Times New Roman" w:eastAsia="Times New Roman" w:hAnsi="Times New Roman"/>
      <w:sz w:val="22"/>
    </w:rPr>
  </w:style>
  <w:style w:type="character" w:styleId="Hyperlink">
    <w:name w:val="Hyperlink"/>
    <w:rsid w:val="001F4221"/>
    <w:rPr>
      <w:color w:val="0000FF"/>
      <w:u w:val="single"/>
    </w:rPr>
  </w:style>
  <w:style w:type="paragraph" w:styleId="Voetnoottekst">
    <w:name w:val="footnote text"/>
    <w:basedOn w:val="Standaard"/>
    <w:link w:val="VoetnoottekstChar"/>
    <w:semiHidden/>
    <w:rsid w:val="001F4221"/>
    <w:rPr>
      <w:rFonts w:ascii="Times New Roman" w:eastAsia="Times New Roman" w:hAnsi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1F4221"/>
    <w:rPr>
      <w:rFonts w:ascii="Times New Roman" w:eastAsia="Times New Roman" w:hAnsi="Times New Roman"/>
    </w:rPr>
  </w:style>
  <w:style w:type="character" w:styleId="Voetnootmarkering">
    <w:name w:val="footnote reference"/>
    <w:semiHidden/>
    <w:rsid w:val="001F4221"/>
    <w:rPr>
      <w:vertAlign w:val="superscript"/>
    </w:rPr>
  </w:style>
  <w:style w:type="paragraph" w:styleId="Lijstopsomteken">
    <w:name w:val="List Bullet"/>
    <w:basedOn w:val="Standaard"/>
    <w:rsid w:val="00C14EA7"/>
    <w:pPr>
      <w:tabs>
        <w:tab w:val="num" w:pos="369"/>
      </w:tabs>
      <w:ind w:left="369" w:hanging="369"/>
    </w:pPr>
    <w:rPr>
      <w:rFonts w:ascii="Times New Roman" w:eastAsia="Times New Roman" w:hAnsi="Times New Roman"/>
      <w:sz w:val="22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58398B"/>
    <w:pPr>
      <w:ind w:left="720"/>
      <w:contextualSpacing/>
    </w:pPr>
  </w:style>
  <w:style w:type="character" w:styleId="GevolgdeHyperlink">
    <w:name w:val="FollowedHyperlink"/>
    <w:basedOn w:val="Standaardalinea-lettertype"/>
    <w:uiPriority w:val="99"/>
    <w:semiHidden/>
    <w:unhideWhenUsed/>
    <w:rsid w:val="00BC7779"/>
    <w:rPr>
      <w:color w:val="800080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047D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047D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047D9"/>
    <w:rPr>
      <w:rFonts w:ascii="Verdana" w:hAnsi="Verdana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047D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047D9"/>
    <w:rPr>
      <w:rFonts w:ascii="Verdana" w:hAnsi="Verdana"/>
      <w:b/>
      <w:bCs/>
      <w:lang w:eastAsia="en-US"/>
    </w:rPr>
  </w:style>
  <w:style w:type="character" w:customStyle="1" w:styleId="Kop3Char">
    <w:name w:val="Kop 3 Char"/>
    <w:basedOn w:val="Standaardalinea-lettertype"/>
    <w:link w:val="Kop3"/>
    <w:semiHidden/>
    <w:rsid w:val="0031228D"/>
    <w:rPr>
      <w:rFonts w:asciiTheme="majorHAnsi" w:eastAsiaTheme="majorEastAsia" w:hAnsiTheme="majorHAnsi" w:cstheme="majorBidi"/>
      <w:b/>
      <w:bCs/>
      <w:color w:val="4F81BD" w:themeColor="accent1"/>
      <w:sz w:val="18"/>
      <w:szCs w:val="22"/>
      <w:lang w:eastAsia="en-US"/>
    </w:rPr>
  </w:style>
  <w:style w:type="paragraph" w:styleId="Normaalweb">
    <w:name w:val="Normal (Web)"/>
    <w:basedOn w:val="Standaard"/>
    <w:uiPriority w:val="99"/>
    <w:unhideWhenUsed/>
    <w:rsid w:val="00312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locked/>
    <w:rsid w:val="0031228D"/>
    <w:rPr>
      <w:b/>
      <w:bCs/>
    </w:rPr>
  </w:style>
  <w:style w:type="character" w:customStyle="1" w:styleId="hps">
    <w:name w:val="hps"/>
    <w:basedOn w:val="Standaardalinea-lettertype"/>
    <w:rsid w:val="008A5F82"/>
  </w:style>
  <w:style w:type="character" w:styleId="Nadruk">
    <w:name w:val="Emphasis"/>
    <w:basedOn w:val="Standaardalinea-lettertype"/>
    <w:uiPriority w:val="20"/>
    <w:qFormat/>
    <w:locked/>
    <w:rsid w:val="008A5F82"/>
    <w:rPr>
      <w:i/>
      <w:iCs/>
    </w:rPr>
  </w:style>
  <w:style w:type="paragraph" w:customStyle="1" w:styleId="lead">
    <w:name w:val="lead"/>
    <w:basedOn w:val="Standaard"/>
    <w:rsid w:val="00EC7E6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paragraph" w:customStyle="1" w:styleId="Default">
    <w:name w:val="Default"/>
    <w:rsid w:val="00216C2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mtop">
    <w:name w:val="mtop"/>
    <w:basedOn w:val="Standaard"/>
    <w:rsid w:val="00424D0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filetitle">
    <w:name w:val="file__title"/>
    <w:basedOn w:val="Standaardalinea-lettertype"/>
    <w:rsid w:val="00016110"/>
    <w:rPr>
      <w:rFonts w:cs="Times New Roman"/>
    </w:rPr>
  </w:style>
  <w:style w:type="character" w:customStyle="1" w:styleId="article-classifiergap">
    <w:name w:val="article-classifier__gap"/>
    <w:basedOn w:val="Standaardalinea-lettertype"/>
    <w:rsid w:val="001E39BA"/>
  </w:style>
  <w:style w:type="table" w:customStyle="1" w:styleId="NormalTable0">
    <w:name w:val="Normal Table0"/>
    <w:rsid w:val="006F251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Voorsteltekst">
    <w:name w:val="Voorstel tekst"/>
    <w:basedOn w:val="PlatteTekst"/>
    <w:link w:val="VoorsteltekstChar"/>
    <w:qFormat/>
    <w:rsid w:val="006F2511"/>
    <w:pPr>
      <w:framePr w:hSpace="141" w:wrap="around" w:vAnchor="page" w:hAnchor="margin" w:y="3286"/>
      <w:pBdr>
        <w:top w:val="nil"/>
        <w:left w:val="nil"/>
        <w:bottom w:val="nil"/>
        <w:right w:val="nil"/>
        <w:between w:val="nil"/>
        <w:bar w:val="nil"/>
      </w:pBdr>
      <w:spacing w:line="250" w:lineRule="exact"/>
    </w:pPr>
    <w:rPr>
      <w:rFonts w:eastAsia="Arial Unicode MS" w:cs="Arial Unicode MS"/>
      <w:b/>
      <w:szCs w:val="18"/>
      <w:u w:color="000000"/>
      <w:bdr w:val="nil"/>
      <w:lang w:eastAsia="nl-NL"/>
    </w:rPr>
  </w:style>
  <w:style w:type="character" w:customStyle="1" w:styleId="VoorsteltekstChar">
    <w:name w:val="Voorstel tekst Char"/>
    <w:basedOn w:val="Standaardalinea-lettertype"/>
    <w:link w:val="Voorsteltekst"/>
    <w:rsid w:val="006F2511"/>
    <w:rPr>
      <w:rFonts w:ascii="Verdana" w:eastAsia="Arial Unicode MS" w:hAnsi="Verdana" w:cs="Arial Unicode MS"/>
      <w:b/>
      <w:sz w:val="18"/>
      <w:szCs w:val="18"/>
      <w:u w:color="000000"/>
      <w:bdr w:val="nil"/>
    </w:rPr>
  </w:style>
  <w:style w:type="paragraph" w:customStyle="1" w:styleId="onderwerptekst">
    <w:name w:val="onderwerp tekst"/>
    <w:basedOn w:val="Standaard"/>
    <w:link w:val="onderwerptekstChar"/>
    <w:qFormat/>
    <w:rsid w:val="006F2511"/>
    <w:pPr>
      <w:framePr w:hSpace="141" w:wrap="around" w:vAnchor="page" w:hAnchor="margin" w:y="9616"/>
      <w:pBdr>
        <w:top w:val="nil"/>
        <w:left w:val="nil"/>
        <w:bottom w:val="nil"/>
        <w:right w:val="nil"/>
        <w:between w:val="nil"/>
        <w:bar w:val="nil"/>
      </w:pBdr>
      <w:spacing w:line="288" w:lineRule="auto"/>
    </w:pPr>
    <w:rPr>
      <w:rFonts w:eastAsia="Verdana" w:cs="Verdana"/>
      <w:iCs/>
      <w:color w:val="595959" w:themeColor="text1" w:themeTint="A6"/>
      <w:sz w:val="16"/>
      <w:szCs w:val="16"/>
      <w:u w:color="000000"/>
      <w:bdr w:val="nil"/>
      <w:lang w:eastAsia="nl-NL"/>
      <w14:textOutline w14:w="0" w14:cap="flat" w14:cmpd="sng" w14:algn="ctr">
        <w14:noFill/>
        <w14:prstDash w14:val="solid"/>
        <w14:bevel/>
      </w14:textOutline>
    </w:rPr>
  </w:style>
  <w:style w:type="character" w:customStyle="1" w:styleId="onderwerptekstChar">
    <w:name w:val="onderwerp tekst Char"/>
    <w:basedOn w:val="Standaardalinea-lettertype"/>
    <w:link w:val="onderwerptekst"/>
    <w:rsid w:val="006F2511"/>
    <w:rPr>
      <w:rFonts w:ascii="Verdana" w:eastAsia="Verdana" w:hAnsi="Verdana" w:cs="Verdana"/>
      <w:iCs/>
      <w:color w:val="595959" w:themeColor="text1" w:themeTint="A6"/>
      <w:sz w:val="16"/>
      <w:szCs w:val="16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NummerVoorstel">
    <w:name w:val="Nummer Voorstel"/>
    <w:basedOn w:val="Voorsteltekst"/>
    <w:link w:val="NummerVoorstelChar"/>
    <w:qFormat/>
    <w:rsid w:val="006F2511"/>
    <w:pPr>
      <w:framePr w:wrap="around" w:y="2918"/>
    </w:pPr>
    <w:rPr>
      <w:color w:val="A6A6A6" w:themeColor="background1" w:themeShade="A6"/>
    </w:rPr>
  </w:style>
  <w:style w:type="character" w:customStyle="1" w:styleId="NummerVoorstelChar">
    <w:name w:val="Nummer Voorstel Char"/>
    <w:basedOn w:val="VoorsteltekstChar"/>
    <w:link w:val="NummerVoorstel"/>
    <w:rsid w:val="006F2511"/>
    <w:rPr>
      <w:rFonts w:ascii="Verdana" w:eastAsia="Arial Unicode MS" w:hAnsi="Verdana" w:cs="Arial Unicode MS"/>
      <w:b/>
      <w:color w:val="A6A6A6" w:themeColor="background1" w:themeShade="A6"/>
      <w:sz w:val="18"/>
      <w:szCs w:val="18"/>
      <w:u w:color="000000"/>
      <w:bdr w:val="nil"/>
    </w:rPr>
  </w:style>
  <w:style w:type="table" w:customStyle="1" w:styleId="TableNormal1">
    <w:name w:val="Table Normal1"/>
    <w:rsid w:val="00FD6BC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64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90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0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16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FFFFFF"/>
                    <w:bottom w:val="none" w:sz="0" w:space="0" w:color="auto"/>
                    <w:right w:val="single" w:sz="6" w:space="0" w:color="FFFFFF"/>
                  </w:divBdr>
                  <w:divsChild>
                    <w:div w:id="67666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DCE1E4"/>
                        <w:bottom w:val="none" w:sz="0" w:space="0" w:color="auto"/>
                        <w:right w:val="single" w:sz="6" w:space="0" w:color="DCE1E4"/>
                      </w:divBdr>
                      <w:divsChild>
                        <w:div w:id="200850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863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250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692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765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655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6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14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9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1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74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73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71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2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DBDBD"/>
            <w:right w:val="none" w:sz="0" w:space="0" w:color="auto"/>
          </w:divBdr>
          <w:divsChild>
            <w:div w:id="84937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16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59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009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96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6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DBDBD"/>
            <w:right w:val="none" w:sz="0" w:space="0" w:color="auto"/>
          </w:divBdr>
          <w:divsChild>
            <w:div w:id="61717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58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77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057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7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ntTable" Target="fontTable.xml" Id="rId18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footer" Target="footer2.xml" Id="rId17" /><Relationship Type="http://schemas.openxmlformats.org/officeDocument/2006/relationships/header" Target="header2.xml" Id="rId16" /><Relationship Type="http://schemas.openxmlformats.org/officeDocument/2006/relationships/footnotes" Target="footnotes.xml" Id="rId11" /><Relationship Type="http://schemas.openxmlformats.org/officeDocument/2006/relationships/hyperlink" Target="https://eur-lex.europa.eu/legal-content/NL/TXT/?uri=CELEX%3A52023PC0088&amp;qid=1676891718409" TargetMode="External" Id="rId15" /><Relationship Type="http://schemas.openxmlformats.org/officeDocument/2006/relationships/webSettings" Target="webSettings.xml" Id="rId10" /><Relationship Type="http://schemas.openxmlformats.org/officeDocument/2006/relationships/theme" Target="theme/theme1.xml" Id="rId19" /><Relationship Type="http://schemas.openxmlformats.org/officeDocument/2006/relationships/settings" Target="settings.xml" Id="rId9" /><Relationship Type="http://schemas.openxmlformats.org/officeDocument/2006/relationships/footer" Target="footer1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140</ap:Words>
  <ap:Characters>776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915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2021-01-07T16:56:00.0000000Z</lastPrinted>
  <dcterms:created xsi:type="dcterms:W3CDTF">2023-03-03T15:12:00.0000000Z</dcterms:created>
  <dcterms:modified xsi:type="dcterms:W3CDTF">2023-03-03T15:14:00.0000000Z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0x0101009E33A7A67F33C74FA6F01D8B2B36C81E</vt:lpwstr>
  </property>
  <property fmtid="{D5CDD505-2E9C-101B-9397-08002B2CF9AE}" pid="3" name="_dlc_DocIdItemGuid">
    <vt:lpwstr>2a533e7c-54fe-4310-bb40-48b7b1a672ca</vt:lpwstr>
  </property>
</Properties>
</file>