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77" w:rsidP="00454077" w:rsidRDefault="00454077">
      <w:pPr>
        <w:pStyle w:val="Tekstzonderopmaak"/>
        <w:outlineLvl w:val="0"/>
      </w:pPr>
      <w:r>
        <w:rPr>
          <w:lang w:eastAsia="nl-NL"/>
        </w:rPr>
        <w:t xml:space="preserve">Van: Warnar, D. </w:t>
      </w:r>
      <w:r>
        <w:rPr>
          <w:lang w:eastAsia="nl-NL"/>
        </w:rPr>
        <w:t xml:space="preserve"> </w:t>
      </w:r>
      <w:r>
        <w:rPr>
          <w:lang w:eastAsia="nl-NL"/>
        </w:rPr>
        <w:br/>
        <w:t>Verzonden: vrijdag 11 december 2</w:t>
      </w:r>
      <w:r>
        <w:rPr>
          <w:lang w:eastAsia="nl-NL"/>
        </w:rPr>
        <w:t>020 11:05</w:t>
      </w:r>
      <w:r>
        <w:rPr>
          <w:lang w:eastAsia="nl-NL"/>
        </w:rPr>
        <w:br/>
        <w:t xml:space="preserve">Aan: Kler, E.C.E. de  </w:t>
      </w:r>
      <w:r>
        <w:rPr>
          <w:lang w:eastAsia="nl-NL"/>
        </w:rPr>
        <w:br/>
        <w:t xml:space="preserve">CC: Hul, K. van den </w:t>
      </w:r>
      <w:bookmarkStart w:name="_GoBack" w:id="0"/>
      <w:bookmarkEnd w:id="0"/>
      <w:r>
        <w:rPr>
          <w:lang w:eastAsia="nl-NL"/>
        </w:rPr>
        <w:t xml:space="preserve">; </w:t>
      </w:r>
      <w:proofErr w:type="spellStart"/>
      <w:r>
        <w:rPr>
          <w:lang w:eastAsia="nl-NL"/>
        </w:rPr>
        <w:t>Selten</w:t>
      </w:r>
      <w:proofErr w:type="spellEnd"/>
      <w:r>
        <w:rPr>
          <w:lang w:eastAsia="nl-NL"/>
        </w:rPr>
        <w:t xml:space="preserve">, M.; </w:t>
      </w:r>
      <w:proofErr w:type="spellStart"/>
      <w:r>
        <w:rPr>
          <w:lang w:eastAsia="nl-NL"/>
        </w:rPr>
        <w:t>Neerbos</w:t>
      </w:r>
      <w:proofErr w:type="spellEnd"/>
      <w:r>
        <w:rPr>
          <w:lang w:eastAsia="nl-NL"/>
        </w:rPr>
        <w:t xml:space="preserve">, M. van </w:t>
      </w:r>
      <w:r>
        <w:rPr>
          <w:lang w:eastAsia="nl-NL"/>
        </w:rPr>
        <w:t xml:space="preserve">; Palm, </w:t>
      </w:r>
      <w:r>
        <w:rPr>
          <w:lang w:eastAsia="nl-NL"/>
        </w:rPr>
        <w:t xml:space="preserve">B.  </w:t>
      </w:r>
      <w:r>
        <w:rPr>
          <w:lang w:eastAsia="nl-NL"/>
        </w:rPr>
        <w:br/>
        <w:t xml:space="preserve">Onderwerp: Verzoek </w:t>
      </w:r>
      <w:proofErr w:type="spellStart"/>
      <w:r>
        <w:rPr>
          <w:lang w:eastAsia="nl-NL"/>
        </w:rPr>
        <w:t>rondetafel</w:t>
      </w:r>
      <w:proofErr w:type="spellEnd"/>
      <w:r>
        <w:rPr>
          <w:lang w:eastAsia="nl-NL"/>
        </w:rPr>
        <w:t xml:space="preserve"> kansengelijkheid in het onderwijs </w:t>
      </w:r>
    </w:p>
    <w:p w:rsidR="00454077" w:rsidP="00454077" w:rsidRDefault="00454077">
      <w:pPr>
        <w:pStyle w:val="Tekstzonderopmaak"/>
      </w:pPr>
    </w:p>
    <w:p w:rsidR="00454077" w:rsidP="00454077" w:rsidRDefault="00454077">
      <w:pPr>
        <w:pStyle w:val="Tekstzonderopmaak"/>
      </w:pPr>
      <w:r>
        <w:t xml:space="preserve">Beste Eveline, </w:t>
      </w:r>
    </w:p>
    <w:p w:rsidR="00454077" w:rsidP="00454077" w:rsidRDefault="00454077">
      <w:pPr>
        <w:pStyle w:val="Tekstzonderopmaak"/>
      </w:pPr>
    </w:p>
    <w:p w:rsidR="00454077" w:rsidP="00454077" w:rsidRDefault="00454077">
      <w:pPr>
        <w:pStyle w:val="Tekstzonderopmaak"/>
      </w:pPr>
      <w:r>
        <w:t xml:space="preserve">Tijdens de volgende procedurevergadering zouden we graag het verzoek bespreken voor een openbare hoorzitting ter voorbereiding op het plenaire debat over kansengelijkheid in het onderwijs en naar aanleiding van de serie ‘Klassen’, te houden na het kerstreces. </w:t>
      </w:r>
    </w:p>
    <w:p w:rsidR="00454077" w:rsidP="00454077" w:rsidRDefault="00454077">
      <w:pPr>
        <w:pStyle w:val="Tekstzonderopmaak"/>
      </w:pPr>
    </w:p>
    <w:p w:rsidR="00454077" w:rsidP="00454077" w:rsidRDefault="00454077">
      <w:pPr>
        <w:pStyle w:val="Tekstzonderopmaak"/>
      </w:pPr>
      <w:r>
        <w:t xml:space="preserve">Wat betreft de PvdA zouden we daarbij graag de volgende vragen bespreken: </w:t>
      </w:r>
    </w:p>
    <w:p w:rsidR="00454077" w:rsidP="00454077" w:rsidRDefault="00454077">
      <w:pPr>
        <w:pStyle w:val="Tekstzonderopmaak"/>
      </w:pPr>
      <w:r>
        <w:t xml:space="preserve">- Op welke manier kan de kansengelijkheid voor kinderen in het onderwijs worden verbeterd? </w:t>
      </w:r>
    </w:p>
    <w:p w:rsidR="00454077" w:rsidP="00454077" w:rsidRDefault="00454077">
      <w:pPr>
        <w:pStyle w:val="Tekstzonderopmaak"/>
      </w:pPr>
      <w:r>
        <w:t xml:space="preserve">- Welke impact heeft de coronacrisis gehad op de kansengelijkheid in het onderwijs? </w:t>
      </w:r>
    </w:p>
    <w:p w:rsidR="00454077" w:rsidP="00454077" w:rsidRDefault="00454077">
      <w:pPr>
        <w:pStyle w:val="Tekstzonderopmaak"/>
      </w:pPr>
      <w:r>
        <w:t>- Hoe kunnen we leraren en schoolleiders optimaal ondersteunen om elk kind op school dezelfde kans op een goede toekomst te bieden?</w:t>
      </w:r>
    </w:p>
    <w:p w:rsidR="00454077" w:rsidP="00454077" w:rsidRDefault="00454077">
      <w:pPr>
        <w:pStyle w:val="Tekstzonderopmaak"/>
      </w:pPr>
    </w:p>
    <w:p w:rsidR="00454077" w:rsidP="00454077" w:rsidRDefault="00454077">
      <w:pPr>
        <w:pStyle w:val="Tekstzonderopmaak"/>
      </w:pPr>
      <w:r>
        <w:t xml:space="preserve">Voorgestelde indeling van genodigden: </w:t>
      </w:r>
    </w:p>
    <w:p w:rsidR="00454077" w:rsidP="00454077" w:rsidRDefault="00454077">
      <w:pPr>
        <w:pStyle w:val="Tekstzonderopmaak"/>
      </w:pPr>
      <w:r>
        <w:t>- B</w:t>
      </w:r>
      <w:r>
        <w:t xml:space="preserve">lok 1 leraren en schoolleiders </w:t>
      </w:r>
    </w:p>
    <w:p w:rsidR="00454077" w:rsidP="00454077" w:rsidRDefault="00454077">
      <w:pPr>
        <w:pStyle w:val="Tekstzonderopmaak"/>
      </w:pPr>
      <w:r>
        <w:t xml:space="preserve">- Blok 2 wetenschappers </w:t>
      </w:r>
    </w:p>
    <w:p w:rsidR="00454077" w:rsidP="00454077" w:rsidRDefault="00454077">
      <w:pPr>
        <w:pStyle w:val="Tekstzonderopmaak"/>
      </w:pPr>
      <w:r>
        <w:t>- Blok 3 documentaire makers van de serie ‘Klassen’</w:t>
      </w:r>
    </w:p>
    <w:p w:rsidR="00454077" w:rsidP="00454077" w:rsidRDefault="00454077">
      <w:pPr>
        <w:pStyle w:val="Tekstzonderopmaak"/>
      </w:pPr>
    </w:p>
    <w:p w:rsidR="00454077" w:rsidP="00454077" w:rsidRDefault="00454077">
      <w:pPr>
        <w:pStyle w:val="Tekstzonderopmaak"/>
      </w:pPr>
      <w:r>
        <w:t xml:space="preserve">Zou ik je mogen vragen dit verzoek vast door te geleiden naar de leden? Vast dank! </w:t>
      </w:r>
    </w:p>
    <w:p w:rsidR="00454077" w:rsidP="00454077" w:rsidRDefault="00454077">
      <w:pPr>
        <w:pStyle w:val="Tekstzonderopmaak"/>
      </w:pPr>
    </w:p>
    <w:p w:rsidR="00454077" w:rsidP="00454077" w:rsidRDefault="00454077">
      <w:pPr>
        <w:pStyle w:val="Tekstzonderopmaak"/>
      </w:pPr>
      <w:r>
        <w:t xml:space="preserve">Met vriendelijke groet, </w:t>
      </w:r>
    </w:p>
    <w:p w:rsidR="00454077" w:rsidP="00454077" w:rsidRDefault="00454077">
      <w:pPr>
        <w:pStyle w:val="Tekstzonderopmaak"/>
      </w:pPr>
    </w:p>
    <w:p w:rsidR="00454077" w:rsidP="00454077" w:rsidRDefault="00454077">
      <w:pPr>
        <w:pStyle w:val="Tekstzonderopmaak"/>
      </w:pPr>
      <w:r>
        <w:t xml:space="preserve">Daphne Warnar </w:t>
      </w:r>
    </w:p>
    <w:p w:rsidR="00454077" w:rsidP="00454077" w:rsidRDefault="00454077">
      <w:pPr>
        <w:pStyle w:val="Tekstzonderopmaak"/>
      </w:pPr>
      <w:r>
        <w:t>Politiek adviseur</w:t>
      </w:r>
    </w:p>
    <w:p w:rsidR="00454077" w:rsidP="00454077" w:rsidRDefault="00454077">
      <w:pPr>
        <w:pStyle w:val="Tekstzonderopmaak"/>
      </w:pPr>
      <w:r>
        <w:t>PvdA-Tweede Kamerfractie</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77"/>
    <w:rsid w:val="00454077"/>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BF6C"/>
  <w15:chartTrackingRefBased/>
  <w15:docId w15:val="{0928AAFB-048D-460B-8592-F2C3A219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54077"/>
    <w:rPr>
      <w:color w:val="0563C1"/>
      <w:u w:val="single"/>
    </w:rPr>
  </w:style>
  <w:style w:type="paragraph" w:styleId="Tekstzonderopmaak">
    <w:name w:val="Plain Text"/>
    <w:basedOn w:val="Standaard"/>
    <w:link w:val="TekstzonderopmaakChar"/>
    <w:uiPriority w:val="99"/>
    <w:semiHidden/>
    <w:unhideWhenUsed/>
    <w:rsid w:val="00454077"/>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45407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ap:Words>
  <ap:Characters>1014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2020-12-14T08:52:00.0000000Z</dcterms:created>
  <dcterms:modified xsi:type="dcterms:W3CDTF">2020-12-14T08:54:00.0000000Z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0x010100A06E9EBE29AA8648894A66DF7D32F590</vt:lpwstr>
  </property>
</Properties>
</file>