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1A" w:rsidP="005C071A" w:rsidRDefault="005C071A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B160C6">
        <w:rPr>
          <w:rFonts w:eastAsia="Times New Roman"/>
          <w:b/>
          <w:bCs/>
          <w:lang w:eastAsia="nl-NL"/>
        </w:rPr>
        <w:t>15802</w:t>
      </w:r>
      <w:r>
        <w:rPr>
          <w:rFonts w:eastAsia="Times New Roman"/>
          <w:b/>
          <w:bCs/>
          <w:lang w:eastAsia="nl-NL"/>
        </w:rPr>
        <w:t>/2020D</w:t>
      </w:r>
      <w:r w:rsidR="00B160C6">
        <w:rPr>
          <w:rFonts w:eastAsia="Times New Roman"/>
          <w:b/>
          <w:bCs/>
          <w:lang w:eastAsia="nl-NL"/>
        </w:rPr>
        <w:t>34132</w:t>
      </w:r>
      <w:bookmarkStart w:name="_GoBack" w:id="0"/>
      <w:bookmarkEnd w:id="0"/>
    </w:p>
    <w:p w:rsidR="005C071A" w:rsidP="005C071A" w:rsidRDefault="005C071A">
      <w:pPr>
        <w:rPr>
          <w:rFonts w:eastAsia="Times New Roman"/>
          <w:b/>
          <w:bCs/>
          <w:lang w:eastAsia="nl-NL"/>
        </w:rPr>
      </w:pPr>
    </w:p>
    <w:p w:rsidR="005C071A" w:rsidP="005C071A" w:rsidRDefault="005C071A">
      <w:pPr>
        <w:rPr>
          <w:rFonts w:eastAsia="Times New Roman"/>
          <w:b/>
          <w:bCs/>
          <w:lang w:eastAsia="nl-NL"/>
        </w:rPr>
      </w:pPr>
    </w:p>
    <w:p w:rsidR="005C071A" w:rsidP="005C071A" w:rsidRDefault="005C071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Hemmen, M. &lt;m.hemmen@tweedekamer.nl&gt;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8 september 2020 11:03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vanmiddag; aanmelden rondvraagpunt</w:t>
      </w:r>
    </w:p>
    <w:p w:rsidR="005C071A" w:rsidP="005C071A" w:rsidRDefault="005C071A"/>
    <w:p w:rsidR="005C071A" w:rsidP="005C071A" w:rsidRDefault="005C071A"/>
    <w:p w:rsidR="005C071A" w:rsidP="005C071A" w:rsidRDefault="005C071A"/>
    <w:p w:rsidR="005C071A" w:rsidP="005C071A" w:rsidRDefault="005C071A">
      <w:r>
        <w:t>Beste griffie,</w:t>
      </w:r>
    </w:p>
    <w:p w:rsidR="005C071A" w:rsidP="005C071A" w:rsidRDefault="005C071A"/>
    <w:p w:rsidR="005C071A" w:rsidP="005C071A" w:rsidRDefault="005C071A">
      <w:r>
        <w:t xml:space="preserve">Jan </w:t>
      </w:r>
      <w:proofErr w:type="spellStart"/>
      <w:r>
        <w:t>Paternotte</w:t>
      </w:r>
      <w:proofErr w:type="spellEnd"/>
      <w:r>
        <w:t xml:space="preserve"> zou vanmiddag bij de PV graag een WGO Integratie in het kader van de begrotingsbehandeling willen voorstellen.</w:t>
      </w:r>
    </w:p>
    <w:p w:rsidR="005C071A" w:rsidP="005C071A" w:rsidRDefault="005C071A"/>
    <w:p w:rsidR="005C071A" w:rsidP="005C071A" w:rsidRDefault="005C071A">
      <w:r>
        <w:t>Vriendelijke groet,</w:t>
      </w:r>
    </w:p>
    <w:p w:rsidR="005C071A" w:rsidP="005C071A" w:rsidRDefault="005C071A"/>
    <w:p w:rsidR="005C071A" w:rsidP="005C071A" w:rsidRDefault="005C071A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Mike Hemmen</w:t>
      </w:r>
    </w:p>
    <w:p w:rsidR="005C071A" w:rsidP="005C071A" w:rsidRDefault="005C071A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Beleidsmedewerker op o.a. Defensie en Integratie (D66)</w:t>
      </w:r>
    </w:p>
    <w:p w:rsidR="00FE3E53" w:rsidRDefault="00FE3E53"/>
    <w:sectPr w:rsidR="00FE3E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1A"/>
    <w:rsid w:val="005C071A"/>
    <w:rsid w:val="00B160C6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9844"/>
  <w15:chartTrackingRefBased/>
  <w15:docId w15:val="{11F99F6D-6257-48BC-BEF4-B256032C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071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2020-09-08T12:06:00.0000000Z</dcterms:created>
  <dcterms:modified xsi:type="dcterms:W3CDTF">2020-09-08T12:06:00.0000000Z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0x0101002AD4785EC0D77C45BD8584016AC1DD57</vt:lpwstr>
  </property>
</Properties>
</file>