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2" w:rsidP="00D87D32" w:rsidRDefault="00D87D32">
      <w:pPr>
        <w:pStyle w:val="Tekstzonderopmaak"/>
      </w:pPr>
      <w:r>
        <w:t>-----Oorspronkelijk bericht-----</w:t>
      </w:r>
    </w:p>
    <w:p w:rsidR="00D87D32" w:rsidP="00D87D32" w:rsidRDefault="00D87D32">
      <w:pPr>
        <w:pStyle w:val="Tekstzonderopmaak"/>
      </w:pPr>
      <w:r>
        <w:t xml:space="preserve">Van: Ploumen, L. </w:t>
      </w:r>
    </w:p>
    <w:p w:rsidR="00D87D32" w:rsidP="00D87D32" w:rsidRDefault="00D87D32">
      <w:pPr>
        <w:pStyle w:val="Tekstzonderopmaak"/>
      </w:pPr>
      <w:r>
        <w:t>Verzonden: woensdag 17 juli 2019 15:15</w:t>
      </w:r>
    </w:p>
    <w:p w:rsidR="00D87D32" w:rsidP="00D87D32" w:rsidRDefault="00D87D32">
      <w:pPr>
        <w:pStyle w:val="Tekstzonderopmaak"/>
      </w:pPr>
      <w:r>
        <w:t>Aan: Toor van T.</w:t>
      </w:r>
    </w:p>
    <w:p w:rsidR="00D87D32" w:rsidP="00D87D32" w:rsidRDefault="00D87D32">
      <w:pPr>
        <w:pStyle w:val="Tekstzonderopmaak"/>
      </w:pPr>
      <w:r>
        <w:t xml:space="preserve">Onderwerp: Verzoek aan </w:t>
      </w:r>
      <w:proofErr w:type="spellStart"/>
      <w:r>
        <w:t>Cie</w:t>
      </w:r>
      <w:proofErr w:type="spellEnd"/>
      <w:r>
        <w:t xml:space="preserve"> BZ</w:t>
      </w:r>
    </w:p>
    <w:p w:rsidR="00D87D32" w:rsidP="00D87D32" w:rsidRDefault="00D87D32">
      <w:pPr>
        <w:pStyle w:val="Tekstzonderopmaak"/>
      </w:pPr>
    </w:p>
    <w:p w:rsidR="00D87D32" w:rsidP="00D87D32" w:rsidRDefault="00D87D32">
      <w:pPr>
        <w:pStyle w:val="Tekstzonderopmaak"/>
      </w:pPr>
      <w:r>
        <w:t>Griffier,</w:t>
      </w:r>
    </w:p>
    <w:p w:rsidR="00D87D32" w:rsidP="00D87D32" w:rsidRDefault="00D87D32">
      <w:pPr>
        <w:pStyle w:val="Tekstzonderopmaak"/>
      </w:pPr>
      <w:r>
        <w:t xml:space="preserve">Bijgaand een vraag voor een emailprocedure: verzoek is om beantwoording van SV aan minister Blok over het bezoek van MP Rutte aan President </w:t>
      </w:r>
      <w:proofErr w:type="spellStart"/>
      <w:r>
        <w:t>Trump</w:t>
      </w:r>
      <w:proofErr w:type="spellEnd"/>
      <w:r>
        <w:t xml:space="preserve"> beantwoord te zien voorafgaand aan het gesprek met President </w:t>
      </w:r>
      <w:proofErr w:type="spellStart"/>
      <w:r>
        <w:t>Trump</w:t>
      </w:r>
      <w:proofErr w:type="spellEnd"/>
      <w:r>
        <w:t xml:space="preserve">. </w:t>
      </w:r>
    </w:p>
    <w:p w:rsidR="00D87D32" w:rsidP="00D87D32" w:rsidRDefault="00D87D32">
      <w:pPr>
        <w:pStyle w:val="Tekstzonderopmaak"/>
      </w:pPr>
      <w:r>
        <w:t xml:space="preserve">Ik hoop op steun voor dit verzoek van de collega’s, </w:t>
      </w:r>
    </w:p>
    <w:p w:rsidR="00D87D32" w:rsidP="00D87D32" w:rsidRDefault="00D87D32">
      <w:pPr>
        <w:pStyle w:val="Tekstzonderopmaak"/>
      </w:pPr>
      <w:r>
        <w:t xml:space="preserve">Hartelijke groet, </w:t>
      </w:r>
    </w:p>
    <w:p w:rsidR="00D87D32" w:rsidP="00D87D32" w:rsidRDefault="00D87D32">
      <w:pPr>
        <w:pStyle w:val="Tekstzonderopmaak"/>
      </w:pPr>
    </w:p>
    <w:p w:rsidR="00D87D32" w:rsidP="00D87D32" w:rsidRDefault="00D87D32">
      <w:pPr>
        <w:pStyle w:val="Tekstzonderopmaak"/>
      </w:pPr>
      <w:proofErr w:type="spellStart"/>
      <w:r>
        <w:t>Lilianne</w:t>
      </w:r>
      <w:proofErr w:type="spellEnd"/>
      <w:r>
        <w:t xml:space="preserve"> Ploumen</w:t>
      </w:r>
    </w:p>
    <w:p w:rsidR="00D87D32" w:rsidP="00D87D32" w:rsidRDefault="00D87D32">
      <w:pPr>
        <w:pStyle w:val="Tekstzonderopmaak"/>
      </w:pPr>
      <w:r>
        <w:t xml:space="preserve">PvdA Tweede Kamer </w:t>
      </w:r>
    </w:p>
    <w:p w:rsidR="00D87D32" w:rsidP="00D87D32" w:rsidRDefault="00D87D32">
      <w:pPr>
        <w:pStyle w:val="Tekstzonderopmaak"/>
      </w:pPr>
      <w:r>
        <w:t xml:space="preserve">woordvoerder Buitenlandse Zaken, Curatieve Zorg, </w:t>
      </w:r>
      <w:proofErr w:type="spellStart"/>
      <w:r>
        <w:t>SheDecides</w:t>
      </w:r>
      <w:proofErr w:type="spellEnd"/>
    </w:p>
    <w:p w:rsidR="00D87D32" w:rsidP="00D87D32" w:rsidRDefault="00D87D32">
      <w:pPr>
        <w:pStyle w:val="Tekstzonderopmaak"/>
      </w:pPr>
    </w:p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2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4430B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B55E7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87D32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87D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D3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87D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D3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2019-07-18T07:12:00.0000000Z</dcterms:created>
  <dcterms:modified xsi:type="dcterms:W3CDTF">2019-07-18T07:12:00.0000000Z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0x0101007899A431F2B3FA4E83389793353D3B56</vt:lpwstr>
  </property>
</Properties>
</file>