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09B" w:rsidP="0034409B" w:rsidRDefault="0034409B">
      <w:pPr>
        <w:rPr>
          <w:b/>
          <w:bCs/>
        </w:rPr>
      </w:pPr>
      <w:r>
        <w:rPr>
          <w:b/>
          <w:bCs/>
        </w:rPr>
        <w:t>2014Z21</w:t>
      </w:r>
      <w:r w:rsidR="00FD1E37">
        <w:rPr>
          <w:b/>
          <w:bCs/>
        </w:rPr>
        <w:t>112</w:t>
      </w:r>
      <w:bookmarkStart w:name="_GoBack" w:id="0"/>
      <w:bookmarkEnd w:id="0"/>
    </w:p>
    <w:p w:rsidR="0034409B" w:rsidP="0034409B" w:rsidRDefault="0034409B">
      <w:pPr>
        <w:rPr>
          <w:b/>
          <w:bCs/>
        </w:rPr>
      </w:pPr>
    </w:p>
    <w:p w:rsidR="0034409B" w:rsidP="0034409B" w:rsidRDefault="0034409B">
      <w:pPr>
        <w:rPr>
          <w:b/>
          <w:bCs/>
        </w:rPr>
      </w:pPr>
    </w:p>
    <w:p w:rsidRPr="0034409B" w:rsidR="0034409B" w:rsidP="0034409B" w:rsidRDefault="0034409B">
      <w:r w:rsidRPr="0034409B">
        <w:rPr>
          <w:b/>
          <w:bCs/>
        </w:rPr>
        <w:t>Van:</w:t>
      </w:r>
      <w:r w:rsidRPr="0034409B">
        <w:t xml:space="preserve"> Gerven van H.P.J. </w:t>
      </w:r>
      <w:r w:rsidRPr="0034409B">
        <w:br/>
      </w:r>
      <w:r w:rsidRPr="0034409B">
        <w:rPr>
          <w:b/>
          <w:bCs/>
        </w:rPr>
        <w:t>Verzonden:</w:t>
      </w:r>
      <w:r w:rsidRPr="0034409B">
        <w:t xml:space="preserve"> woensdag 19 november 2014 16:20</w:t>
      </w:r>
      <w:r w:rsidRPr="0034409B">
        <w:br/>
      </w:r>
      <w:r w:rsidRPr="0034409B">
        <w:rPr>
          <w:b/>
          <w:bCs/>
        </w:rPr>
        <w:t>Aan:</w:t>
      </w:r>
      <w:r w:rsidRPr="0034409B">
        <w:t xml:space="preserve"> Commissie VWS</w:t>
      </w:r>
      <w:r w:rsidRPr="0034409B">
        <w:br/>
      </w:r>
      <w:r w:rsidRPr="0034409B">
        <w:rPr>
          <w:b/>
          <w:bCs/>
        </w:rPr>
        <w:t>CC:</w:t>
      </w:r>
      <w:r w:rsidRPr="0034409B">
        <w:t xml:space="preserve"> Renske Leijten; 'hdrost@sp.nl'</w:t>
      </w:r>
      <w:r w:rsidRPr="0034409B">
        <w:br/>
      </w:r>
      <w:r w:rsidRPr="0034409B">
        <w:rPr>
          <w:b/>
          <w:bCs/>
        </w:rPr>
        <w:t>Onderwerp:</w:t>
      </w:r>
      <w:r w:rsidRPr="0034409B">
        <w:t xml:space="preserve"> PV</w:t>
      </w:r>
    </w:p>
    <w:p w:rsidRPr="0034409B" w:rsidR="0034409B" w:rsidP="0034409B" w:rsidRDefault="0034409B"/>
    <w:p w:rsidRPr="0034409B" w:rsidR="0034409B" w:rsidP="0034409B" w:rsidRDefault="0034409B">
      <w:r w:rsidRPr="0034409B">
        <w:t xml:space="preserve">Geachte griffie, </w:t>
      </w:r>
    </w:p>
    <w:p w:rsidRPr="0034409B" w:rsidR="0034409B" w:rsidP="0034409B" w:rsidRDefault="0034409B"/>
    <w:p w:rsidRPr="0034409B" w:rsidR="0034409B" w:rsidP="0034409B" w:rsidRDefault="0034409B">
      <w:r w:rsidRPr="0034409B">
        <w:t xml:space="preserve">Voor de komende procedure willen we rappelleren. Onderstaande mail die </w:t>
      </w:r>
      <w:proofErr w:type="spellStart"/>
      <w:r w:rsidRPr="0034409B">
        <w:t>deSP</w:t>
      </w:r>
      <w:proofErr w:type="spellEnd"/>
      <w:r w:rsidRPr="0034409B">
        <w:t xml:space="preserve">-fractie ontving maakt wederom duidelijk dat een reactie van de staatssecretaris snel geboden is en het algemeen overleg inzake de Indische kwestie snel ingepland. </w:t>
      </w:r>
    </w:p>
    <w:p w:rsidRPr="0034409B" w:rsidR="0034409B" w:rsidP="0034409B" w:rsidRDefault="0034409B"/>
    <w:p w:rsidRPr="0034409B" w:rsidR="0034409B" w:rsidP="0034409B" w:rsidRDefault="0034409B">
      <w:r w:rsidRPr="0034409B">
        <w:t xml:space="preserve">Bijlage: </w:t>
      </w:r>
    </w:p>
    <w:p w:rsidRPr="0034409B" w:rsidR="0034409B" w:rsidP="0034409B" w:rsidRDefault="0034409B"/>
    <w:p w:rsidRPr="0034409B" w:rsidR="0034409B" w:rsidP="0034409B" w:rsidRDefault="0034409B"/>
    <w:p w:rsidRPr="0034409B" w:rsidR="0034409B" w:rsidP="0034409B" w:rsidRDefault="0034409B">
      <w:r w:rsidRPr="0034409B">
        <w:t>Geachte heer van Gerven,</w:t>
      </w:r>
    </w:p>
    <w:p w:rsidRPr="0034409B" w:rsidR="0034409B" w:rsidP="0034409B" w:rsidRDefault="0034409B"/>
    <w:p w:rsidRPr="0034409B" w:rsidR="0034409B" w:rsidP="0034409B" w:rsidRDefault="0034409B">
      <w:r w:rsidRPr="0034409B">
        <w:t xml:space="preserve">Op 29 oktober 2014 stuurde ik u een mail waarin ik mij afvroeg hoe de stand van zaken is betreffende de afhandeling van de petitie van het Indisch Platform inzake de Indische </w:t>
      </w:r>
      <w:proofErr w:type="spellStart"/>
      <w:r w:rsidRPr="0034409B">
        <w:t>oorlogslachtoffers</w:t>
      </w:r>
      <w:proofErr w:type="spellEnd"/>
      <w:r w:rsidRPr="0034409B">
        <w:t xml:space="preserve">. U stuurde mij een mail op 13 oktober 2014 waarin u een en ander schetst over deze petitie. Thans vraag ik u nogmaals naar de stand van zaken op dit moment, omdat de Staatssecretaris heeft beloofd om te reageren na de zomer 2014. Wij zitten nu tegen de winter en ik hoor nog geen positieve geluiden over de vergoeding, waar de Indische </w:t>
      </w:r>
      <w:proofErr w:type="spellStart"/>
      <w:r w:rsidRPr="0034409B">
        <w:t>oorlogslachtoffers</w:t>
      </w:r>
      <w:proofErr w:type="spellEnd"/>
      <w:r w:rsidRPr="0034409B">
        <w:t xml:space="preserve"> recht op hebben, omdat de Japanse regering reeds lang geleden aan de Nederlandse regering  deze schade  heeft overgemaakt. Ik krijg de indruk dat het kabinet net zo lang wacht met de uitbetaling totdat de meeste slachtoffers reeds overleden zijn en het kabinet mooi met deze miljoenen er van door gaat.</w:t>
      </w:r>
    </w:p>
    <w:p w:rsidRPr="0034409B" w:rsidR="0034409B" w:rsidP="0034409B" w:rsidRDefault="0034409B">
      <w:r w:rsidRPr="0034409B">
        <w:t xml:space="preserve">Hopend op een spoedige reactie van u </w:t>
      </w:r>
      <w:proofErr w:type="spellStart"/>
      <w:r w:rsidRPr="0034409B">
        <w:t>cq</w:t>
      </w:r>
      <w:proofErr w:type="spellEnd"/>
      <w:r w:rsidRPr="0034409B">
        <w:t>. SP, teken ik</w:t>
      </w:r>
    </w:p>
    <w:p w:rsidRPr="0034409B" w:rsidR="0034409B" w:rsidP="0034409B" w:rsidRDefault="0034409B"/>
    <w:p w:rsidRPr="0034409B" w:rsidR="0034409B" w:rsidP="0034409B" w:rsidRDefault="0034409B">
      <w:r w:rsidRPr="0034409B">
        <w:t xml:space="preserve">Rudy L.W. </w:t>
      </w:r>
      <w:proofErr w:type="spellStart"/>
      <w:r w:rsidRPr="0034409B">
        <w:t>Boerboom</w:t>
      </w:r>
      <w:proofErr w:type="spellEnd"/>
    </w:p>
    <w:p w:rsidRPr="0034409B" w:rsidR="0034409B" w:rsidP="0034409B" w:rsidRDefault="0034409B"/>
    <w:p w:rsidRPr="0034409B" w:rsidR="0034409B" w:rsidP="0034409B" w:rsidRDefault="0034409B"/>
    <w:p w:rsidRPr="0034409B" w:rsidR="0034409B" w:rsidP="0034409B" w:rsidRDefault="0034409B"/>
    <w:p w:rsidRPr="0034409B" w:rsidR="0034409B" w:rsidP="0034409B" w:rsidRDefault="0034409B">
      <w:r w:rsidRPr="0034409B">
        <w:t xml:space="preserve">Met vriendelijke groet, </w:t>
      </w:r>
    </w:p>
    <w:p w:rsidRPr="0034409B" w:rsidR="0034409B" w:rsidP="0034409B" w:rsidRDefault="0034409B"/>
    <w:p w:rsidRPr="0034409B" w:rsidR="0034409B" w:rsidP="0034409B" w:rsidRDefault="0034409B">
      <w:r w:rsidRPr="0034409B">
        <w:t xml:space="preserve">Henk van Gerven </w:t>
      </w:r>
      <w:r w:rsidRPr="0034409B">
        <w:br/>
      </w:r>
      <w:proofErr w:type="spellStart"/>
      <w:r w:rsidRPr="0034409B">
        <w:t>Tweede-Kamerlid</w:t>
      </w:r>
      <w:proofErr w:type="spellEnd"/>
      <w:r w:rsidRPr="0034409B">
        <w:t xml:space="preserve"> SP en oud-huisarts </w:t>
      </w:r>
      <w:r w:rsidRPr="0034409B">
        <w:br/>
        <w:t xml:space="preserve">Woordvoerder Zorg, Landbouw, Natuur, Visserij </w:t>
      </w:r>
    </w:p>
    <w:p w:rsidR="009A06C9" w:rsidP="0034409B" w:rsidRDefault="0034409B">
      <w:r w:rsidRPr="0034409B">
        <w:t xml:space="preserve">Lid Parlementaire Enquêtecommissie </w:t>
      </w:r>
      <w:proofErr w:type="spellStart"/>
      <w:r w:rsidRPr="0034409B">
        <w:t>Fyra</w:t>
      </w:r>
      <w:proofErr w:type="spellEnd"/>
      <w:r w:rsidRPr="0034409B">
        <w:t xml:space="preserve"> </w:t>
      </w:r>
      <w:r w:rsidRPr="0034409B">
        <w:br/>
      </w:r>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9B"/>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440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 w:val="00FD1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1304</ap:Characters>
  <ap:DocSecurity>0</ap:DocSecurity>
  <ap:Lines>10</ap:Lines>
  <ap:Paragraphs>3</ap:Paragraphs>
  <ap:ScaleCrop>false</ap:ScaleCrop>
  <ap:LinksUpToDate>false</ap:LinksUpToDate>
  <ap:CharactersWithSpaces>1541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2014-11-19T15:59:00.0000000Z</dcterms:created>
  <dcterms:modified xsi:type="dcterms:W3CDTF">2014-11-19T16:04:00.0000000Z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0x010100955BA81521E1664FB003B6F4AEE04488</vt:lpwstr>
  </property>
</Properties>
</file>